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AA2F" w14:textId="12077EEC" w:rsidR="002411C7" w:rsidRPr="00B453CB" w:rsidRDefault="00FF6E01">
      <w:pPr>
        <w:rPr>
          <w:b/>
          <w:bCs/>
          <w:sz w:val="28"/>
          <w:szCs w:val="28"/>
        </w:rPr>
      </w:pPr>
      <w:bookmarkStart w:id="0" w:name="_Hlk150950546"/>
      <w:r w:rsidRPr="00B453CB">
        <w:rPr>
          <w:b/>
          <w:bCs/>
          <w:sz w:val="28"/>
          <w:szCs w:val="28"/>
        </w:rPr>
        <w:t>PGR CONFIRMATION OF PROJECT (CP1)</w:t>
      </w:r>
      <w:r w:rsidR="00800106">
        <w:rPr>
          <w:b/>
          <w:bCs/>
          <w:sz w:val="28"/>
          <w:szCs w:val="28"/>
        </w:rPr>
        <w:t xml:space="preserve"> FORM</w:t>
      </w:r>
    </w:p>
    <w:p w14:paraId="02248CB1" w14:textId="77777777" w:rsidR="00FF6E01" w:rsidRDefault="00FF6E01"/>
    <w:p w14:paraId="4F361DF1" w14:textId="14C6EE4F" w:rsidR="00FF6E01" w:rsidRPr="00697F34" w:rsidRDefault="00FF6E01">
      <w:r w:rsidRPr="00697F34">
        <w:t xml:space="preserve">All Postgraduate Research </w:t>
      </w:r>
      <w:r w:rsidR="00800106">
        <w:t>Degree</w:t>
      </w:r>
      <w:r w:rsidRPr="00697F34">
        <w:t xml:space="preserve"> students (PGRs) are required to complete and submit a </w:t>
      </w:r>
      <w:r w:rsidR="00800106">
        <w:t xml:space="preserve">Confirmation of </w:t>
      </w:r>
      <w:r w:rsidRPr="00697F34">
        <w:t>Project (CP1) form within 3 months of registration if F</w:t>
      </w:r>
      <w:r w:rsidR="00AD2361">
        <w:t>ull-</w:t>
      </w:r>
      <w:r w:rsidRPr="00697F34">
        <w:t>T</w:t>
      </w:r>
      <w:r w:rsidR="00AD2361">
        <w:t>ime</w:t>
      </w:r>
      <w:r w:rsidRPr="00697F34">
        <w:t xml:space="preserve"> and 6 months </w:t>
      </w:r>
      <w:r w:rsidR="00800106">
        <w:t>if</w:t>
      </w:r>
      <w:r w:rsidRPr="00697F34">
        <w:t xml:space="preserve"> P</w:t>
      </w:r>
      <w:r w:rsidR="00AD2361">
        <w:t>art-</w:t>
      </w:r>
      <w:r w:rsidRPr="00697F34">
        <w:t>T</w:t>
      </w:r>
      <w:r w:rsidR="00AD2361">
        <w:t>ime</w:t>
      </w:r>
      <w:r w:rsidR="00800106">
        <w:t>.</w:t>
      </w:r>
      <w:r w:rsidR="00FB0A87">
        <w:t xml:space="preserve">  Check your Terms and Conditions to confirm your deadline date by which you should have completed of the CP1.</w:t>
      </w:r>
    </w:p>
    <w:p w14:paraId="6A2796DE" w14:textId="77777777" w:rsidR="00FF6E01" w:rsidRDefault="00FF6E01"/>
    <w:p w14:paraId="0BD3BE35" w14:textId="77777777" w:rsidR="00FF6E01" w:rsidRPr="00697F34" w:rsidRDefault="00FF6E01" w:rsidP="00950418">
      <w:pPr>
        <w:shd w:val="clear" w:color="auto" w:fill="D9D9D9" w:themeFill="background1" w:themeFillShade="D9"/>
      </w:pPr>
      <w:r w:rsidRPr="00697F34">
        <w:t>No research can commence prior to submitting and receiving approval of this CP1.</w:t>
      </w:r>
    </w:p>
    <w:p w14:paraId="5534BEE2" w14:textId="77777777" w:rsidR="00FF6E01" w:rsidRPr="00697F34" w:rsidRDefault="00FF6E01" w:rsidP="00950418">
      <w:pPr>
        <w:shd w:val="clear" w:color="auto" w:fill="D9D9D9" w:themeFill="background1" w:themeFillShade="D9"/>
      </w:pPr>
    </w:p>
    <w:p w14:paraId="638BD6D1" w14:textId="77777777" w:rsidR="00FF6E01" w:rsidRPr="00697F34" w:rsidRDefault="00FF6E01" w:rsidP="00950418">
      <w:pPr>
        <w:shd w:val="clear" w:color="auto" w:fill="D9D9D9" w:themeFill="background1" w:themeFillShade="D9"/>
      </w:pPr>
      <w:r w:rsidRPr="00697F34">
        <w:t>Starting research without an approved CP1 is misconduct under the UWE Code of Good Research Conduct.</w:t>
      </w:r>
    </w:p>
    <w:p w14:paraId="06BCED4A" w14:textId="77777777" w:rsidR="00FF6E01" w:rsidRPr="00697F34" w:rsidRDefault="00FF6E01" w:rsidP="00950418">
      <w:pPr>
        <w:shd w:val="clear" w:color="auto" w:fill="D9D9D9" w:themeFill="background1" w:themeFillShade="D9"/>
      </w:pPr>
    </w:p>
    <w:p w14:paraId="18E7EFCD" w14:textId="499D784A" w:rsidR="00FF6E01" w:rsidRPr="00DE5E0A" w:rsidRDefault="00FF6E01" w:rsidP="00950418">
      <w:pPr>
        <w:shd w:val="clear" w:color="auto" w:fill="D9D9D9" w:themeFill="background1" w:themeFillShade="D9"/>
        <w:rPr>
          <w:b/>
        </w:rPr>
      </w:pPr>
      <w:r w:rsidRPr="00DE5E0A">
        <w:rPr>
          <w:b/>
        </w:rPr>
        <w:t xml:space="preserve">You are advised to consult the </w:t>
      </w:r>
      <w:hyperlink r:id="rId7" w:history="1">
        <w:r w:rsidRPr="00DE5E0A">
          <w:rPr>
            <w:rStyle w:val="Hyperlink"/>
            <w:b/>
          </w:rPr>
          <w:t>Guidance note</w:t>
        </w:r>
      </w:hyperlink>
      <w:r w:rsidRPr="00DE5E0A">
        <w:rPr>
          <w:b/>
        </w:rPr>
        <w:t xml:space="preserve"> for further information when completing this form.</w:t>
      </w:r>
    </w:p>
    <w:p w14:paraId="14E73CA1" w14:textId="77777777" w:rsidR="00FF6E01" w:rsidRPr="00697F34" w:rsidRDefault="00FF6E01" w:rsidP="00950418">
      <w:pPr>
        <w:shd w:val="clear" w:color="auto" w:fill="D9D9D9" w:themeFill="background1" w:themeFillShade="D9"/>
      </w:pPr>
    </w:p>
    <w:p w14:paraId="568474C3" w14:textId="670C6A46" w:rsidR="00800106" w:rsidRPr="00697F34" w:rsidRDefault="00B453CB" w:rsidP="004B2299">
      <w:pPr>
        <w:shd w:val="clear" w:color="auto" w:fill="D9D9D9" w:themeFill="background1" w:themeFillShade="D9"/>
      </w:pPr>
      <w:r w:rsidRPr="00697F34">
        <w:rPr>
          <w:color w:val="FF0000"/>
          <w:u w:color="FF0000"/>
        </w:rPr>
        <w:t>*</w:t>
      </w:r>
      <w:r w:rsidR="00FF6E01" w:rsidRPr="00697F34">
        <w:t xml:space="preserve"> </w:t>
      </w:r>
      <w:r w:rsidR="00432AEF">
        <w:t>Denotes a r</w:t>
      </w:r>
      <w:r w:rsidR="00FF6E01" w:rsidRPr="00697F34">
        <w:t>equired</w:t>
      </w:r>
      <w:r w:rsidR="00432AEF">
        <w:t xml:space="preserve"> answer</w:t>
      </w:r>
    </w:p>
    <w:p w14:paraId="54A48E0E" w14:textId="77777777" w:rsidR="004B2299" w:rsidRDefault="004B2299"/>
    <w:p w14:paraId="020A27B9" w14:textId="77777777" w:rsidR="00FF2707" w:rsidRDefault="00FF2707" w:rsidP="00800106"/>
    <w:p w14:paraId="2A9666C4" w14:textId="4C6B6E09" w:rsidR="00FF2707" w:rsidRDefault="00FF2707" w:rsidP="00800106">
      <w:r>
        <w:t>Please be aware that the numbering of questions might differ from the online application as we are including all follow-up questions depending on your answers.</w:t>
      </w:r>
    </w:p>
    <w:p w14:paraId="3E89080A" w14:textId="77777777" w:rsidR="00800106" w:rsidRDefault="00800106"/>
    <w:p w14:paraId="144E4C3E" w14:textId="1ACFAAA3" w:rsidR="00697F34" w:rsidRDefault="00697F34" w:rsidP="004B2299">
      <w:pPr>
        <w:shd w:val="clear" w:color="auto" w:fill="DEEAF6" w:themeFill="accent5" w:themeFillTint="33"/>
        <w:rPr>
          <w:b/>
          <w:bCs/>
          <w:sz w:val="24"/>
          <w:szCs w:val="24"/>
        </w:rPr>
      </w:pPr>
      <w:r>
        <w:rPr>
          <w:b/>
          <w:bCs/>
          <w:sz w:val="24"/>
          <w:szCs w:val="24"/>
        </w:rPr>
        <w:t>SECTION 1</w:t>
      </w:r>
    </w:p>
    <w:p w14:paraId="56B8CA9D" w14:textId="77777777" w:rsidR="00697F34" w:rsidRDefault="00697F34" w:rsidP="004B2299">
      <w:pPr>
        <w:shd w:val="clear" w:color="auto" w:fill="DEEAF6" w:themeFill="accent5" w:themeFillTint="33"/>
        <w:rPr>
          <w:b/>
          <w:bCs/>
          <w:sz w:val="24"/>
          <w:szCs w:val="24"/>
        </w:rPr>
      </w:pPr>
    </w:p>
    <w:p w14:paraId="47EA980F" w14:textId="2BD1E6F7" w:rsidR="00FF6E01" w:rsidRPr="00950418" w:rsidRDefault="00697F34" w:rsidP="004B2299">
      <w:pPr>
        <w:shd w:val="clear" w:color="auto" w:fill="DEEAF6" w:themeFill="accent5" w:themeFillTint="33"/>
        <w:rPr>
          <w:b/>
          <w:bCs/>
          <w:sz w:val="24"/>
          <w:szCs w:val="24"/>
        </w:rPr>
      </w:pPr>
      <w:r>
        <w:rPr>
          <w:b/>
          <w:bCs/>
          <w:sz w:val="24"/>
          <w:szCs w:val="24"/>
        </w:rPr>
        <w:t>P</w:t>
      </w:r>
      <w:r w:rsidR="008D6073" w:rsidRPr="00950418">
        <w:rPr>
          <w:b/>
          <w:bCs/>
          <w:sz w:val="24"/>
          <w:szCs w:val="24"/>
        </w:rPr>
        <w:t>GR details</w:t>
      </w:r>
    </w:p>
    <w:p w14:paraId="3AEF63B9" w14:textId="77777777" w:rsidR="00BE2C83" w:rsidRPr="00697F34" w:rsidRDefault="00BE2C83"/>
    <w:p w14:paraId="0CD18F85" w14:textId="77777777" w:rsidR="008D6073" w:rsidRPr="00697F34" w:rsidRDefault="008D6073">
      <w:pPr>
        <w:rPr>
          <w:b/>
          <w:bCs/>
          <w:u w:color="FF0000"/>
        </w:rPr>
      </w:pPr>
      <w:r w:rsidRPr="00697F34">
        <w:rPr>
          <w:b/>
          <w:bCs/>
        </w:rPr>
        <w:t>1. Your full name</w:t>
      </w:r>
      <w:r w:rsidR="00533025" w:rsidRPr="00697F34">
        <w:rPr>
          <w:b/>
          <w:bCs/>
        </w:rPr>
        <w:t xml:space="preserve"> </w:t>
      </w:r>
      <w:r w:rsidR="00533025" w:rsidRPr="00697F34">
        <w:rPr>
          <w:b/>
          <w:bCs/>
          <w:color w:val="FF0000"/>
          <w:u w:color="FF0000"/>
        </w:rPr>
        <w:t>*</w:t>
      </w:r>
    </w:p>
    <w:p w14:paraId="5E7B9697" w14:textId="75E5C152" w:rsidR="00950418" w:rsidRPr="00432AEF" w:rsidRDefault="00950418" w:rsidP="00950418">
      <w:pPr>
        <w:rPr>
          <w:i/>
          <w:iCs/>
        </w:rPr>
      </w:pPr>
      <w:r w:rsidRPr="00432AEF">
        <w:rPr>
          <w:i/>
          <w:iCs/>
        </w:rPr>
        <w:t>Th</w:t>
      </w:r>
      <w:r w:rsidR="00697F34" w:rsidRPr="00432AEF">
        <w:rPr>
          <w:i/>
          <w:iCs/>
        </w:rPr>
        <w:t>e online</w:t>
      </w:r>
      <w:r w:rsidRPr="00432AEF">
        <w:rPr>
          <w:i/>
          <w:iCs/>
        </w:rPr>
        <w:t xml:space="preserve"> form will record </w:t>
      </w:r>
      <w:r w:rsidR="00800106" w:rsidRPr="00432AEF">
        <w:rPr>
          <w:i/>
          <w:iCs/>
        </w:rPr>
        <w:t>your</w:t>
      </w:r>
      <w:r w:rsidRPr="00432AEF">
        <w:rPr>
          <w:i/>
          <w:iCs/>
        </w:rPr>
        <w:t xml:space="preserve"> </w:t>
      </w:r>
      <w:r w:rsidR="00697F34" w:rsidRPr="00432AEF">
        <w:rPr>
          <w:i/>
          <w:iCs/>
        </w:rPr>
        <w:t xml:space="preserve">email and </w:t>
      </w:r>
      <w:r w:rsidRPr="00432AEF">
        <w:rPr>
          <w:i/>
          <w:iCs/>
        </w:rPr>
        <w:t xml:space="preserve">name, </w:t>
      </w:r>
      <w:r w:rsidR="00697F34" w:rsidRPr="00432AEF">
        <w:rPr>
          <w:i/>
          <w:iCs/>
        </w:rPr>
        <w:t xml:space="preserve">but </w:t>
      </w:r>
      <w:r w:rsidRPr="00432AEF">
        <w:rPr>
          <w:i/>
          <w:iCs/>
        </w:rPr>
        <w:t xml:space="preserve">please </w:t>
      </w:r>
      <w:r w:rsidR="00697F34" w:rsidRPr="00432AEF">
        <w:rPr>
          <w:i/>
          <w:iCs/>
        </w:rPr>
        <w:t>add</w:t>
      </w:r>
      <w:r w:rsidRPr="00432AEF">
        <w:rPr>
          <w:i/>
          <w:iCs/>
        </w:rPr>
        <w:t xml:space="preserve"> your </w:t>
      </w:r>
      <w:r w:rsidR="00697F34" w:rsidRPr="00432AEF">
        <w:rPr>
          <w:i/>
          <w:iCs/>
        </w:rPr>
        <w:t xml:space="preserve">full </w:t>
      </w:r>
      <w:r w:rsidRPr="00432AEF">
        <w:rPr>
          <w:i/>
          <w:iCs/>
        </w:rPr>
        <w:t>name</w:t>
      </w:r>
      <w:r w:rsidR="00697F34" w:rsidRPr="00432AEF">
        <w:rPr>
          <w:i/>
          <w:iCs/>
        </w:rPr>
        <w:t xml:space="preserve"> here.</w:t>
      </w:r>
    </w:p>
    <w:p w14:paraId="464CFE50" w14:textId="77777777" w:rsidR="00950418" w:rsidRPr="00697F34" w:rsidRDefault="00950418"/>
    <w:tbl>
      <w:tblPr>
        <w:tblStyle w:val="TableGrid"/>
        <w:tblW w:w="0" w:type="auto"/>
        <w:tblLook w:val="04A0" w:firstRow="1" w:lastRow="0" w:firstColumn="1" w:lastColumn="0" w:noHBand="0" w:noVBand="1"/>
      </w:tblPr>
      <w:tblGrid>
        <w:gridCol w:w="9628"/>
      </w:tblGrid>
      <w:tr w:rsidR="00533025" w:rsidRPr="00697F34" w14:paraId="220AA649" w14:textId="77777777" w:rsidTr="003F0E25">
        <w:tc>
          <w:tcPr>
            <w:tcW w:w="9628" w:type="dxa"/>
            <w:shd w:val="clear" w:color="auto" w:fill="auto"/>
          </w:tcPr>
          <w:p w14:paraId="28067D5B" w14:textId="77777777" w:rsidR="00533025" w:rsidRPr="00697F34" w:rsidRDefault="00533025" w:rsidP="00BE2C83">
            <w:bookmarkStart w:id="1" w:name="_Hlk150875639"/>
          </w:p>
          <w:p w14:paraId="314E406F" w14:textId="479F9C7F" w:rsidR="00697F34" w:rsidRPr="00697F34" w:rsidRDefault="00697F34" w:rsidP="00BE2C83"/>
        </w:tc>
      </w:tr>
      <w:bookmarkEnd w:id="1"/>
    </w:tbl>
    <w:p w14:paraId="0D9A0EB2" w14:textId="77777777" w:rsidR="00950418" w:rsidRPr="00697F34" w:rsidRDefault="00950418" w:rsidP="008D6073"/>
    <w:p w14:paraId="6A3283C6" w14:textId="77777777" w:rsidR="008D6073" w:rsidRPr="00697F34" w:rsidRDefault="008D6073">
      <w:pPr>
        <w:rPr>
          <w:b/>
          <w:bCs/>
        </w:rPr>
      </w:pPr>
      <w:r w:rsidRPr="00697F34">
        <w:rPr>
          <w:b/>
          <w:bCs/>
        </w:rPr>
        <w:t xml:space="preserve">2. Your UWE student number </w:t>
      </w:r>
      <w:r w:rsidR="00533025" w:rsidRPr="00697F34">
        <w:rPr>
          <w:b/>
          <w:bCs/>
          <w:color w:val="FF0000"/>
          <w:u w:color="FF0000"/>
        </w:rPr>
        <w:t>*</w:t>
      </w:r>
    </w:p>
    <w:p w14:paraId="2EF63D37" w14:textId="77777777" w:rsidR="008D6073" w:rsidRPr="00697F34" w:rsidRDefault="008D6073" w:rsidP="008D6073"/>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8D6073" w:rsidRPr="00697F34" w14:paraId="0DE85B40" w14:textId="77777777" w:rsidTr="003F0E25">
        <w:tc>
          <w:tcPr>
            <w:tcW w:w="9628" w:type="dxa"/>
            <w:shd w:val="clear" w:color="auto" w:fill="auto"/>
          </w:tcPr>
          <w:p w14:paraId="37972B3E" w14:textId="1C03D4AB" w:rsidR="008D6073" w:rsidRPr="00697F34" w:rsidRDefault="008D6073" w:rsidP="00B5677C">
            <w:bookmarkStart w:id="2" w:name="_Hlk150875564"/>
          </w:p>
          <w:p w14:paraId="3D62AF35" w14:textId="77777777" w:rsidR="008D6073" w:rsidRPr="00697F34" w:rsidRDefault="008D6073" w:rsidP="00B5677C"/>
        </w:tc>
      </w:tr>
      <w:bookmarkEnd w:id="2"/>
    </w:tbl>
    <w:p w14:paraId="2601554F" w14:textId="77777777" w:rsidR="008D6073" w:rsidRPr="00697F34" w:rsidRDefault="008D6073"/>
    <w:p w14:paraId="1C326DE0" w14:textId="77777777" w:rsidR="008D6073" w:rsidRPr="00697F34" w:rsidRDefault="00F52CE3">
      <w:pPr>
        <w:rPr>
          <w:b/>
          <w:bCs/>
        </w:rPr>
      </w:pPr>
      <w:r w:rsidRPr="00697F34">
        <w:rPr>
          <w:b/>
          <w:bCs/>
        </w:rPr>
        <w:t>3</w:t>
      </w:r>
      <w:r w:rsidR="008D6073" w:rsidRPr="00697F34">
        <w:rPr>
          <w:b/>
          <w:bCs/>
        </w:rPr>
        <w:t xml:space="preserve">. Research Degree you are registered for </w:t>
      </w:r>
      <w:r w:rsidR="00533025" w:rsidRPr="00697F34">
        <w:rPr>
          <w:b/>
          <w:bCs/>
          <w:color w:val="FF0000"/>
          <w:u w:color="FF0000"/>
        </w:rPr>
        <w:t>*</w:t>
      </w:r>
    </w:p>
    <w:p w14:paraId="39AE836C" w14:textId="77777777" w:rsidR="00432AEF" w:rsidRPr="00432AEF" w:rsidRDefault="00432AEF" w:rsidP="00432AEF">
      <w:pPr>
        <w:rPr>
          <w:color w:val="000000" w:themeColor="text1"/>
        </w:rPr>
      </w:pPr>
      <w:r w:rsidRPr="00432AEF">
        <w:rPr>
          <w:color w:val="000000" w:themeColor="text1"/>
          <w:u w:color="FF0000"/>
        </w:rPr>
        <w:t>Single choice option</w:t>
      </w:r>
    </w:p>
    <w:p w14:paraId="55ADEA5D" w14:textId="77777777" w:rsidR="008D6073" w:rsidRPr="00697F34" w:rsidRDefault="008D6073"/>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35"/>
      </w:tblGrid>
      <w:tr w:rsidR="008D6073" w:rsidRPr="00697F34" w14:paraId="72B5A24B" w14:textId="77777777" w:rsidTr="004B2299">
        <w:tc>
          <w:tcPr>
            <w:tcW w:w="704" w:type="dxa"/>
          </w:tcPr>
          <w:p w14:paraId="0C04D046" w14:textId="77777777" w:rsidR="008D6073" w:rsidRPr="00697F34" w:rsidRDefault="00B5677C">
            <w:r w:rsidRPr="00697F34">
              <w:fldChar w:fldCharType="begin">
                <w:ffData>
                  <w:name w:val="Check1"/>
                  <w:enabled/>
                  <w:calcOnExit w:val="0"/>
                  <w:checkBox>
                    <w:sizeAuto/>
                    <w:default w:val="0"/>
                  </w:checkBox>
                </w:ffData>
              </w:fldChar>
            </w:r>
            <w:bookmarkStart w:id="3" w:name="Check1"/>
            <w:r w:rsidRPr="00697F34">
              <w:instrText xml:space="preserve"> FORMCHECKBOX </w:instrText>
            </w:r>
            <w:r w:rsidR="009F6615">
              <w:fldChar w:fldCharType="separate"/>
            </w:r>
            <w:r w:rsidRPr="00697F34">
              <w:fldChar w:fldCharType="end"/>
            </w:r>
            <w:bookmarkEnd w:id="3"/>
          </w:p>
          <w:p w14:paraId="2FB6C2C8" w14:textId="77777777" w:rsidR="008D6073" w:rsidRPr="00697F34" w:rsidRDefault="008D6073"/>
        </w:tc>
        <w:tc>
          <w:tcPr>
            <w:tcW w:w="8935" w:type="dxa"/>
            <w:shd w:val="clear" w:color="auto" w:fill="auto"/>
          </w:tcPr>
          <w:p w14:paraId="115B32B9" w14:textId="77777777" w:rsidR="008D6073" w:rsidRPr="00697F34" w:rsidRDefault="008D6073">
            <w:r w:rsidRPr="00697F34">
              <w:t>PhD (Doctor of Philosophy)</w:t>
            </w:r>
          </w:p>
        </w:tc>
      </w:tr>
      <w:tr w:rsidR="00B5677C" w:rsidRPr="00697F34" w14:paraId="5D3D8CA7" w14:textId="77777777" w:rsidTr="004B2299">
        <w:tc>
          <w:tcPr>
            <w:tcW w:w="704" w:type="dxa"/>
          </w:tcPr>
          <w:p w14:paraId="3D201533" w14:textId="77777777" w:rsidR="00B5677C" w:rsidRPr="00697F34" w:rsidRDefault="00B5677C" w:rsidP="00B5677C">
            <w:r w:rsidRPr="00697F34">
              <w:fldChar w:fldCharType="begin">
                <w:ffData>
                  <w:name w:val="Check1"/>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2DA2C68" w14:textId="77777777" w:rsidR="00B5677C" w:rsidRPr="00697F34" w:rsidRDefault="00B5677C" w:rsidP="00B5677C"/>
        </w:tc>
        <w:tc>
          <w:tcPr>
            <w:tcW w:w="8935" w:type="dxa"/>
            <w:shd w:val="clear" w:color="auto" w:fill="auto"/>
          </w:tcPr>
          <w:p w14:paraId="56E65451" w14:textId="77777777" w:rsidR="00B5677C" w:rsidRPr="00697F34" w:rsidRDefault="00B5677C" w:rsidP="00B5677C">
            <w:r w:rsidRPr="00697F34">
              <w:t>MPhil (Master of Philosophy)</w:t>
            </w:r>
          </w:p>
        </w:tc>
      </w:tr>
      <w:tr w:rsidR="00B5677C" w:rsidRPr="00697F34" w14:paraId="772A4ABC" w14:textId="77777777" w:rsidTr="004B2299">
        <w:tc>
          <w:tcPr>
            <w:tcW w:w="704" w:type="dxa"/>
          </w:tcPr>
          <w:p w14:paraId="1D49CBB8" w14:textId="77777777" w:rsidR="00B5677C" w:rsidRPr="00697F34" w:rsidRDefault="00B5677C" w:rsidP="00B5677C">
            <w:r w:rsidRPr="00697F34">
              <w:fldChar w:fldCharType="begin">
                <w:ffData>
                  <w:name w:val="Check1"/>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33191EA5" w14:textId="77777777" w:rsidR="00B5677C" w:rsidRPr="00697F34" w:rsidRDefault="00B5677C" w:rsidP="00B5677C"/>
        </w:tc>
        <w:tc>
          <w:tcPr>
            <w:tcW w:w="8935" w:type="dxa"/>
            <w:shd w:val="clear" w:color="auto" w:fill="auto"/>
          </w:tcPr>
          <w:p w14:paraId="65B980BF" w14:textId="77777777" w:rsidR="00B5677C" w:rsidRPr="00697F34" w:rsidRDefault="00B5677C" w:rsidP="00B5677C">
            <w:r w:rsidRPr="00697F34">
              <w:t>DPhil (Doctor of Philosophy by Publication) (staff only)</w:t>
            </w:r>
          </w:p>
          <w:p w14:paraId="188D134E" w14:textId="77777777" w:rsidR="00B5677C" w:rsidRPr="00697F34" w:rsidRDefault="00B5677C" w:rsidP="00B5677C"/>
        </w:tc>
      </w:tr>
      <w:tr w:rsidR="00B5677C" w:rsidRPr="00697F34" w14:paraId="22BA04DE" w14:textId="77777777" w:rsidTr="004B2299">
        <w:tc>
          <w:tcPr>
            <w:tcW w:w="704" w:type="dxa"/>
          </w:tcPr>
          <w:p w14:paraId="2C81FF5D" w14:textId="77777777" w:rsidR="00B5677C" w:rsidRPr="00697F34" w:rsidRDefault="00B5677C" w:rsidP="00B5677C">
            <w:r w:rsidRPr="00697F34">
              <w:fldChar w:fldCharType="begin">
                <w:ffData>
                  <w:name w:val="Check1"/>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22E7060" w14:textId="77777777" w:rsidR="00B5677C" w:rsidRPr="00697F34" w:rsidRDefault="00B5677C" w:rsidP="00B5677C"/>
        </w:tc>
        <w:tc>
          <w:tcPr>
            <w:tcW w:w="8935" w:type="dxa"/>
            <w:shd w:val="clear" w:color="auto" w:fill="auto"/>
          </w:tcPr>
          <w:p w14:paraId="1A99C155" w14:textId="77777777" w:rsidR="00B5677C" w:rsidRPr="00697F34" w:rsidRDefault="00B5677C" w:rsidP="00B5677C">
            <w:r w:rsidRPr="00697F34">
              <w:t>Professional Doctorate</w:t>
            </w:r>
          </w:p>
          <w:p w14:paraId="179AA509" w14:textId="77777777" w:rsidR="00B5677C" w:rsidRPr="00697F34" w:rsidRDefault="00B5677C" w:rsidP="00B5677C"/>
        </w:tc>
      </w:tr>
    </w:tbl>
    <w:p w14:paraId="55596DC6" w14:textId="77777777" w:rsidR="008D6073" w:rsidRPr="00697F34" w:rsidRDefault="008D6073"/>
    <w:p w14:paraId="62D51673" w14:textId="12705FC0" w:rsidR="00B5677C" w:rsidRDefault="00B5677C">
      <w:pPr>
        <w:rPr>
          <w:b/>
          <w:bCs/>
          <w:color w:val="FF0000"/>
          <w:u w:color="FF0000"/>
        </w:rPr>
      </w:pPr>
      <w:r w:rsidRPr="00697F34">
        <w:rPr>
          <w:b/>
          <w:bCs/>
        </w:rPr>
        <w:t>4. If you are on a Professional Doctorate Programme, please indicate which one</w:t>
      </w:r>
      <w:r w:rsidR="00533025" w:rsidRPr="00697F34">
        <w:rPr>
          <w:b/>
          <w:bCs/>
        </w:rPr>
        <w:t xml:space="preserve"> </w:t>
      </w:r>
      <w:r w:rsidR="00AD2361" w:rsidRPr="00697F34">
        <w:rPr>
          <w:b/>
          <w:bCs/>
          <w:color w:val="FF0000"/>
          <w:u w:color="FF0000"/>
        </w:rPr>
        <w:t>*</w:t>
      </w:r>
    </w:p>
    <w:p w14:paraId="14C6B5B6" w14:textId="70026914" w:rsidR="00FF2707" w:rsidRPr="00FF2707" w:rsidRDefault="00FF2707">
      <w:pPr>
        <w:rPr>
          <w:i/>
          <w:iCs/>
          <w:color w:val="000000" w:themeColor="text1"/>
          <w:u w:color="FF0000"/>
        </w:rPr>
      </w:pPr>
      <w:r w:rsidRPr="00AD2361">
        <w:rPr>
          <w:i/>
          <w:iCs/>
          <w:color w:val="000000" w:themeColor="text1"/>
          <w:u w:color="FF0000"/>
        </w:rPr>
        <w:t xml:space="preserve">This </w:t>
      </w:r>
      <w:r>
        <w:rPr>
          <w:i/>
          <w:iCs/>
          <w:color w:val="000000" w:themeColor="text1"/>
          <w:u w:color="FF0000"/>
        </w:rPr>
        <w:t>question</w:t>
      </w:r>
      <w:r w:rsidRPr="00AD2361">
        <w:rPr>
          <w:i/>
          <w:iCs/>
          <w:color w:val="000000" w:themeColor="text1"/>
          <w:u w:color="FF0000"/>
        </w:rPr>
        <w:t xml:space="preserve"> will appear if </w:t>
      </w:r>
      <w:r w:rsidR="000153BE">
        <w:rPr>
          <w:i/>
          <w:iCs/>
          <w:color w:val="000000" w:themeColor="text1"/>
          <w:u w:color="FF0000"/>
        </w:rPr>
        <w:t xml:space="preserve">a </w:t>
      </w:r>
      <w:r>
        <w:rPr>
          <w:i/>
          <w:iCs/>
          <w:color w:val="000000" w:themeColor="text1"/>
          <w:u w:color="FF0000"/>
        </w:rPr>
        <w:t xml:space="preserve">Professional Doctorate </w:t>
      </w:r>
      <w:r w:rsidRPr="00AD2361">
        <w:rPr>
          <w:i/>
          <w:iCs/>
          <w:color w:val="000000" w:themeColor="text1"/>
          <w:u w:color="FF0000"/>
        </w:rPr>
        <w:t>is selected in Q</w:t>
      </w:r>
      <w:r>
        <w:rPr>
          <w:i/>
          <w:iCs/>
          <w:color w:val="000000" w:themeColor="text1"/>
          <w:u w:color="FF0000"/>
        </w:rPr>
        <w:t>3</w:t>
      </w:r>
    </w:p>
    <w:p w14:paraId="37FE812E" w14:textId="77777777" w:rsidR="00432AEF" w:rsidRPr="00432AEF" w:rsidRDefault="00432AEF" w:rsidP="00432AEF">
      <w:pPr>
        <w:rPr>
          <w:color w:val="000000" w:themeColor="text1"/>
        </w:rPr>
      </w:pPr>
      <w:r w:rsidRPr="00432AEF">
        <w:rPr>
          <w:color w:val="000000" w:themeColor="text1"/>
          <w:u w:color="FF0000"/>
        </w:rPr>
        <w:t>Single choice option</w:t>
      </w:r>
    </w:p>
    <w:p w14:paraId="23CB2B98" w14:textId="77777777" w:rsidR="00B5677C" w:rsidRPr="00697F34" w:rsidRDefault="00B5677C"/>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35"/>
      </w:tblGrid>
      <w:tr w:rsidR="00B5677C" w:rsidRPr="00697F34" w14:paraId="69D11AC4" w14:textId="77777777" w:rsidTr="00AD2361">
        <w:tc>
          <w:tcPr>
            <w:tcW w:w="704" w:type="dxa"/>
          </w:tcPr>
          <w:p w14:paraId="44543CB0" w14:textId="77777777" w:rsidR="00B5677C" w:rsidRPr="00697F34" w:rsidRDefault="00B5677C" w:rsidP="00B5677C">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EA8F6F0" w14:textId="77777777" w:rsidR="00B5677C" w:rsidRPr="00697F34" w:rsidRDefault="00B5677C" w:rsidP="00B5677C"/>
        </w:tc>
        <w:tc>
          <w:tcPr>
            <w:tcW w:w="8935" w:type="dxa"/>
          </w:tcPr>
          <w:p w14:paraId="63164E92" w14:textId="77777777" w:rsidR="00B5677C" w:rsidRPr="00697F34" w:rsidRDefault="00B5677C" w:rsidP="00B5677C">
            <w:r w:rsidRPr="00697F34">
              <w:t>Prof Doc in Health Psychology (DHP)</w:t>
            </w:r>
          </w:p>
        </w:tc>
      </w:tr>
      <w:tr w:rsidR="005D6E2A" w:rsidRPr="00697F34" w14:paraId="315CAA19" w14:textId="77777777" w:rsidTr="00AD2361">
        <w:tc>
          <w:tcPr>
            <w:tcW w:w="704" w:type="dxa"/>
          </w:tcPr>
          <w:p w14:paraId="15FCC858" w14:textId="77777777" w:rsidR="005D6E2A" w:rsidRPr="00697F34" w:rsidRDefault="005D6E2A" w:rsidP="005D6E2A">
            <w:r w:rsidRPr="00697F34">
              <w:lastRenderedPageBreak/>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D9E841B" w14:textId="77777777" w:rsidR="005D6E2A" w:rsidRPr="00697F34" w:rsidRDefault="005D6E2A" w:rsidP="005D6E2A"/>
        </w:tc>
        <w:tc>
          <w:tcPr>
            <w:tcW w:w="8935" w:type="dxa"/>
          </w:tcPr>
          <w:p w14:paraId="653EB2C2" w14:textId="77777777" w:rsidR="005D6E2A" w:rsidRPr="00697F34" w:rsidRDefault="005D6E2A" w:rsidP="005D6E2A">
            <w:r w:rsidRPr="00697F34">
              <w:t>Prof Doc Counselling Psychology (DCP)</w:t>
            </w:r>
          </w:p>
        </w:tc>
      </w:tr>
      <w:tr w:rsidR="005D6E2A" w:rsidRPr="00697F34" w14:paraId="0DE3B73F" w14:textId="77777777" w:rsidTr="00AD2361">
        <w:tc>
          <w:tcPr>
            <w:tcW w:w="704" w:type="dxa"/>
          </w:tcPr>
          <w:p w14:paraId="4AF650F5" w14:textId="77777777" w:rsidR="005D6E2A" w:rsidRPr="00697F34" w:rsidRDefault="005D6E2A" w:rsidP="005D6E2A">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68C929B" w14:textId="77777777" w:rsidR="005D6E2A" w:rsidRPr="00697F34" w:rsidRDefault="005D6E2A" w:rsidP="005D6E2A"/>
        </w:tc>
        <w:tc>
          <w:tcPr>
            <w:tcW w:w="8935" w:type="dxa"/>
          </w:tcPr>
          <w:p w14:paraId="39E128B7" w14:textId="77777777" w:rsidR="005D6E2A" w:rsidRPr="00697F34" w:rsidRDefault="005D6E2A" w:rsidP="005D6E2A">
            <w:r w:rsidRPr="00697F34">
              <w:t>Prof Doc in Biomedical Sciences (DBMS)</w:t>
            </w:r>
          </w:p>
        </w:tc>
      </w:tr>
      <w:tr w:rsidR="005D6E2A" w:rsidRPr="00697F34" w14:paraId="49127FDD" w14:textId="77777777" w:rsidTr="00AD2361">
        <w:tc>
          <w:tcPr>
            <w:tcW w:w="704" w:type="dxa"/>
          </w:tcPr>
          <w:p w14:paraId="73F9994A" w14:textId="77777777" w:rsidR="005D6E2A" w:rsidRPr="00697F34" w:rsidRDefault="005D6E2A" w:rsidP="00950418">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497AAEEF" w14:textId="77777777" w:rsidR="00950418" w:rsidRPr="00697F34" w:rsidRDefault="00950418" w:rsidP="00950418"/>
        </w:tc>
        <w:tc>
          <w:tcPr>
            <w:tcW w:w="8935" w:type="dxa"/>
          </w:tcPr>
          <w:p w14:paraId="0295D4D4" w14:textId="77777777" w:rsidR="005D6E2A" w:rsidRPr="00697F34" w:rsidRDefault="005D6E2A" w:rsidP="005D6E2A">
            <w:r w:rsidRPr="00697F34">
              <w:t>Prof Doc in Business Administration (DBA)</w:t>
            </w:r>
          </w:p>
        </w:tc>
      </w:tr>
      <w:tr w:rsidR="005D6E2A" w:rsidRPr="00697F34" w14:paraId="3FF97B9B" w14:textId="77777777" w:rsidTr="00AD2361">
        <w:tc>
          <w:tcPr>
            <w:tcW w:w="704" w:type="dxa"/>
          </w:tcPr>
          <w:p w14:paraId="65C019A0" w14:textId="77777777" w:rsidR="005D6E2A" w:rsidRPr="00697F34" w:rsidRDefault="005D6E2A" w:rsidP="005D6E2A">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5A405E4" w14:textId="77777777" w:rsidR="005D6E2A" w:rsidRPr="00697F34" w:rsidRDefault="005D6E2A" w:rsidP="005D6E2A"/>
        </w:tc>
        <w:tc>
          <w:tcPr>
            <w:tcW w:w="8935" w:type="dxa"/>
          </w:tcPr>
          <w:p w14:paraId="5082AB7B" w14:textId="77777777" w:rsidR="005D6E2A" w:rsidRPr="00697F34" w:rsidRDefault="005D6E2A" w:rsidP="005D6E2A">
            <w:r w:rsidRPr="00697F34">
              <w:t>Prof Doc in Education (EdD)</w:t>
            </w:r>
          </w:p>
        </w:tc>
      </w:tr>
      <w:tr w:rsidR="005D6E2A" w:rsidRPr="00697F34" w14:paraId="67BA33FC" w14:textId="77777777" w:rsidTr="00AD2361">
        <w:tc>
          <w:tcPr>
            <w:tcW w:w="704" w:type="dxa"/>
          </w:tcPr>
          <w:p w14:paraId="6107AEB1" w14:textId="77777777" w:rsidR="005D6E2A" w:rsidRPr="00697F34" w:rsidRDefault="005D6E2A" w:rsidP="005D6E2A">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7EC59DC7" w14:textId="77777777" w:rsidR="00AD2361" w:rsidRPr="00697F34" w:rsidRDefault="00AD2361" w:rsidP="005D6E2A"/>
        </w:tc>
        <w:tc>
          <w:tcPr>
            <w:tcW w:w="8935" w:type="dxa"/>
          </w:tcPr>
          <w:p w14:paraId="1027893B" w14:textId="7071FDC0" w:rsidR="00AD2361" w:rsidRDefault="005D6E2A" w:rsidP="005D6E2A">
            <w:r w:rsidRPr="00697F34">
              <w:t>Prof Doc in Education, International (EdD Int.)</w:t>
            </w:r>
          </w:p>
          <w:p w14:paraId="7E42E78E" w14:textId="77777777" w:rsidR="00AD2361" w:rsidRPr="00697F34" w:rsidRDefault="00AD2361" w:rsidP="005D6E2A"/>
        </w:tc>
      </w:tr>
      <w:tr w:rsidR="00AD2361" w:rsidRPr="00697F34" w14:paraId="15EE424B" w14:textId="77777777" w:rsidTr="00AD2361">
        <w:tc>
          <w:tcPr>
            <w:tcW w:w="704" w:type="dxa"/>
          </w:tcPr>
          <w:p w14:paraId="3685E1D5" w14:textId="77777777" w:rsidR="00AD2361" w:rsidRPr="00697F34" w:rsidRDefault="00AD2361" w:rsidP="008A4E57">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49357900" w14:textId="77777777" w:rsidR="00AD2361" w:rsidRPr="00697F34" w:rsidRDefault="00AD2361" w:rsidP="008A4E57"/>
        </w:tc>
        <w:tc>
          <w:tcPr>
            <w:tcW w:w="8935" w:type="dxa"/>
          </w:tcPr>
          <w:p w14:paraId="236FDFED" w14:textId="25848122" w:rsidR="00AD2361" w:rsidRPr="00697F34" w:rsidRDefault="00AD2361" w:rsidP="008A4E57">
            <w:r>
              <w:t>N/A</w:t>
            </w:r>
          </w:p>
        </w:tc>
      </w:tr>
    </w:tbl>
    <w:p w14:paraId="6D693F0F" w14:textId="77777777" w:rsidR="00B5677C" w:rsidRPr="00697F34" w:rsidRDefault="00B5677C"/>
    <w:p w14:paraId="79A50D98" w14:textId="77777777" w:rsidR="00B5677C" w:rsidRDefault="00EF119D">
      <w:pPr>
        <w:rPr>
          <w:b/>
          <w:bCs/>
          <w:color w:val="FF0000"/>
          <w:u w:color="FF0000"/>
        </w:rPr>
      </w:pPr>
      <w:r w:rsidRPr="00697F34">
        <w:rPr>
          <w:b/>
          <w:bCs/>
        </w:rPr>
        <w:t xml:space="preserve">5. Which College are you in </w:t>
      </w:r>
      <w:r w:rsidR="00533025" w:rsidRPr="00697F34">
        <w:rPr>
          <w:b/>
          <w:bCs/>
          <w:color w:val="FF0000"/>
          <w:u w:color="FF0000"/>
        </w:rPr>
        <w:t>*</w:t>
      </w:r>
    </w:p>
    <w:p w14:paraId="15E6D66D" w14:textId="17F25E25" w:rsidR="00432AEF" w:rsidRPr="00432AEF" w:rsidRDefault="00432AEF">
      <w:pPr>
        <w:rPr>
          <w:color w:val="000000" w:themeColor="text1"/>
        </w:rPr>
      </w:pPr>
      <w:r>
        <w:rPr>
          <w:color w:val="000000" w:themeColor="text1"/>
          <w:u w:color="FF0000"/>
        </w:rPr>
        <w:t>Single choice option</w:t>
      </w:r>
    </w:p>
    <w:p w14:paraId="4C0776D4" w14:textId="77777777" w:rsidR="00B5677C" w:rsidRPr="00697F34" w:rsidRDefault="00B567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EF119D" w:rsidRPr="00697F34" w14:paraId="4D803BD7" w14:textId="77777777" w:rsidTr="00BE2C83">
        <w:tc>
          <w:tcPr>
            <w:tcW w:w="704" w:type="dxa"/>
          </w:tcPr>
          <w:p w14:paraId="55669189" w14:textId="77777777" w:rsidR="00EF119D" w:rsidRPr="00697F34" w:rsidRDefault="00EF119D"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5AEA0B89" w14:textId="77777777" w:rsidR="00EF119D" w:rsidRPr="00697F34" w:rsidRDefault="00EF119D" w:rsidP="00BE2C83"/>
        </w:tc>
        <w:tc>
          <w:tcPr>
            <w:tcW w:w="6662" w:type="dxa"/>
          </w:tcPr>
          <w:p w14:paraId="5FC96DA5" w14:textId="77777777" w:rsidR="00EF119D" w:rsidRPr="00697F34" w:rsidRDefault="00EF119D" w:rsidP="00BE2C83">
            <w:r w:rsidRPr="00697F34">
              <w:t>College of Arts, Technology and Environment (CATE)</w:t>
            </w:r>
          </w:p>
        </w:tc>
      </w:tr>
      <w:tr w:rsidR="00EF119D" w:rsidRPr="00697F34" w14:paraId="69466F25" w14:textId="77777777" w:rsidTr="00BE2C83">
        <w:tc>
          <w:tcPr>
            <w:tcW w:w="704" w:type="dxa"/>
          </w:tcPr>
          <w:p w14:paraId="4B848C55" w14:textId="77777777" w:rsidR="00EF119D" w:rsidRPr="00697F34" w:rsidRDefault="00EF119D" w:rsidP="00EF119D">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370881EE" w14:textId="77777777" w:rsidR="00EF119D" w:rsidRPr="00697F34" w:rsidRDefault="00EF119D" w:rsidP="00EF119D"/>
        </w:tc>
        <w:tc>
          <w:tcPr>
            <w:tcW w:w="6662" w:type="dxa"/>
          </w:tcPr>
          <w:p w14:paraId="5C6D5443" w14:textId="4B8B13A7" w:rsidR="00EF119D" w:rsidRPr="00697F34" w:rsidRDefault="00EF119D" w:rsidP="00EF119D">
            <w:r w:rsidRPr="00697F34">
              <w:t>College of Business and Law (CB</w:t>
            </w:r>
            <w:r w:rsidR="00697F34">
              <w:t>A</w:t>
            </w:r>
            <w:r w:rsidRPr="00697F34">
              <w:t>L)</w:t>
            </w:r>
          </w:p>
        </w:tc>
      </w:tr>
      <w:tr w:rsidR="00EF119D" w:rsidRPr="00697F34" w14:paraId="3BE81B92" w14:textId="77777777" w:rsidTr="00BE2C83">
        <w:tc>
          <w:tcPr>
            <w:tcW w:w="704" w:type="dxa"/>
          </w:tcPr>
          <w:p w14:paraId="4E22D25B" w14:textId="77777777" w:rsidR="00EF119D" w:rsidRPr="00697F34" w:rsidRDefault="00EF119D" w:rsidP="00EF119D">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28ECC6D3" w14:textId="77777777" w:rsidR="00EF119D" w:rsidRPr="00697F34" w:rsidRDefault="00EF119D" w:rsidP="00EF119D"/>
        </w:tc>
        <w:tc>
          <w:tcPr>
            <w:tcW w:w="6662" w:type="dxa"/>
          </w:tcPr>
          <w:p w14:paraId="1E94575C" w14:textId="77777777" w:rsidR="00EF119D" w:rsidRPr="00697F34" w:rsidRDefault="00EF119D" w:rsidP="00EF119D">
            <w:r w:rsidRPr="00697F34">
              <w:t>College of Health, Science and Society (CHSS)</w:t>
            </w:r>
          </w:p>
        </w:tc>
      </w:tr>
    </w:tbl>
    <w:p w14:paraId="52767DE4" w14:textId="77777777" w:rsidR="00950418" w:rsidRPr="00697F34" w:rsidRDefault="00950418"/>
    <w:p w14:paraId="26C8631B" w14:textId="1B33A864" w:rsidR="00EF119D" w:rsidRDefault="00B74874">
      <w:pPr>
        <w:rPr>
          <w:b/>
          <w:bCs/>
          <w:color w:val="FF0000"/>
          <w:u w:color="FF0000"/>
        </w:rPr>
      </w:pPr>
      <w:r>
        <w:rPr>
          <w:b/>
          <w:bCs/>
        </w:rPr>
        <w:t>6</w:t>
      </w:r>
      <w:r w:rsidR="00EF119D" w:rsidRPr="00697F34">
        <w:rPr>
          <w:b/>
          <w:bCs/>
        </w:rPr>
        <w:t xml:space="preserve">. Which CATE School are you in </w:t>
      </w:r>
      <w:r w:rsidR="00533025" w:rsidRPr="00697F34">
        <w:rPr>
          <w:b/>
          <w:bCs/>
          <w:color w:val="FF0000"/>
          <w:u w:color="FF0000"/>
        </w:rPr>
        <w:t>*</w:t>
      </w:r>
      <w:r w:rsidR="00AD2361">
        <w:rPr>
          <w:b/>
          <w:bCs/>
          <w:color w:val="FF0000"/>
          <w:u w:color="FF0000"/>
        </w:rPr>
        <w:t xml:space="preserve"> </w:t>
      </w:r>
    </w:p>
    <w:p w14:paraId="1341D6D9" w14:textId="7E7D85C9" w:rsidR="00AD2361" w:rsidRDefault="00AD2361">
      <w:pPr>
        <w:rPr>
          <w:i/>
          <w:iCs/>
          <w:color w:val="000000" w:themeColor="text1"/>
          <w:u w:color="FF0000"/>
        </w:rPr>
      </w:pPr>
      <w:r w:rsidRPr="00AD2361">
        <w:rPr>
          <w:i/>
          <w:iCs/>
          <w:color w:val="000000" w:themeColor="text1"/>
          <w:u w:color="FF0000"/>
        </w:rPr>
        <w:t xml:space="preserve">This </w:t>
      </w:r>
      <w:r w:rsidR="00B74874">
        <w:rPr>
          <w:i/>
          <w:iCs/>
          <w:color w:val="000000" w:themeColor="text1"/>
          <w:u w:color="FF0000"/>
        </w:rPr>
        <w:t>question</w:t>
      </w:r>
      <w:r w:rsidRPr="00AD2361">
        <w:rPr>
          <w:i/>
          <w:iCs/>
          <w:color w:val="000000" w:themeColor="text1"/>
          <w:u w:color="FF0000"/>
        </w:rPr>
        <w:t xml:space="preserve"> will appear if CATE is selected in Q5</w:t>
      </w:r>
    </w:p>
    <w:p w14:paraId="04464217" w14:textId="3EAC01C5" w:rsidR="00432AEF" w:rsidRPr="00432AEF" w:rsidRDefault="00432AEF">
      <w:pPr>
        <w:rPr>
          <w:color w:val="000000" w:themeColor="text1"/>
        </w:rPr>
      </w:pPr>
      <w:r w:rsidRPr="00432AEF">
        <w:rPr>
          <w:color w:val="000000" w:themeColor="text1"/>
          <w:u w:color="FF0000"/>
        </w:rPr>
        <w:t>Single choice option</w:t>
      </w:r>
    </w:p>
    <w:p w14:paraId="708EBD06" w14:textId="77777777" w:rsidR="00EF119D" w:rsidRPr="00AD2361" w:rsidRDefault="00EF119D">
      <w:pP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EF119D" w:rsidRPr="00697F34" w14:paraId="0A5A3682" w14:textId="77777777" w:rsidTr="00BE2C83">
        <w:tc>
          <w:tcPr>
            <w:tcW w:w="704" w:type="dxa"/>
          </w:tcPr>
          <w:p w14:paraId="2EF6948E" w14:textId="77777777" w:rsidR="00EF119D" w:rsidRPr="00697F34" w:rsidRDefault="00EF119D"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44ADCB5A" w14:textId="77777777" w:rsidR="00EF119D" w:rsidRPr="00697F34" w:rsidRDefault="00EF119D" w:rsidP="00BE2C83"/>
        </w:tc>
        <w:tc>
          <w:tcPr>
            <w:tcW w:w="6662" w:type="dxa"/>
          </w:tcPr>
          <w:p w14:paraId="5A5F0546" w14:textId="77777777" w:rsidR="00EF119D" w:rsidRPr="00697F34" w:rsidRDefault="00EF119D" w:rsidP="00BE2C83">
            <w:r w:rsidRPr="00697F34">
              <w:t>School of Architecture and Environment (SAAE)</w:t>
            </w:r>
          </w:p>
        </w:tc>
      </w:tr>
      <w:tr w:rsidR="00EF119D" w:rsidRPr="00697F34" w14:paraId="68A2CA23" w14:textId="77777777" w:rsidTr="00BE2C83">
        <w:tc>
          <w:tcPr>
            <w:tcW w:w="704" w:type="dxa"/>
          </w:tcPr>
          <w:p w14:paraId="41E9D82B" w14:textId="77777777" w:rsidR="00EF119D" w:rsidRPr="00697F34" w:rsidRDefault="00EF119D" w:rsidP="00EF119D">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4316B347" w14:textId="77777777" w:rsidR="00EF119D" w:rsidRPr="00697F34" w:rsidRDefault="00EF119D" w:rsidP="00EF119D"/>
        </w:tc>
        <w:tc>
          <w:tcPr>
            <w:tcW w:w="6662" w:type="dxa"/>
          </w:tcPr>
          <w:p w14:paraId="58E87379" w14:textId="77777777" w:rsidR="00EF119D" w:rsidRPr="00697F34" w:rsidRDefault="00EF119D" w:rsidP="00EF119D">
            <w:r w:rsidRPr="00697F34">
              <w:t>School of Arts (SADM)</w:t>
            </w:r>
          </w:p>
        </w:tc>
      </w:tr>
      <w:tr w:rsidR="00EF119D" w:rsidRPr="00697F34" w14:paraId="72A7DD67" w14:textId="77777777" w:rsidTr="00BE2C83">
        <w:tc>
          <w:tcPr>
            <w:tcW w:w="704" w:type="dxa"/>
          </w:tcPr>
          <w:p w14:paraId="4831911B" w14:textId="77777777" w:rsidR="00EF119D" w:rsidRPr="00697F34" w:rsidRDefault="00EF119D" w:rsidP="00EF119D">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3098A455" w14:textId="77777777" w:rsidR="00EF119D" w:rsidRPr="00697F34" w:rsidRDefault="00EF119D" w:rsidP="00EF119D"/>
        </w:tc>
        <w:tc>
          <w:tcPr>
            <w:tcW w:w="6662" w:type="dxa"/>
          </w:tcPr>
          <w:p w14:paraId="6AE51D74" w14:textId="77777777" w:rsidR="00EF119D" w:rsidRPr="00697F34" w:rsidRDefault="00EF119D" w:rsidP="00EF119D">
            <w:r w:rsidRPr="00697F34">
              <w:t>School of Computing and Creative Technologies (SCCT)</w:t>
            </w:r>
          </w:p>
        </w:tc>
      </w:tr>
      <w:tr w:rsidR="00EF119D" w:rsidRPr="00697F34" w14:paraId="42D21901" w14:textId="77777777" w:rsidTr="00BE2C83">
        <w:tc>
          <w:tcPr>
            <w:tcW w:w="704" w:type="dxa"/>
          </w:tcPr>
          <w:p w14:paraId="2CE5B8C6" w14:textId="77777777" w:rsidR="00EF119D" w:rsidRPr="00697F34" w:rsidRDefault="00EF119D" w:rsidP="00EF119D">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03EE3D41" w14:textId="77777777" w:rsidR="00EF119D" w:rsidRPr="00697F34" w:rsidRDefault="00EF119D" w:rsidP="00EF119D"/>
        </w:tc>
        <w:tc>
          <w:tcPr>
            <w:tcW w:w="6662" w:type="dxa"/>
          </w:tcPr>
          <w:p w14:paraId="65B0985D" w14:textId="77777777" w:rsidR="00EF119D" w:rsidRPr="00697F34" w:rsidRDefault="00EF119D" w:rsidP="00EF119D">
            <w:r w:rsidRPr="00697F34">
              <w:t>School of Engineering (SENG)</w:t>
            </w:r>
          </w:p>
        </w:tc>
      </w:tr>
    </w:tbl>
    <w:p w14:paraId="11160073" w14:textId="77777777" w:rsidR="00EF119D" w:rsidRPr="00697F34" w:rsidRDefault="00EF119D"/>
    <w:p w14:paraId="141C0164" w14:textId="69F5C709" w:rsidR="00EF119D" w:rsidRDefault="00B74874">
      <w:pPr>
        <w:rPr>
          <w:b/>
          <w:bCs/>
          <w:color w:val="FF0000"/>
          <w:u w:color="FF0000"/>
        </w:rPr>
      </w:pPr>
      <w:r>
        <w:rPr>
          <w:b/>
          <w:bCs/>
        </w:rPr>
        <w:t>7</w:t>
      </w:r>
      <w:r w:rsidR="00EF119D" w:rsidRPr="00697F34">
        <w:rPr>
          <w:b/>
          <w:bCs/>
        </w:rPr>
        <w:t xml:space="preserve">. Which CBAL School are you in </w:t>
      </w:r>
      <w:r w:rsidR="00533025" w:rsidRPr="00697F34">
        <w:rPr>
          <w:b/>
          <w:bCs/>
          <w:color w:val="FF0000"/>
          <w:u w:color="FF0000"/>
        </w:rPr>
        <w:t>*</w:t>
      </w:r>
    </w:p>
    <w:p w14:paraId="2D72F567" w14:textId="532C62F7" w:rsidR="00AD2361" w:rsidRDefault="00AD2361">
      <w:pPr>
        <w:rPr>
          <w:i/>
          <w:iCs/>
          <w:color w:val="000000" w:themeColor="text1"/>
          <w:u w:color="FF0000"/>
        </w:rPr>
      </w:pPr>
      <w:r w:rsidRPr="00AD2361">
        <w:rPr>
          <w:i/>
          <w:iCs/>
          <w:color w:val="000000" w:themeColor="text1"/>
          <w:u w:color="FF0000"/>
        </w:rPr>
        <w:t xml:space="preserve">This </w:t>
      </w:r>
      <w:r w:rsidR="00B74874">
        <w:rPr>
          <w:i/>
          <w:iCs/>
          <w:color w:val="000000" w:themeColor="text1"/>
          <w:u w:color="FF0000"/>
        </w:rPr>
        <w:t>question</w:t>
      </w:r>
      <w:r w:rsidRPr="00AD2361">
        <w:rPr>
          <w:i/>
          <w:iCs/>
          <w:color w:val="000000" w:themeColor="text1"/>
          <w:u w:color="FF0000"/>
        </w:rPr>
        <w:t xml:space="preserve"> will appear if CBAL is selected in Q5</w:t>
      </w:r>
    </w:p>
    <w:p w14:paraId="2269498F" w14:textId="3DF59566" w:rsidR="00432AEF" w:rsidRPr="00432AEF" w:rsidRDefault="00432AEF">
      <w:pPr>
        <w:rPr>
          <w:color w:val="000000" w:themeColor="text1"/>
        </w:rPr>
      </w:pPr>
      <w:r w:rsidRPr="00432AEF">
        <w:rPr>
          <w:color w:val="000000" w:themeColor="text1"/>
          <w:u w:color="FF0000"/>
        </w:rPr>
        <w:t>Single choice option</w:t>
      </w:r>
    </w:p>
    <w:p w14:paraId="116E02FE" w14:textId="77777777" w:rsidR="00EF119D" w:rsidRPr="00697F34" w:rsidRDefault="00EF11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EF119D" w:rsidRPr="00697F34" w14:paraId="0EC56F8B" w14:textId="77777777" w:rsidTr="00BE2C83">
        <w:tc>
          <w:tcPr>
            <w:tcW w:w="704" w:type="dxa"/>
          </w:tcPr>
          <w:p w14:paraId="44757D73" w14:textId="77777777" w:rsidR="00EF119D" w:rsidRPr="00697F34" w:rsidRDefault="00EF119D"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A5A80F0" w14:textId="77777777" w:rsidR="00EF119D" w:rsidRPr="00697F34" w:rsidRDefault="00EF119D" w:rsidP="00BE2C83"/>
        </w:tc>
        <w:tc>
          <w:tcPr>
            <w:tcW w:w="6662" w:type="dxa"/>
          </w:tcPr>
          <w:p w14:paraId="2D116110" w14:textId="77777777" w:rsidR="00EF119D" w:rsidRPr="00697F34" w:rsidRDefault="00EF119D" w:rsidP="00BE2C83">
            <w:r w:rsidRPr="00697F34">
              <w:t>Bristol Business School (SBBS)</w:t>
            </w:r>
          </w:p>
        </w:tc>
      </w:tr>
      <w:tr w:rsidR="00EF119D" w:rsidRPr="00697F34" w14:paraId="2D230A77" w14:textId="77777777" w:rsidTr="00BE2C83">
        <w:tc>
          <w:tcPr>
            <w:tcW w:w="704" w:type="dxa"/>
          </w:tcPr>
          <w:p w14:paraId="4754DAF9" w14:textId="77777777" w:rsidR="00EF119D" w:rsidRPr="00697F34" w:rsidRDefault="00EF119D" w:rsidP="00EF119D">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D615422" w14:textId="77777777" w:rsidR="00EF119D" w:rsidRPr="00697F34" w:rsidRDefault="00EF119D" w:rsidP="00EF119D"/>
        </w:tc>
        <w:tc>
          <w:tcPr>
            <w:tcW w:w="6662" w:type="dxa"/>
          </w:tcPr>
          <w:p w14:paraId="39E54F61" w14:textId="77777777" w:rsidR="00EF119D" w:rsidRPr="00697F34" w:rsidRDefault="00EF119D" w:rsidP="00EF119D">
            <w:r w:rsidRPr="00697F34">
              <w:t>Bristol Law School (SBLS)</w:t>
            </w:r>
          </w:p>
        </w:tc>
      </w:tr>
    </w:tbl>
    <w:p w14:paraId="345542FC" w14:textId="77777777" w:rsidR="00EF119D" w:rsidRPr="00697F34" w:rsidRDefault="00EF119D"/>
    <w:p w14:paraId="45F78986" w14:textId="2DAF1BCE" w:rsidR="00EF119D" w:rsidRDefault="00B74874">
      <w:pPr>
        <w:rPr>
          <w:color w:val="FF0000"/>
          <w:u w:color="FF0000"/>
        </w:rPr>
      </w:pPr>
      <w:r>
        <w:rPr>
          <w:b/>
          <w:bCs/>
        </w:rPr>
        <w:t>8</w:t>
      </w:r>
      <w:r w:rsidR="00EF119D" w:rsidRPr="00FF2707">
        <w:rPr>
          <w:b/>
          <w:bCs/>
        </w:rPr>
        <w:t>.</w:t>
      </w:r>
      <w:r w:rsidR="00EF119D" w:rsidRPr="00697F34">
        <w:t xml:space="preserve"> </w:t>
      </w:r>
      <w:r w:rsidR="00EF119D" w:rsidRPr="00697F34">
        <w:rPr>
          <w:b/>
        </w:rPr>
        <w:t>Which CHSS School are you in</w:t>
      </w:r>
      <w:r w:rsidR="00EF119D" w:rsidRPr="00697F34">
        <w:t xml:space="preserve"> </w:t>
      </w:r>
      <w:r w:rsidR="00533025" w:rsidRPr="00697F34">
        <w:rPr>
          <w:color w:val="FF0000"/>
          <w:u w:color="FF0000"/>
        </w:rPr>
        <w:t>*</w:t>
      </w:r>
    </w:p>
    <w:p w14:paraId="342E13A4" w14:textId="398F3FC0" w:rsidR="00AD2361" w:rsidRDefault="00AD2361">
      <w:pPr>
        <w:rPr>
          <w:i/>
          <w:iCs/>
          <w:color w:val="000000" w:themeColor="text1"/>
          <w:u w:color="FF0000"/>
        </w:rPr>
      </w:pPr>
      <w:r w:rsidRPr="00AD2361">
        <w:rPr>
          <w:i/>
          <w:iCs/>
          <w:color w:val="000000" w:themeColor="text1"/>
          <w:u w:color="FF0000"/>
        </w:rPr>
        <w:t xml:space="preserve">This </w:t>
      </w:r>
      <w:r w:rsidR="00B74874">
        <w:rPr>
          <w:i/>
          <w:iCs/>
          <w:color w:val="000000" w:themeColor="text1"/>
          <w:u w:color="FF0000"/>
        </w:rPr>
        <w:t>question</w:t>
      </w:r>
      <w:r w:rsidRPr="00AD2361">
        <w:rPr>
          <w:i/>
          <w:iCs/>
          <w:color w:val="000000" w:themeColor="text1"/>
          <w:u w:color="FF0000"/>
        </w:rPr>
        <w:t xml:space="preserve"> will appear if CHSS is selected in Q5</w:t>
      </w:r>
    </w:p>
    <w:p w14:paraId="41D35387" w14:textId="7DC8D101" w:rsidR="00432AEF" w:rsidRPr="00432AEF" w:rsidRDefault="00432AEF">
      <w:pPr>
        <w:rPr>
          <w:color w:val="000000" w:themeColor="text1"/>
        </w:rPr>
      </w:pPr>
      <w:r w:rsidRPr="00432AEF">
        <w:rPr>
          <w:color w:val="000000" w:themeColor="text1"/>
          <w:u w:color="FF0000"/>
        </w:rPr>
        <w:t>Single choice option</w:t>
      </w:r>
    </w:p>
    <w:p w14:paraId="4463BA90" w14:textId="77777777" w:rsidR="00EF119D" w:rsidRPr="00697F34" w:rsidRDefault="00EF11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EF119D" w:rsidRPr="00697F34" w14:paraId="2D2375F8" w14:textId="77777777" w:rsidTr="00BE2C83">
        <w:tc>
          <w:tcPr>
            <w:tcW w:w="704" w:type="dxa"/>
          </w:tcPr>
          <w:p w14:paraId="40F8FAD5" w14:textId="77777777" w:rsidR="00EF119D" w:rsidRPr="00697F34" w:rsidRDefault="00EF119D"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2ABB9306" w14:textId="77777777" w:rsidR="00EF119D" w:rsidRPr="00697F34" w:rsidRDefault="00EF119D" w:rsidP="00BE2C83"/>
        </w:tc>
        <w:tc>
          <w:tcPr>
            <w:tcW w:w="6662" w:type="dxa"/>
          </w:tcPr>
          <w:p w14:paraId="79041841" w14:textId="77777777" w:rsidR="00EF119D" w:rsidRPr="00697F34" w:rsidRDefault="00EF119D" w:rsidP="00BE2C83">
            <w:r w:rsidRPr="00697F34">
              <w:t>School of Education and Childhood (SEAC)</w:t>
            </w:r>
          </w:p>
        </w:tc>
      </w:tr>
      <w:tr w:rsidR="00C55A1E" w:rsidRPr="00697F34" w14:paraId="09DC9445" w14:textId="77777777" w:rsidTr="00BE2C83">
        <w:tc>
          <w:tcPr>
            <w:tcW w:w="704" w:type="dxa"/>
          </w:tcPr>
          <w:p w14:paraId="4471646A" w14:textId="77777777" w:rsidR="00C55A1E" w:rsidRPr="00697F34" w:rsidRDefault="00C55A1E" w:rsidP="00C55A1E">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4D260E9F" w14:textId="77777777" w:rsidR="00C55A1E" w:rsidRPr="00697F34" w:rsidRDefault="00C55A1E" w:rsidP="00C55A1E"/>
        </w:tc>
        <w:tc>
          <w:tcPr>
            <w:tcW w:w="6662" w:type="dxa"/>
          </w:tcPr>
          <w:p w14:paraId="480BDAFA" w14:textId="77777777" w:rsidR="00C55A1E" w:rsidRPr="00697F34" w:rsidRDefault="00C55A1E" w:rsidP="00C55A1E">
            <w:r w:rsidRPr="00697F34">
              <w:t>School of Health and Social Wellbeing (SHSW)</w:t>
            </w:r>
          </w:p>
        </w:tc>
      </w:tr>
      <w:tr w:rsidR="00C55A1E" w:rsidRPr="00697F34" w14:paraId="7D32AD62" w14:textId="77777777" w:rsidTr="00BE2C83">
        <w:tc>
          <w:tcPr>
            <w:tcW w:w="704" w:type="dxa"/>
          </w:tcPr>
          <w:p w14:paraId="6E30E0AC" w14:textId="77777777" w:rsidR="00C55A1E" w:rsidRPr="00697F34" w:rsidRDefault="00C55A1E" w:rsidP="00C55A1E">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4281CDF" w14:textId="77777777" w:rsidR="00C55A1E" w:rsidRPr="00697F34" w:rsidRDefault="00C55A1E" w:rsidP="00C55A1E"/>
        </w:tc>
        <w:tc>
          <w:tcPr>
            <w:tcW w:w="6662" w:type="dxa"/>
          </w:tcPr>
          <w:p w14:paraId="71E8708C" w14:textId="77777777" w:rsidR="00C55A1E" w:rsidRPr="00697F34" w:rsidRDefault="00C55A1E" w:rsidP="00C55A1E">
            <w:r w:rsidRPr="00697F34">
              <w:lastRenderedPageBreak/>
              <w:t>School of Applied Sciences (SOAS)</w:t>
            </w:r>
          </w:p>
        </w:tc>
      </w:tr>
      <w:tr w:rsidR="00C55A1E" w:rsidRPr="00697F34" w14:paraId="65DE857E" w14:textId="77777777" w:rsidTr="00BE2C83">
        <w:tc>
          <w:tcPr>
            <w:tcW w:w="704" w:type="dxa"/>
          </w:tcPr>
          <w:p w14:paraId="1C3272A1" w14:textId="77777777" w:rsidR="00C55A1E" w:rsidRPr="00697F34" w:rsidRDefault="00C55A1E" w:rsidP="00C55A1E">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56643EDD" w14:textId="77777777" w:rsidR="00C55A1E" w:rsidRPr="00697F34" w:rsidRDefault="00C55A1E" w:rsidP="00C55A1E"/>
        </w:tc>
        <w:tc>
          <w:tcPr>
            <w:tcW w:w="6662" w:type="dxa"/>
          </w:tcPr>
          <w:p w14:paraId="5ECC7CD9" w14:textId="77777777" w:rsidR="00C55A1E" w:rsidRPr="00697F34" w:rsidRDefault="00C55A1E" w:rsidP="00C55A1E">
            <w:r w:rsidRPr="00697F34">
              <w:t>School of Social Sciences (SSOS)</w:t>
            </w:r>
          </w:p>
        </w:tc>
      </w:tr>
    </w:tbl>
    <w:p w14:paraId="24B42BDC" w14:textId="77777777" w:rsidR="00EF119D" w:rsidRPr="00697F34" w:rsidRDefault="00EF119D"/>
    <w:p w14:paraId="2F035EC8" w14:textId="404E1A55" w:rsidR="00BE2C83" w:rsidRPr="00697F34" w:rsidRDefault="00B74874" w:rsidP="00BE2C83">
      <w:pPr>
        <w:rPr>
          <w:b/>
          <w:bCs/>
          <w:color w:val="FF0000"/>
          <w:u w:color="FF0000"/>
        </w:rPr>
      </w:pPr>
      <w:r>
        <w:rPr>
          <w:b/>
          <w:bCs/>
        </w:rPr>
        <w:t>9</w:t>
      </w:r>
      <w:r w:rsidR="00BE2C83" w:rsidRPr="00697F34">
        <w:rPr>
          <w:b/>
          <w:bCs/>
        </w:rPr>
        <w:t>. Are you a Hartpury student</w:t>
      </w:r>
      <w:r w:rsidR="00BE2C83" w:rsidRPr="00697F34">
        <w:rPr>
          <w:b/>
          <w:bCs/>
          <w:color w:val="FF0000"/>
          <w:u w:color="FF0000"/>
        </w:rPr>
        <w:t>*</w:t>
      </w:r>
    </w:p>
    <w:p w14:paraId="2F57D98D" w14:textId="317DDA64" w:rsidR="00BE2C83" w:rsidRPr="00697F34" w:rsidRDefault="00BE2C83" w:rsidP="00BE2C83">
      <w:pPr>
        <w:rPr>
          <w:bCs/>
        </w:rPr>
      </w:pPr>
      <w:r w:rsidRPr="00697F34">
        <w:rPr>
          <w:bCs/>
        </w:rPr>
        <w:t>If you are unsure</w:t>
      </w:r>
      <w:r w:rsidR="00697F34">
        <w:rPr>
          <w:bCs/>
        </w:rPr>
        <w:t>,</w:t>
      </w:r>
      <w:r w:rsidRPr="00697F34">
        <w:rPr>
          <w:bCs/>
        </w:rPr>
        <w:t xml:space="preserve"> then please answer `no’.</w:t>
      </w:r>
    </w:p>
    <w:p w14:paraId="5841C738" w14:textId="77777777" w:rsidR="00BE2C83" w:rsidRPr="00697F34" w:rsidRDefault="00BE2C83" w:rsidP="00BE2C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BE2C83" w:rsidRPr="00697F34" w14:paraId="711BC69E" w14:textId="77777777" w:rsidTr="00BE2C83">
        <w:tc>
          <w:tcPr>
            <w:tcW w:w="704" w:type="dxa"/>
          </w:tcPr>
          <w:p w14:paraId="6E8496BE" w14:textId="77777777" w:rsidR="00BE2C83" w:rsidRPr="00697F34" w:rsidRDefault="00BE2C83"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F97EA56" w14:textId="77777777" w:rsidR="00BE2C83" w:rsidRPr="00697F34" w:rsidRDefault="00BE2C83" w:rsidP="00BE2C83"/>
        </w:tc>
        <w:tc>
          <w:tcPr>
            <w:tcW w:w="6662" w:type="dxa"/>
          </w:tcPr>
          <w:p w14:paraId="3205D410" w14:textId="77777777" w:rsidR="00BE2C83" w:rsidRPr="00697F34" w:rsidRDefault="00BE2C83" w:rsidP="00BE2C83">
            <w:r w:rsidRPr="00697F34">
              <w:t>Yes</w:t>
            </w:r>
          </w:p>
          <w:p w14:paraId="24A5362B" w14:textId="77777777" w:rsidR="00BE2C83" w:rsidRPr="00697F34" w:rsidRDefault="00BE2C83" w:rsidP="00BE2C83"/>
        </w:tc>
      </w:tr>
      <w:tr w:rsidR="00BE2C83" w:rsidRPr="00697F34" w14:paraId="10EB9958" w14:textId="77777777" w:rsidTr="00BE2C83">
        <w:tc>
          <w:tcPr>
            <w:tcW w:w="704" w:type="dxa"/>
          </w:tcPr>
          <w:p w14:paraId="519F81AD" w14:textId="77777777" w:rsidR="00BE2C83" w:rsidRPr="00697F34" w:rsidRDefault="00BE2C83"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F3EA170" w14:textId="77777777" w:rsidR="00BE2C83" w:rsidRPr="00697F34" w:rsidRDefault="00BE2C83" w:rsidP="00BE2C83"/>
        </w:tc>
        <w:tc>
          <w:tcPr>
            <w:tcW w:w="6662" w:type="dxa"/>
          </w:tcPr>
          <w:p w14:paraId="50C42C7D" w14:textId="77777777" w:rsidR="00BE2C83" w:rsidRPr="00697F34" w:rsidRDefault="00BE2C83" w:rsidP="00BE2C83">
            <w:r w:rsidRPr="00697F34">
              <w:t>No</w:t>
            </w:r>
          </w:p>
        </w:tc>
      </w:tr>
    </w:tbl>
    <w:p w14:paraId="396687F5" w14:textId="77777777" w:rsidR="00BE2C83" w:rsidRPr="00697F34" w:rsidRDefault="00BE2C83"/>
    <w:p w14:paraId="2D7A8451" w14:textId="77777777" w:rsidR="00BE2C83" w:rsidRPr="00697F34" w:rsidRDefault="00BE2C83"/>
    <w:p w14:paraId="5032E7C0" w14:textId="69B64FF7" w:rsidR="00874A53" w:rsidRDefault="00B74874">
      <w:pPr>
        <w:rPr>
          <w:b/>
          <w:bCs/>
          <w:color w:val="FF0000"/>
          <w:u w:color="FF0000"/>
        </w:rPr>
      </w:pPr>
      <w:r>
        <w:rPr>
          <w:b/>
          <w:bCs/>
        </w:rPr>
        <w:t>10</w:t>
      </w:r>
      <w:r w:rsidR="00BE2C83" w:rsidRPr="00697F34">
        <w:rPr>
          <w:b/>
          <w:bCs/>
        </w:rPr>
        <w:t>.</w:t>
      </w:r>
      <w:r w:rsidR="00F52CE3" w:rsidRPr="00697F34">
        <w:rPr>
          <w:b/>
          <w:bCs/>
        </w:rPr>
        <w:t xml:space="preserve"> </w:t>
      </w:r>
      <w:r w:rsidR="00874A53" w:rsidRPr="00697F34">
        <w:rPr>
          <w:b/>
          <w:bCs/>
        </w:rPr>
        <w:t xml:space="preserve">Mode of Study </w:t>
      </w:r>
      <w:r w:rsidR="00533025" w:rsidRPr="00697F34">
        <w:rPr>
          <w:b/>
          <w:bCs/>
          <w:color w:val="FF0000"/>
          <w:u w:color="FF0000"/>
        </w:rPr>
        <w:t>*</w:t>
      </w:r>
    </w:p>
    <w:p w14:paraId="62B9C48E" w14:textId="6FACC919" w:rsidR="00432AEF" w:rsidRPr="00432AEF" w:rsidRDefault="00432AEF">
      <w:pPr>
        <w:rPr>
          <w:color w:val="000000" w:themeColor="text1"/>
        </w:rPr>
      </w:pPr>
      <w:r w:rsidRPr="00432AEF">
        <w:rPr>
          <w:color w:val="000000" w:themeColor="text1"/>
          <w:u w:color="FF0000"/>
        </w:rPr>
        <w:t>Single choice option</w:t>
      </w:r>
    </w:p>
    <w:p w14:paraId="4BF17FCD" w14:textId="77777777" w:rsidR="00874A53" w:rsidRPr="00697F34" w:rsidRDefault="00874A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874A53" w:rsidRPr="00697F34" w14:paraId="5DDC8458" w14:textId="77777777" w:rsidTr="00BE2C83">
        <w:tc>
          <w:tcPr>
            <w:tcW w:w="704" w:type="dxa"/>
          </w:tcPr>
          <w:p w14:paraId="0AC0A727" w14:textId="77777777" w:rsidR="00874A53" w:rsidRPr="00697F34" w:rsidRDefault="00874A53" w:rsidP="00874A5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BD9482E" w14:textId="77777777" w:rsidR="00874A53" w:rsidRPr="00697F34" w:rsidRDefault="00874A53" w:rsidP="00874A53"/>
        </w:tc>
        <w:tc>
          <w:tcPr>
            <w:tcW w:w="6662" w:type="dxa"/>
          </w:tcPr>
          <w:p w14:paraId="79B2CB59" w14:textId="77777777" w:rsidR="00874A53" w:rsidRPr="00697F34" w:rsidRDefault="004B2299" w:rsidP="00874A53">
            <w:r w:rsidRPr="00697F34">
              <w:t>Full Time</w:t>
            </w:r>
          </w:p>
          <w:p w14:paraId="5B300FD7" w14:textId="77777777" w:rsidR="00874A53" w:rsidRPr="00697F34" w:rsidRDefault="00874A53" w:rsidP="00874A53"/>
        </w:tc>
      </w:tr>
      <w:tr w:rsidR="00874A53" w:rsidRPr="00697F34" w14:paraId="0D165B31" w14:textId="77777777" w:rsidTr="00BE2C83">
        <w:tc>
          <w:tcPr>
            <w:tcW w:w="704" w:type="dxa"/>
          </w:tcPr>
          <w:p w14:paraId="6FCE0A9E" w14:textId="77777777" w:rsidR="00874A53" w:rsidRPr="00697F34" w:rsidRDefault="00874A53" w:rsidP="00874A5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4E7A49C1" w14:textId="77777777" w:rsidR="00874A53" w:rsidRPr="00697F34" w:rsidRDefault="00874A53" w:rsidP="00874A53"/>
        </w:tc>
        <w:tc>
          <w:tcPr>
            <w:tcW w:w="6662" w:type="dxa"/>
          </w:tcPr>
          <w:p w14:paraId="446C62C8" w14:textId="77777777" w:rsidR="00874A53" w:rsidRPr="00697F34" w:rsidRDefault="00874A53" w:rsidP="00874A53">
            <w:r w:rsidRPr="00697F34">
              <w:t>Part Time</w:t>
            </w:r>
          </w:p>
        </w:tc>
      </w:tr>
    </w:tbl>
    <w:p w14:paraId="16C0F2D9" w14:textId="77777777" w:rsidR="004B2299" w:rsidRPr="00697F34" w:rsidRDefault="004B2299"/>
    <w:p w14:paraId="0331333F" w14:textId="77777777" w:rsidR="00BE2C83" w:rsidRPr="00697F34" w:rsidRDefault="00BE2C83">
      <w:pPr>
        <w:rPr>
          <w:b/>
          <w:bCs/>
        </w:rPr>
      </w:pPr>
    </w:p>
    <w:p w14:paraId="1187A526" w14:textId="5CF5E198" w:rsidR="00874A53" w:rsidRPr="00697F34" w:rsidRDefault="00B74874">
      <w:pPr>
        <w:rPr>
          <w:b/>
          <w:bCs/>
        </w:rPr>
      </w:pPr>
      <w:r>
        <w:rPr>
          <w:b/>
          <w:bCs/>
        </w:rPr>
        <w:t>11</w:t>
      </w:r>
      <w:r w:rsidR="00874A53" w:rsidRPr="00697F34">
        <w:rPr>
          <w:b/>
          <w:bCs/>
        </w:rPr>
        <w:t xml:space="preserve">. Funding Details </w:t>
      </w:r>
      <w:r w:rsidR="00533025" w:rsidRPr="00697F34">
        <w:rPr>
          <w:b/>
          <w:bCs/>
          <w:color w:val="FF0000"/>
          <w:u w:color="FF0000"/>
        </w:rPr>
        <w:t>*</w:t>
      </w:r>
    </w:p>
    <w:p w14:paraId="1BD74B32" w14:textId="74677323" w:rsidR="00874A53" w:rsidRPr="00697F34" w:rsidRDefault="00874A53" w:rsidP="004B2299">
      <w:r w:rsidRPr="00697F34">
        <w:t>How is your project being funded?  Please tick all that apply</w:t>
      </w:r>
      <w:r w:rsidR="003F0E25">
        <w:t>.</w:t>
      </w:r>
    </w:p>
    <w:p w14:paraId="2D6C83F9" w14:textId="77777777" w:rsidR="00874A53" w:rsidRPr="00697F34" w:rsidRDefault="00874A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874A53" w:rsidRPr="00697F34" w14:paraId="4BC74DF0" w14:textId="77777777" w:rsidTr="00BE2C83">
        <w:tc>
          <w:tcPr>
            <w:tcW w:w="704" w:type="dxa"/>
          </w:tcPr>
          <w:p w14:paraId="370FB3E2" w14:textId="77777777" w:rsidR="00874A53" w:rsidRPr="00697F34" w:rsidRDefault="00874A53"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7074C96E" w14:textId="77777777" w:rsidR="00874A53" w:rsidRPr="00697F34" w:rsidRDefault="00874A53" w:rsidP="00BE2C83"/>
        </w:tc>
        <w:tc>
          <w:tcPr>
            <w:tcW w:w="6662" w:type="dxa"/>
          </w:tcPr>
          <w:p w14:paraId="4B60631E" w14:textId="77777777" w:rsidR="00874A53" w:rsidRPr="00697F34" w:rsidRDefault="00874A53" w:rsidP="00BE2C83">
            <w:r w:rsidRPr="00697F34">
              <w:t>Self-funding</w:t>
            </w:r>
          </w:p>
        </w:tc>
      </w:tr>
      <w:tr w:rsidR="00874A53" w:rsidRPr="00697F34" w14:paraId="1E2D4225" w14:textId="77777777" w:rsidTr="00BE2C83">
        <w:tc>
          <w:tcPr>
            <w:tcW w:w="704" w:type="dxa"/>
          </w:tcPr>
          <w:p w14:paraId="3805DA70" w14:textId="77777777" w:rsidR="00874A53" w:rsidRPr="00697F34" w:rsidRDefault="00874A53" w:rsidP="00874A5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5399C3E4" w14:textId="77777777" w:rsidR="00874A53" w:rsidRPr="00697F34" w:rsidRDefault="00874A53" w:rsidP="00874A53"/>
        </w:tc>
        <w:tc>
          <w:tcPr>
            <w:tcW w:w="6662" w:type="dxa"/>
          </w:tcPr>
          <w:p w14:paraId="4CFCED6D" w14:textId="77777777" w:rsidR="00874A53" w:rsidRPr="00697F34" w:rsidRDefault="00874A53" w:rsidP="00874A53">
            <w:r w:rsidRPr="00697F34">
              <w:t>UWE Bristol (Studentship/Scholarship/Bursary)</w:t>
            </w:r>
          </w:p>
        </w:tc>
      </w:tr>
      <w:tr w:rsidR="00874A53" w:rsidRPr="00697F34" w14:paraId="14AAD725" w14:textId="77777777" w:rsidTr="00BE2C83">
        <w:tc>
          <w:tcPr>
            <w:tcW w:w="704" w:type="dxa"/>
          </w:tcPr>
          <w:p w14:paraId="494F4D39" w14:textId="77777777" w:rsidR="00874A53" w:rsidRPr="00697F34" w:rsidRDefault="00874A53" w:rsidP="00874A5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02525E00" w14:textId="77777777" w:rsidR="00874A53" w:rsidRPr="00697F34" w:rsidRDefault="00874A53" w:rsidP="00874A53"/>
        </w:tc>
        <w:tc>
          <w:tcPr>
            <w:tcW w:w="6662" w:type="dxa"/>
          </w:tcPr>
          <w:p w14:paraId="2CECD4C2" w14:textId="77777777" w:rsidR="00874A53" w:rsidRPr="00697F34" w:rsidRDefault="00874A53" w:rsidP="00874A53">
            <w:r w:rsidRPr="00697F34">
              <w:t>Partnership PhD</w:t>
            </w:r>
          </w:p>
        </w:tc>
      </w:tr>
      <w:tr w:rsidR="00874A53" w:rsidRPr="00697F34" w14:paraId="529C9A2B" w14:textId="77777777" w:rsidTr="00BE2C83">
        <w:tc>
          <w:tcPr>
            <w:tcW w:w="704" w:type="dxa"/>
          </w:tcPr>
          <w:p w14:paraId="790C678D" w14:textId="77777777" w:rsidR="00874A53" w:rsidRPr="00697F34" w:rsidRDefault="00874A53" w:rsidP="00874A5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BED8681" w14:textId="77777777" w:rsidR="00874A53" w:rsidRPr="00697F34" w:rsidRDefault="00874A53" w:rsidP="00874A53"/>
        </w:tc>
        <w:tc>
          <w:tcPr>
            <w:tcW w:w="6662" w:type="dxa"/>
          </w:tcPr>
          <w:p w14:paraId="124DED7D" w14:textId="77777777" w:rsidR="00874A53" w:rsidRPr="00697F34" w:rsidRDefault="00874A53" w:rsidP="00874A53">
            <w:r w:rsidRPr="00697F34">
              <w:t>Non-UWE Funded (sponsorship e.g. employer)</w:t>
            </w:r>
          </w:p>
        </w:tc>
      </w:tr>
      <w:tr w:rsidR="00874A53" w:rsidRPr="00697F34" w14:paraId="13F8DA0F" w14:textId="77777777" w:rsidTr="00BE2C83">
        <w:tc>
          <w:tcPr>
            <w:tcW w:w="704" w:type="dxa"/>
          </w:tcPr>
          <w:p w14:paraId="5CD34194" w14:textId="77777777" w:rsidR="00874A53" w:rsidRPr="00697F34" w:rsidRDefault="00874A53" w:rsidP="00874A5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2F87C26D" w14:textId="77777777" w:rsidR="00874A53" w:rsidRPr="00697F34" w:rsidRDefault="00874A53" w:rsidP="00874A53"/>
        </w:tc>
        <w:tc>
          <w:tcPr>
            <w:tcW w:w="6662" w:type="dxa"/>
          </w:tcPr>
          <w:p w14:paraId="063AAC83" w14:textId="77777777" w:rsidR="00874A53" w:rsidRPr="00697F34" w:rsidRDefault="00874A53" w:rsidP="00874A53">
            <w:r w:rsidRPr="00697F34">
              <w:t>DTP funded (SWW2/SWWDTP/SWBio)</w:t>
            </w:r>
          </w:p>
        </w:tc>
      </w:tr>
      <w:tr w:rsidR="00874A53" w:rsidRPr="00697F34" w14:paraId="6899C8DB" w14:textId="77777777" w:rsidTr="00BE2C83">
        <w:tc>
          <w:tcPr>
            <w:tcW w:w="704" w:type="dxa"/>
          </w:tcPr>
          <w:p w14:paraId="4CD23B54" w14:textId="77777777" w:rsidR="00874A53" w:rsidRPr="00697F34" w:rsidRDefault="00874A53" w:rsidP="00874A5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383AE31A" w14:textId="77777777" w:rsidR="00874A53" w:rsidRPr="00697F34" w:rsidRDefault="00874A53" w:rsidP="00874A53"/>
        </w:tc>
        <w:tc>
          <w:tcPr>
            <w:tcW w:w="6662" w:type="dxa"/>
          </w:tcPr>
          <w:p w14:paraId="46273144" w14:textId="77777777" w:rsidR="00874A53" w:rsidRPr="00697F34" w:rsidRDefault="00874A53" w:rsidP="00874A53">
            <w:r w:rsidRPr="00697F34">
              <w:t>Other</w:t>
            </w:r>
          </w:p>
        </w:tc>
      </w:tr>
    </w:tbl>
    <w:p w14:paraId="6EBB5A83" w14:textId="77777777" w:rsidR="00874A53" w:rsidRPr="00697F34" w:rsidRDefault="00874A53"/>
    <w:p w14:paraId="248C5571" w14:textId="24283617" w:rsidR="00874A53" w:rsidRDefault="00007EE6">
      <w:pPr>
        <w:rPr>
          <w:b/>
          <w:bCs/>
          <w:color w:val="FF0000"/>
          <w:u w:color="FF0000"/>
        </w:rPr>
      </w:pPr>
      <w:r w:rsidRPr="00697F34">
        <w:rPr>
          <w:b/>
          <w:bCs/>
        </w:rPr>
        <w:t>1</w:t>
      </w:r>
      <w:r w:rsidR="00B74874">
        <w:rPr>
          <w:b/>
          <w:bCs/>
        </w:rPr>
        <w:t>2</w:t>
      </w:r>
      <w:r w:rsidRPr="00697F34">
        <w:rPr>
          <w:b/>
          <w:bCs/>
        </w:rPr>
        <w:t xml:space="preserve">. Please provide the name of your funder/external partnership company/or any other information about your funding </w:t>
      </w:r>
      <w:r w:rsidR="00533025" w:rsidRPr="00697F34">
        <w:rPr>
          <w:b/>
          <w:bCs/>
          <w:color w:val="FF0000"/>
          <w:u w:color="FF0000"/>
        </w:rPr>
        <w:t>*</w:t>
      </w:r>
    </w:p>
    <w:p w14:paraId="57A5A463" w14:textId="77777777" w:rsidR="003F0E25" w:rsidRPr="00697F34" w:rsidRDefault="003F0E25" w:rsidP="003F0E25"/>
    <w:tbl>
      <w:tblPr>
        <w:tblStyle w:val="TableGrid"/>
        <w:tblW w:w="0" w:type="auto"/>
        <w:tblLook w:val="04A0" w:firstRow="1" w:lastRow="0" w:firstColumn="1" w:lastColumn="0" w:noHBand="0" w:noVBand="1"/>
      </w:tblPr>
      <w:tblGrid>
        <w:gridCol w:w="9628"/>
      </w:tblGrid>
      <w:tr w:rsidR="003F0E25" w:rsidRPr="00697F34" w14:paraId="130E72F2" w14:textId="77777777" w:rsidTr="002F7F2E">
        <w:tc>
          <w:tcPr>
            <w:tcW w:w="9628" w:type="dxa"/>
            <w:shd w:val="clear" w:color="auto" w:fill="auto"/>
          </w:tcPr>
          <w:p w14:paraId="37E6FFCB" w14:textId="77777777" w:rsidR="003F0E25" w:rsidRPr="00697F34" w:rsidRDefault="003F0E25" w:rsidP="002F7F2E"/>
          <w:p w14:paraId="33EFD6C1" w14:textId="77777777" w:rsidR="003F0E25" w:rsidRPr="00697F34" w:rsidRDefault="003F0E25" w:rsidP="002F7F2E"/>
        </w:tc>
      </w:tr>
    </w:tbl>
    <w:p w14:paraId="0968CD6B" w14:textId="77777777" w:rsidR="003F0E25" w:rsidRDefault="003F0E25">
      <w:pPr>
        <w:rPr>
          <w:b/>
          <w:bCs/>
        </w:rPr>
      </w:pPr>
    </w:p>
    <w:p w14:paraId="72416645" w14:textId="51FD5156" w:rsidR="003F0E25" w:rsidRPr="00697F34" w:rsidRDefault="003F0E25">
      <w:pPr>
        <w:rPr>
          <w:b/>
          <w:bCs/>
        </w:rPr>
      </w:pPr>
      <w:r>
        <w:rPr>
          <w:b/>
          <w:bCs/>
        </w:rPr>
        <w:br w:type="page"/>
      </w:r>
    </w:p>
    <w:p w14:paraId="36B6A1A6" w14:textId="77777777" w:rsidR="00874A53" w:rsidRPr="00697F34" w:rsidRDefault="00874A53"/>
    <w:p w14:paraId="5AC92273" w14:textId="77777777" w:rsidR="00BE2C83" w:rsidRDefault="00BE2C83" w:rsidP="004B2299">
      <w:pPr>
        <w:shd w:val="clear" w:color="auto" w:fill="DEEAF6" w:themeFill="accent5" w:themeFillTint="33"/>
        <w:rPr>
          <w:b/>
          <w:bCs/>
          <w:sz w:val="24"/>
          <w:szCs w:val="24"/>
        </w:rPr>
      </w:pPr>
      <w:r>
        <w:rPr>
          <w:b/>
          <w:bCs/>
          <w:sz w:val="24"/>
          <w:szCs w:val="24"/>
        </w:rPr>
        <w:t>SECTION 2</w:t>
      </w:r>
    </w:p>
    <w:p w14:paraId="713B8BB6" w14:textId="77777777" w:rsidR="00BE2C83" w:rsidRDefault="00BE2C83" w:rsidP="004B2299">
      <w:pPr>
        <w:shd w:val="clear" w:color="auto" w:fill="DEEAF6" w:themeFill="accent5" w:themeFillTint="33"/>
        <w:rPr>
          <w:b/>
          <w:bCs/>
          <w:sz w:val="24"/>
          <w:szCs w:val="24"/>
        </w:rPr>
      </w:pPr>
    </w:p>
    <w:p w14:paraId="146BC193" w14:textId="77777777" w:rsidR="00007EE6" w:rsidRPr="004B2299" w:rsidRDefault="00007EE6" w:rsidP="004B2299">
      <w:pPr>
        <w:shd w:val="clear" w:color="auto" w:fill="DEEAF6" w:themeFill="accent5" w:themeFillTint="33"/>
        <w:rPr>
          <w:b/>
          <w:bCs/>
          <w:sz w:val="24"/>
          <w:szCs w:val="24"/>
        </w:rPr>
      </w:pPr>
      <w:r w:rsidRPr="004B2299">
        <w:rPr>
          <w:b/>
          <w:bCs/>
          <w:sz w:val="24"/>
          <w:szCs w:val="24"/>
        </w:rPr>
        <w:t>Mandatory Training, Guidance and Development</w:t>
      </w:r>
    </w:p>
    <w:p w14:paraId="04EDF302" w14:textId="77777777" w:rsidR="00007EE6" w:rsidRDefault="00007EE6"/>
    <w:p w14:paraId="3264E5F5" w14:textId="33B64B84" w:rsidR="00007EE6" w:rsidRPr="003F0E25" w:rsidRDefault="00007EE6">
      <w:pPr>
        <w:rPr>
          <w:b/>
          <w:bCs/>
        </w:rPr>
      </w:pPr>
      <w:r w:rsidRPr="00697F34">
        <w:rPr>
          <w:b/>
          <w:bCs/>
        </w:rPr>
        <w:t>1</w:t>
      </w:r>
      <w:r w:rsidR="00B74874">
        <w:rPr>
          <w:b/>
          <w:bCs/>
        </w:rPr>
        <w:t>3</w:t>
      </w:r>
      <w:r w:rsidRPr="00697F34">
        <w:rPr>
          <w:b/>
          <w:bCs/>
        </w:rPr>
        <w:t xml:space="preserve">. Research Governance </w:t>
      </w:r>
      <w:r w:rsidR="00533025" w:rsidRPr="00697F34">
        <w:rPr>
          <w:b/>
          <w:bCs/>
          <w:color w:val="FF0000"/>
          <w:u w:color="FF0000"/>
        </w:rPr>
        <w:t>*</w:t>
      </w:r>
    </w:p>
    <w:p w14:paraId="63D6A465" w14:textId="74ECA1D1" w:rsidR="00007EE6" w:rsidRPr="00697F34" w:rsidRDefault="00007EE6">
      <w:r w:rsidRPr="00697F34">
        <w:t>Please answer each of the statements below to confirm you have completed the mandatory training for Ethics and Research Data Managements. You will not be able to complete this form until you have.</w:t>
      </w:r>
    </w:p>
    <w:p w14:paraId="3C6D9FF7" w14:textId="77777777" w:rsidR="00007EE6" w:rsidRPr="00697F34" w:rsidRDefault="00007EE6"/>
    <w:p w14:paraId="549EA870" w14:textId="40DCC7A7" w:rsidR="00007EE6" w:rsidRPr="00697F34" w:rsidRDefault="00007EE6">
      <w:r w:rsidRPr="00697F34">
        <w:t xml:space="preserve">Please select </w:t>
      </w:r>
      <w:r w:rsidR="00697F34">
        <w:t xml:space="preserve">the </w:t>
      </w:r>
      <w:r w:rsidRPr="00697F34">
        <w:t>3 options</w:t>
      </w:r>
      <w:r w:rsidR="003F0E25">
        <w:t>:</w:t>
      </w:r>
    </w:p>
    <w:p w14:paraId="65B0A521" w14:textId="77777777" w:rsidR="00007EE6" w:rsidRPr="00697F34" w:rsidRDefault="00007EE6"/>
    <w:tbl>
      <w:tblPr>
        <w:tblStyle w:val="TableGri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701"/>
      </w:tblGrid>
      <w:tr w:rsidR="00874A53" w:rsidRPr="00697F34" w14:paraId="112426B9" w14:textId="77777777" w:rsidTr="00697F34">
        <w:trPr>
          <w:trHeight w:val="854"/>
        </w:trPr>
        <w:tc>
          <w:tcPr>
            <w:tcW w:w="831" w:type="dxa"/>
          </w:tcPr>
          <w:p w14:paraId="44BBD807" w14:textId="77777777" w:rsidR="00874A53" w:rsidRPr="00697F34" w:rsidRDefault="00874A53"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755B53BD" w14:textId="77777777" w:rsidR="00874A53" w:rsidRPr="00697F34" w:rsidRDefault="00874A53" w:rsidP="00BE2C83"/>
        </w:tc>
        <w:tc>
          <w:tcPr>
            <w:tcW w:w="8701" w:type="dxa"/>
          </w:tcPr>
          <w:p w14:paraId="4BA879A3" w14:textId="20829770" w:rsidR="00874A53" w:rsidRPr="00697F34" w:rsidRDefault="00007EE6" w:rsidP="00BE2C83">
            <w:r w:rsidRPr="00697F34">
              <w:t>I have completed the mandatory training for Ethics and know how to access the Research Ethics Policy and Procedure</w:t>
            </w:r>
            <w:r w:rsidR="005A2C65">
              <w:t xml:space="preserve"> (</w:t>
            </w:r>
            <w:hyperlink r:id="rId8" w:history="1">
              <w:r w:rsidR="009F6615" w:rsidRPr="005E0FBB">
                <w:rPr>
                  <w:rStyle w:val="Hyperlink"/>
                </w:rPr>
                <w:t>https://blackboard.uwe.ac.uk/ultra/courses/_360697_1/cl/outline</w:t>
              </w:r>
            </w:hyperlink>
            <w:r w:rsidR="009F6615">
              <w:t xml:space="preserve"> )</w:t>
            </w:r>
          </w:p>
          <w:p w14:paraId="194F4559" w14:textId="77777777" w:rsidR="00007EE6" w:rsidRPr="00697F34" w:rsidRDefault="00007EE6" w:rsidP="00BE2C83"/>
        </w:tc>
      </w:tr>
      <w:tr w:rsidR="00F52CE3" w:rsidRPr="00697F34" w14:paraId="7EB138A2" w14:textId="77777777" w:rsidTr="00697F34">
        <w:trPr>
          <w:trHeight w:val="1190"/>
        </w:trPr>
        <w:tc>
          <w:tcPr>
            <w:tcW w:w="831" w:type="dxa"/>
          </w:tcPr>
          <w:p w14:paraId="32EE544F" w14:textId="77777777" w:rsidR="00F52CE3" w:rsidRPr="00697F34" w:rsidRDefault="00F52CE3" w:rsidP="00F52CE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7C253103" w14:textId="77777777" w:rsidR="00F52CE3" w:rsidRPr="00697F34" w:rsidRDefault="00F52CE3" w:rsidP="00F52CE3"/>
        </w:tc>
        <w:tc>
          <w:tcPr>
            <w:tcW w:w="8701" w:type="dxa"/>
          </w:tcPr>
          <w:p w14:paraId="39D649E2" w14:textId="24F67B67" w:rsidR="00F52CE3" w:rsidRPr="00697F34" w:rsidRDefault="00F52CE3" w:rsidP="00F52CE3">
            <w:r w:rsidRPr="00697F34">
              <w:t>I have completed the mandatory training for Research Data Manageme</w:t>
            </w:r>
            <w:r w:rsidR="009F6615">
              <w:t>nt (</w:t>
            </w:r>
            <w:hyperlink r:id="rId9" w:history="1">
              <w:r w:rsidR="009F6615" w:rsidRPr="005E0FBB">
                <w:rPr>
                  <w:rStyle w:val="Hyperlink"/>
                </w:rPr>
                <w:t>https://blackboard.uwe.ac.uk/ultra/courses/_360697_1/cl/outline</w:t>
              </w:r>
            </w:hyperlink>
            <w:r w:rsidR="009F6615">
              <w:t xml:space="preserve"> </w:t>
            </w:r>
            <w:bookmarkStart w:id="4" w:name="_GoBack"/>
            <w:bookmarkEnd w:id="4"/>
            <w:r w:rsidR="00BE2C83" w:rsidRPr="00697F34">
              <w:rPr>
                <w:rFonts w:ascii="Segoe UI" w:hAnsi="Segoe UI" w:cs="Segoe UI"/>
                <w:color w:val="000000"/>
                <w:shd w:val="clear" w:color="auto" w:fill="FFFFFF"/>
              </w:rPr>
              <w:t>)</w:t>
            </w:r>
          </w:p>
          <w:p w14:paraId="6CDD3E70" w14:textId="77777777" w:rsidR="00F52CE3" w:rsidRPr="00697F34" w:rsidRDefault="00F52CE3" w:rsidP="00F52CE3"/>
        </w:tc>
      </w:tr>
      <w:tr w:rsidR="00F52CE3" w:rsidRPr="00697F34" w14:paraId="609A37B3" w14:textId="77777777" w:rsidTr="00697F34">
        <w:trPr>
          <w:trHeight w:val="1190"/>
        </w:trPr>
        <w:tc>
          <w:tcPr>
            <w:tcW w:w="831" w:type="dxa"/>
          </w:tcPr>
          <w:p w14:paraId="6FD6990F" w14:textId="77777777" w:rsidR="00F52CE3" w:rsidRPr="00697F34" w:rsidRDefault="00F52CE3" w:rsidP="00F52CE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6BAB82E" w14:textId="77777777" w:rsidR="00F52CE3" w:rsidRPr="00697F34" w:rsidRDefault="00F52CE3" w:rsidP="00F52CE3"/>
        </w:tc>
        <w:tc>
          <w:tcPr>
            <w:tcW w:w="8701" w:type="dxa"/>
          </w:tcPr>
          <w:p w14:paraId="14388D90" w14:textId="77777777" w:rsidR="00F52CE3" w:rsidRPr="00697F34" w:rsidRDefault="00F52CE3" w:rsidP="00F52CE3">
            <w:r w:rsidRPr="00697F34">
              <w:t xml:space="preserve">I confirm I have access to and will comply with the University’s Code of Good Research Conduct </w:t>
            </w:r>
            <w:r w:rsidR="00BE2C83" w:rsidRPr="00697F34">
              <w:rPr>
                <w:rFonts w:ascii="Segoe UI" w:hAnsi="Segoe UI" w:cs="Segoe UI"/>
                <w:color w:val="000000"/>
                <w:shd w:val="clear" w:color="auto" w:fill="FFFFFF"/>
              </w:rPr>
              <w:t>(</w:t>
            </w:r>
            <w:hyperlink r:id="rId10" w:history="1">
              <w:r w:rsidR="00BE2C83" w:rsidRPr="00697F34">
                <w:rPr>
                  <w:rStyle w:val="Hyperlink"/>
                  <w:rFonts w:ascii="Segoe UI" w:hAnsi="Segoe UI" w:cs="Segoe UI"/>
                  <w:shd w:val="clear" w:color="auto" w:fill="FFFFFF"/>
                </w:rPr>
                <w:t>https://www.uwe.ac.uk/research/policies-and-standards/code-of-good-research-conduct</w:t>
              </w:r>
            </w:hyperlink>
            <w:r w:rsidR="00BE2C83" w:rsidRPr="00697F34">
              <w:rPr>
                <w:rFonts w:ascii="Segoe UI" w:hAnsi="Segoe UI" w:cs="Segoe UI"/>
                <w:color w:val="000000"/>
                <w:shd w:val="clear" w:color="auto" w:fill="FFFFFF"/>
              </w:rPr>
              <w:t xml:space="preserve"> )</w:t>
            </w:r>
          </w:p>
          <w:p w14:paraId="589B806A" w14:textId="77777777" w:rsidR="00F52CE3" w:rsidRPr="00697F34" w:rsidRDefault="00F52CE3" w:rsidP="00F52CE3"/>
        </w:tc>
      </w:tr>
    </w:tbl>
    <w:p w14:paraId="1757BC06" w14:textId="77777777" w:rsidR="00874A53" w:rsidRPr="00697F34" w:rsidRDefault="00874A53"/>
    <w:p w14:paraId="553584C4" w14:textId="71D62424" w:rsidR="00F52CE3" w:rsidRPr="003F0E25" w:rsidRDefault="00F52CE3">
      <w:pPr>
        <w:rPr>
          <w:b/>
          <w:bCs/>
        </w:rPr>
      </w:pPr>
      <w:r w:rsidRPr="00697F34">
        <w:rPr>
          <w:b/>
          <w:bCs/>
        </w:rPr>
        <w:t>1</w:t>
      </w:r>
      <w:r w:rsidR="00B74874">
        <w:rPr>
          <w:b/>
          <w:bCs/>
        </w:rPr>
        <w:t>4</w:t>
      </w:r>
      <w:r w:rsidRPr="00697F34">
        <w:rPr>
          <w:b/>
          <w:bCs/>
        </w:rPr>
        <w:t xml:space="preserve">. UWE Bristol Regulations and Guidance </w:t>
      </w:r>
      <w:r w:rsidR="00533025" w:rsidRPr="00697F34">
        <w:rPr>
          <w:b/>
          <w:bCs/>
          <w:color w:val="FF0000"/>
          <w:u w:color="FF0000"/>
        </w:rPr>
        <w:t>*</w:t>
      </w:r>
    </w:p>
    <w:p w14:paraId="0133397C" w14:textId="3723D69A" w:rsidR="00F52CE3" w:rsidRPr="00697F34" w:rsidRDefault="00F52CE3">
      <w:r w:rsidRPr="00697F34">
        <w:t xml:space="preserve">Please confirm that you have access to and can </w:t>
      </w:r>
      <w:r w:rsidR="00697F34" w:rsidRPr="00697F34">
        <w:t>refer</w:t>
      </w:r>
      <w:r w:rsidRPr="00697F34">
        <w:t xml:space="preserve"> to the following guidance and </w:t>
      </w:r>
      <w:r w:rsidR="00697F34" w:rsidRPr="00697F34">
        <w:t>regulations.</w:t>
      </w:r>
    </w:p>
    <w:p w14:paraId="2530FB34" w14:textId="77777777" w:rsidR="00F52CE3" w:rsidRPr="00697F34" w:rsidRDefault="00F52CE3"/>
    <w:p w14:paraId="6321B35C" w14:textId="2DDE367B" w:rsidR="00F52CE3" w:rsidRPr="00697F34" w:rsidRDefault="00F52CE3">
      <w:r w:rsidRPr="00697F34">
        <w:t xml:space="preserve">Please select </w:t>
      </w:r>
      <w:r w:rsidR="00697F34">
        <w:t xml:space="preserve">the </w:t>
      </w:r>
      <w:r w:rsidRPr="00697F34">
        <w:t>2 options</w:t>
      </w:r>
      <w:r w:rsidR="003F0E25">
        <w:t>:</w:t>
      </w:r>
    </w:p>
    <w:p w14:paraId="1EEAC1FA" w14:textId="77777777" w:rsidR="00F52CE3" w:rsidRPr="00697F34" w:rsidRDefault="00F52C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8663"/>
      </w:tblGrid>
      <w:tr w:rsidR="00F52CE3" w:rsidRPr="00697F34" w14:paraId="0D4C153D" w14:textId="77777777" w:rsidTr="00697F34">
        <w:trPr>
          <w:trHeight w:val="1304"/>
        </w:trPr>
        <w:tc>
          <w:tcPr>
            <w:tcW w:w="915" w:type="dxa"/>
          </w:tcPr>
          <w:p w14:paraId="2F20650B" w14:textId="77777777" w:rsidR="00F52CE3" w:rsidRPr="00697F34" w:rsidRDefault="00F52CE3"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08D12CF1" w14:textId="77777777" w:rsidR="00F52CE3" w:rsidRPr="00697F34" w:rsidRDefault="00F52CE3" w:rsidP="00BE2C83"/>
        </w:tc>
        <w:tc>
          <w:tcPr>
            <w:tcW w:w="8663" w:type="dxa"/>
          </w:tcPr>
          <w:p w14:paraId="5BB5DA23" w14:textId="77777777" w:rsidR="00F52CE3" w:rsidRPr="00697F34" w:rsidRDefault="00F52CE3" w:rsidP="00BE2C83">
            <w:r w:rsidRPr="00697F34">
              <w:t>Doctoral Academy Handbook (</w:t>
            </w:r>
            <w:hyperlink r:id="rId11" w:history="1">
              <w:r w:rsidRPr="00697F34">
                <w:rPr>
                  <w:rStyle w:val="Hyperlink"/>
                </w:rPr>
                <w:t>https://www.uwe.ac.uk/research/postgraduate-research-study/current-postgraduate-researchers/graduate-school-handbook</w:t>
              </w:r>
            </w:hyperlink>
            <w:r w:rsidRPr="00697F34">
              <w:t xml:space="preserve"> )</w:t>
            </w:r>
          </w:p>
          <w:p w14:paraId="6A7E6095" w14:textId="77777777" w:rsidR="00F52CE3" w:rsidRPr="00697F34" w:rsidRDefault="00F52CE3" w:rsidP="00BE2C83"/>
        </w:tc>
      </w:tr>
      <w:tr w:rsidR="00F52CE3" w:rsidRPr="00697F34" w14:paraId="6C593D64" w14:textId="77777777" w:rsidTr="00697F34">
        <w:trPr>
          <w:trHeight w:val="1304"/>
        </w:trPr>
        <w:tc>
          <w:tcPr>
            <w:tcW w:w="915" w:type="dxa"/>
          </w:tcPr>
          <w:p w14:paraId="3AD78839" w14:textId="77777777" w:rsidR="00F52CE3" w:rsidRPr="00697F34" w:rsidRDefault="00F52CE3" w:rsidP="00F52CE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7991BBFC" w14:textId="77777777" w:rsidR="00F52CE3" w:rsidRPr="00697F34" w:rsidRDefault="00F52CE3" w:rsidP="00F52CE3"/>
        </w:tc>
        <w:tc>
          <w:tcPr>
            <w:tcW w:w="8663" w:type="dxa"/>
          </w:tcPr>
          <w:p w14:paraId="66E5A51C" w14:textId="77777777" w:rsidR="00F52CE3" w:rsidRPr="00697F34" w:rsidRDefault="00F52CE3" w:rsidP="00F52CE3">
            <w:r w:rsidRPr="00697F34">
              <w:t>Academic Regulations (</w:t>
            </w:r>
            <w:hyperlink r:id="rId12" w:history="1">
              <w:r w:rsidRPr="00697F34">
                <w:rPr>
                  <w:rStyle w:val="Hyperlink"/>
                </w:rPr>
                <w:t>https://www.uwe.ac.uk/research/postgraduate-research-study/current-postgraduate-researchers/guidelines-and-regulations</w:t>
              </w:r>
            </w:hyperlink>
            <w:r w:rsidRPr="00697F34">
              <w:t xml:space="preserve"> )</w:t>
            </w:r>
          </w:p>
          <w:p w14:paraId="12FC190A" w14:textId="77777777" w:rsidR="00F52CE3" w:rsidRPr="00697F34" w:rsidRDefault="00F52CE3" w:rsidP="00F52CE3"/>
        </w:tc>
      </w:tr>
    </w:tbl>
    <w:p w14:paraId="1BB79706" w14:textId="079F16B5" w:rsidR="00F52CE3" w:rsidRPr="003F0E25" w:rsidRDefault="00F52CE3">
      <w:pPr>
        <w:rPr>
          <w:b/>
          <w:bCs/>
        </w:rPr>
      </w:pPr>
      <w:r w:rsidRPr="00697F34">
        <w:rPr>
          <w:b/>
          <w:bCs/>
        </w:rPr>
        <w:t>1</w:t>
      </w:r>
      <w:r w:rsidR="00B74874">
        <w:rPr>
          <w:b/>
          <w:bCs/>
        </w:rPr>
        <w:t>5</w:t>
      </w:r>
      <w:r w:rsidRPr="00697F34">
        <w:rPr>
          <w:b/>
          <w:bCs/>
        </w:rPr>
        <w:t>. Development and needs analysis and training plan</w:t>
      </w:r>
      <w:r w:rsidR="00DE5E0A">
        <w:rPr>
          <w:b/>
          <w:bCs/>
        </w:rPr>
        <w:t xml:space="preserve"> (not applicable to Professional Doctorate students)</w:t>
      </w:r>
      <w:r w:rsidRPr="00697F34">
        <w:rPr>
          <w:b/>
          <w:bCs/>
        </w:rPr>
        <w:t xml:space="preserve"> </w:t>
      </w:r>
      <w:r w:rsidR="00533025" w:rsidRPr="00697F34">
        <w:rPr>
          <w:b/>
          <w:bCs/>
          <w:color w:val="FF0000"/>
          <w:u w:color="FF0000"/>
        </w:rPr>
        <w:t>*</w:t>
      </w:r>
    </w:p>
    <w:p w14:paraId="6D298DAE" w14:textId="50B29081" w:rsidR="00F52CE3" w:rsidRPr="00697F34" w:rsidRDefault="00F52CE3">
      <w:r w:rsidRPr="00697F34">
        <w:t xml:space="preserve">Please confirm the modules and other development needs agreed with your Director of Studies or supervisory team. Your development needs must </w:t>
      </w:r>
      <w:r w:rsidR="00697F34" w:rsidRPr="00697F34">
        <w:t>consider</w:t>
      </w:r>
      <w:r w:rsidRPr="00697F34">
        <w:t xml:space="preserve"> the Research Development Framework (RDF) and the minimum credit requirement. Further information can </w:t>
      </w:r>
      <w:r w:rsidR="00697F34">
        <w:t xml:space="preserve">be </w:t>
      </w:r>
      <w:r w:rsidRPr="00697F34">
        <w:t>found in the guidance document.</w:t>
      </w:r>
    </w:p>
    <w:p w14:paraId="6E2D3781" w14:textId="77777777" w:rsidR="00F52CE3" w:rsidRPr="00697F34" w:rsidRDefault="00F52CE3" w:rsidP="00F52CE3"/>
    <w:tbl>
      <w:tblPr>
        <w:tblStyle w:val="TableGrid"/>
        <w:tblW w:w="0" w:type="auto"/>
        <w:tblLook w:val="04A0" w:firstRow="1" w:lastRow="0" w:firstColumn="1" w:lastColumn="0" w:noHBand="0" w:noVBand="1"/>
      </w:tblPr>
      <w:tblGrid>
        <w:gridCol w:w="9628"/>
      </w:tblGrid>
      <w:tr w:rsidR="003F0E25" w:rsidRPr="00697F34" w14:paraId="2D646AE5" w14:textId="77777777" w:rsidTr="002F7F2E">
        <w:tc>
          <w:tcPr>
            <w:tcW w:w="9628" w:type="dxa"/>
            <w:shd w:val="clear" w:color="auto" w:fill="auto"/>
          </w:tcPr>
          <w:p w14:paraId="7244D9AC" w14:textId="77777777" w:rsidR="003F0E25" w:rsidRPr="00697F34" w:rsidRDefault="003F0E25" w:rsidP="002F7F2E"/>
          <w:p w14:paraId="565F9F05" w14:textId="77777777" w:rsidR="003F0E25" w:rsidRPr="00697F34" w:rsidRDefault="003F0E25" w:rsidP="002F7F2E"/>
        </w:tc>
      </w:tr>
    </w:tbl>
    <w:p w14:paraId="344A092E" w14:textId="77777777" w:rsidR="00F52CE3" w:rsidRPr="00697F34" w:rsidRDefault="00F52CE3" w:rsidP="00F52CE3"/>
    <w:p w14:paraId="174EF072" w14:textId="77777777" w:rsidR="004B2299" w:rsidRPr="00697F34" w:rsidRDefault="004B2299">
      <w:r w:rsidRPr="00697F34">
        <w:br w:type="page"/>
      </w:r>
    </w:p>
    <w:p w14:paraId="4A6B0ADF" w14:textId="77777777" w:rsidR="00CF7984" w:rsidRDefault="00CF7984" w:rsidP="004B2299">
      <w:pPr>
        <w:shd w:val="clear" w:color="auto" w:fill="DEEAF6" w:themeFill="accent5" w:themeFillTint="33"/>
        <w:rPr>
          <w:b/>
          <w:bCs/>
          <w:sz w:val="24"/>
          <w:szCs w:val="24"/>
        </w:rPr>
      </w:pPr>
      <w:r>
        <w:rPr>
          <w:b/>
          <w:bCs/>
          <w:sz w:val="24"/>
          <w:szCs w:val="24"/>
        </w:rPr>
        <w:lastRenderedPageBreak/>
        <w:t>SECTION 3</w:t>
      </w:r>
    </w:p>
    <w:p w14:paraId="078CF577" w14:textId="77777777" w:rsidR="00CF7984" w:rsidRDefault="00CF7984" w:rsidP="004B2299">
      <w:pPr>
        <w:shd w:val="clear" w:color="auto" w:fill="DEEAF6" w:themeFill="accent5" w:themeFillTint="33"/>
        <w:rPr>
          <w:b/>
          <w:bCs/>
          <w:sz w:val="24"/>
          <w:szCs w:val="24"/>
        </w:rPr>
      </w:pPr>
    </w:p>
    <w:p w14:paraId="45B191A6" w14:textId="77777777" w:rsidR="00F52CE3" w:rsidRPr="004B2299" w:rsidRDefault="00F52CE3" w:rsidP="004B2299">
      <w:pPr>
        <w:shd w:val="clear" w:color="auto" w:fill="DEEAF6" w:themeFill="accent5" w:themeFillTint="33"/>
        <w:rPr>
          <w:b/>
          <w:bCs/>
          <w:sz w:val="24"/>
          <w:szCs w:val="24"/>
        </w:rPr>
      </w:pPr>
      <w:r w:rsidRPr="004B2299">
        <w:rPr>
          <w:b/>
          <w:bCs/>
          <w:sz w:val="24"/>
          <w:szCs w:val="24"/>
        </w:rPr>
        <w:t>About your project</w:t>
      </w:r>
    </w:p>
    <w:p w14:paraId="482D68B8" w14:textId="77777777" w:rsidR="00F52CE3" w:rsidRDefault="00F52CE3"/>
    <w:p w14:paraId="11172567" w14:textId="77777777" w:rsidR="00F52CE3" w:rsidRPr="00BE2C83" w:rsidRDefault="00F52CE3">
      <w:pPr>
        <w:rPr>
          <w:b/>
        </w:rPr>
      </w:pPr>
      <w:r w:rsidRPr="00BE2C83">
        <w:rPr>
          <w:b/>
        </w:rPr>
        <w:t>1</w:t>
      </w:r>
      <w:r w:rsidR="00BE2C83" w:rsidRPr="00BE2C83">
        <w:rPr>
          <w:b/>
        </w:rPr>
        <w:t>6</w:t>
      </w:r>
      <w:r w:rsidRPr="00BE2C83">
        <w:rPr>
          <w:b/>
        </w:rPr>
        <w:t xml:space="preserve">. Proposed title of research </w:t>
      </w:r>
      <w:r w:rsidR="00533025" w:rsidRPr="00BE2C83">
        <w:rPr>
          <w:b/>
          <w:color w:val="FF0000"/>
          <w:sz w:val="24"/>
          <w:szCs w:val="28"/>
          <w:u w:color="FF0000"/>
        </w:rPr>
        <w:t>*</w:t>
      </w:r>
    </w:p>
    <w:p w14:paraId="400289A1" w14:textId="77777777" w:rsidR="00F52CE3" w:rsidRDefault="00F52CE3" w:rsidP="00F52CE3"/>
    <w:tbl>
      <w:tblPr>
        <w:tblStyle w:val="TableGrid"/>
        <w:tblW w:w="0" w:type="auto"/>
        <w:tblLook w:val="04A0" w:firstRow="1" w:lastRow="0" w:firstColumn="1" w:lastColumn="0" w:noHBand="0" w:noVBand="1"/>
      </w:tblPr>
      <w:tblGrid>
        <w:gridCol w:w="9628"/>
      </w:tblGrid>
      <w:tr w:rsidR="003F0E25" w:rsidRPr="00697F34" w14:paraId="52A1D168" w14:textId="77777777" w:rsidTr="002F7F2E">
        <w:tc>
          <w:tcPr>
            <w:tcW w:w="9628" w:type="dxa"/>
            <w:shd w:val="clear" w:color="auto" w:fill="auto"/>
          </w:tcPr>
          <w:p w14:paraId="00659223" w14:textId="77777777" w:rsidR="003F0E25" w:rsidRPr="00697F34" w:rsidRDefault="003F0E25" w:rsidP="002F7F2E"/>
          <w:p w14:paraId="53A3EC01" w14:textId="77777777" w:rsidR="003F0E25" w:rsidRPr="00697F34" w:rsidRDefault="003F0E25" w:rsidP="002F7F2E"/>
        </w:tc>
      </w:tr>
    </w:tbl>
    <w:p w14:paraId="46FCEE1A" w14:textId="77777777" w:rsidR="00F52CE3" w:rsidRDefault="00F52CE3"/>
    <w:p w14:paraId="78217430" w14:textId="6ABD1F52" w:rsidR="00F52CE3" w:rsidRDefault="00F52CE3">
      <w:pPr>
        <w:rPr>
          <w:b/>
          <w:bCs/>
          <w:color w:val="FF0000"/>
          <w:u w:color="FF0000"/>
        </w:rPr>
      </w:pPr>
      <w:r w:rsidRPr="004B2299">
        <w:rPr>
          <w:b/>
          <w:bCs/>
        </w:rPr>
        <w:t>1</w:t>
      </w:r>
      <w:r w:rsidR="00BE2C83">
        <w:rPr>
          <w:b/>
          <w:bCs/>
        </w:rPr>
        <w:t>7</w:t>
      </w:r>
      <w:r w:rsidRPr="004B2299">
        <w:rPr>
          <w:b/>
          <w:bCs/>
        </w:rPr>
        <w:t xml:space="preserve">. Outline of proposed research methods and timeline </w:t>
      </w:r>
      <w:r w:rsidR="00533025" w:rsidRPr="004B2299">
        <w:rPr>
          <w:b/>
          <w:bCs/>
          <w:color w:val="FF0000"/>
          <w:u w:color="FF0000"/>
        </w:rPr>
        <w:t>*</w:t>
      </w:r>
    </w:p>
    <w:p w14:paraId="0ADDEE6E" w14:textId="1FAE54AA" w:rsidR="00B74874" w:rsidRDefault="00B74874">
      <w:pPr>
        <w:rPr>
          <w:i/>
          <w:iCs/>
          <w:sz w:val="20"/>
          <w:szCs w:val="20"/>
        </w:rPr>
      </w:pPr>
      <w:r w:rsidRPr="00B74874">
        <w:rPr>
          <w:i/>
          <w:iCs/>
          <w:sz w:val="20"/>
          <w:szCs w:val="20"/>
        </w:rPr>
        <w:t>(</w:t>
      </w:r>
      <w:r>
        <w:rPr>
          <w:i/>
          <w:iCs/>
          <w:sz w:val="20"/>
          <w:szCs w:val="20"/>
        </w:rPr>
        <w:t xml:space="preserve">This is a </w:t>
      </w:r>
      <w:r w:rsidRPr="00B74874">
        <w:rPr>
          <w:i/>
          <w:iCs/>
          <w:sz w:val="20"/>
          <w:szCs w:val="20"/>
        </w:rPr>
        <w:t xml:space="preserve">‘Non-anonymous question’, </w:t>
      </w:r>
      <w:r>
        <w:rPr>
          <w:i/>
          <w:iCs/>
          <w:sz w:val="20"/>
          <w:szCs w:val="20"/>
        </w:rPr>
        <w:t xml:space="preserve">which </w:t>
      </w:r>
      <w:r w:rsidRPr="00B74874">
        <w:rPr>
          <w:i/>
          <w:iCs/>
          <w:sz w:val="20"/>
          <w:szCs w:val="20"/>
        </w:rPr>
        <w:t xml:space="preserve">means </w:t>
      </w:r>
      <w:r w:rsidR="00E95DBC">
        <w:rPr>
          <w:i/>
          <w:iCs/>
          <w:sz w:val="20"/>
          <w:szCs w:val="20"/>
        </w:rPr>
        <w:t>that the document</w:t>
      </w:r>
      <w:r w:rsidRPr="00B74874">
        <w:rPr>
          <w:i/>
          <w:iCs/>
          <w:sz w:val="20"/>
          <w:szCs w:val="20"/>
        </w:rPr>
        <w:t xml:space="preserve"> attach</w:t>
      </w:r>
      <w:r w:rsidR="00E95DBC">
        <w:rPr>
          <w:i/>
          <w:iCs/>
          <w:sz w:val="20"/>
          <w:szCs w:val="20"/>
        </w:rPr>
        <w:t>ed here</w:t>
      </w:r>
      <w:r w:rsidRPr="00B74874">
        <w:rPr>
          <w:i/>
          <w:iCs/>
          <w:sz w:val="20"/>
          <w:szCs w:val="20"/>
        </w:rPr>
        <w:t xml:space="preserve"> will be </w:t>
      </w:r>
      <w:r w:rsidR="008A4FF2">
        <w:rPr>
          <w:i/>
          <w:iCs/>
          <w:sz w:val="20"/>
          <w:szCs w:val="20"/>
        </w:rPr>
        <w:t xml:space="preserve">automatically </w:t>
      </w:r>
      <w:r w:rsidRPr="00B74874">
        <w:rPr>
          <w:i/>
          <w:iCs/>
          <w:sz w:val="20"/>
          <w:szCs w:val="20"/>
        </w:rPr>
        <w:t xml:space="preserve">identified with </w:t>
      </w:r>
      <w:r w:rsidR="00E95DBC">
        <w:rPr>
          <w:i/>
          <w:iCs/>
          <w:sz w:val="20"/>
          <w:szCs w:val="20"/>
        </w:rPr>
        <w:t>the applicant’s submission)</w:t>
      </w:r>
    </w:p>
    <w:p w14:paraId="2B355B04" w14:textId="77777777" w:rsidR="00B74874" w:rsidRPr="00B74874" w:rsidRDefault="00B74874">
      <w:pPr>
        <w:rPr>
          <w:i/>
          <w:iCs/>
          <w:sz w:val="20"/>
          <w:szCs w:val="20"/>
        </w:rPr>
      </w:pPr>
    </w:p>
    <w:p w14:paraId="367343A8" w14:textId="77777777" w:rsidR="00F52CE3" w:rsidRDefault="00F52CE3">
      <w:r>
        <w:t>You are required to upload an outline of the proposed research methods you are using for your project along with the expected timetable of work to completion.</w:t>
      </w:r>
    </w:p>
    <w:p w14:paraId="7EF7655C" w14:textId="77777777" w:rsidR="00F52CE3" w:rsidRDefault="00F52CE3"/>
    <w:p w14:paraId="73F878C0" w14:textId="77777777" w:rsidR="00F52CE3" w:rsidRDefault="00F52CE3">
      <w:r>
        <w:t>The maximum word limit for both elements is a total of 1,500 words.  Please refer to the guidance notes for full requirements.</w:t>
      </w:r>
    </w:p>
    <w:p w14:paraId="231232E4" w14:textId="77777777" w:rsidR="003F0E25" w:rsidRDefault="003F0E25"/>
    <w:p w14:paraId="2A3F9B31" w14:textId="2C3F9DA8" w:rsidR="00000F5B" w:rsidRDefault="003F0E25" w:rsidP="00000F5B">
      <w:r w:rsidRPr="003F0E25">
        <w:rPr>
          <w:i/>
          <w:iCs/>
        </w:rPr>
        <w:t>Attachment:</w:t>
      </w:r>
      <w:r>
        <w:t xml:space="preserve"> </w:t>
      </w:r>
      <w:r w:rsidR="00000F5B">
        <w:t>File number limit: 1 single file.  Size limit: 1</w:t>
      </w:r>
      <w:r w:rsidR="00BE2C83">
        <w:t>gb</w:t>
      </w:r>
      <w:r w:rsidR="00000F5B">
        <w:t xml:space="preserve"> Allowed File types: Word, Excel, PPT, Image, Video, Audio.</w:t>
      </w:r>
    </w:p>
    <w:p w14:paraId="65317CAB" w14:textId="77777777" w:rsidR="00F52CE3" w:rsidRDefault="00F52CE3"/>
    <w:p w14:paraId="2F73B570" w14:textId="4B006F5D" w:rsidR="00000F5B" w:rsidRPr="003F0E25" w:rsidRDefault="00000F5B">
      <w:pPr>
        <w:rPr>
          <w:b/>
          <w:bCs/>
        </w:rPr>
      </w:pPr>
      <w:r w:rsidRPr="004B2299">
        <w:rPr>
          <w:b/>
          <w:bCs/>
        </w:rPr>
        <w:t>1</w:t>
      </w:r>
      <w:r w:rsidR="00BE2C83">
        <w:rPr>
          <w:b/>
          <w:bCs/>
        </w:rPr>
        <w:t>8</w:t>
      </w:r>
      <w:r w:rsidRPr="004B2299">
        <w:rPr>
          <w:b/>
          <w:bCs/>
        </w:rPr>
        <w:t xml:space="preserve">. Project resources needs </w:t>
      </w:r>
      <w:r w:rsidR="00533025" w:rsidRPr="004B2299">
        <w:rPr>
          <w:b/>
          <w:bCs/>
          <w:color w:val="FF0000"/>
          <w:u w:color="FF0000"/>
        </w:rPr>
        <w:t>*</w:t>
      </w:r>
    </w:p>
    <w:p w14:paraId="05044410" w14:textId="01A0E604" w:rsidR="00000F5B" w:rsidRDefault="00000F5B">
      <w:r>
        <w:t xml:space="preserve">Please provide information on specific resources required for your project and the arrangements or agreements in place to ensure availability for the duration of the </w:t>
      </w:r>
      <w:r w:rsidR="00DE5E0A">
        <w:t xml:space="preserve">research </w:t>
      </w:r>
      <w:proofErr w:type="spellStart"/>
      <w:r w:rsidR="00DE5E0A">
        <w:t>eg.</w:t>
      </w:r>
      <w:proofErr w:type="spellEnd"/>
      <w:r w:rsidR="00DE5E0A">
        <w:t xml:space="preserve"> Specific computer programme or hardware, specific lab equipment etc.</w:t>
      </w:r>
    </w:p>
    <w:p w14:paraId="20E463DB" w14:textId="77777777" w:rsidR="003F0E25" w:rsidRDefault="003F0E25"/>
    <w:tbl>
      <w:tblPr>
        <w:tblStyle w:val="TableGrid"/>
        <w:tblW w:w="0" w:type="auto"/>
        <w:tblLook w:val="04A0" w:firstRow="1" w:lastRow="0" w:firstColumn="1" w:lastColumn="0" w:noHBand="0" w:noVBand="1"/>
      </w:tblPr>
      <w:tblGrid>
        <w:gridCol w:w="9628"/>
      </w:tblGrid>
      <w:tr w:rsidR="003F0E25" w:rsidRPr="00697F34" w14:paraId="26463596" w14:textId="77777777" w:rsidTr="002F7F2E">
        <w:tc>
          <w:tcPr>
            <w:tcW w:w="9628" w:type="dxa"/>
            <w:shd w:val="clear" w:color="auto" w:fill="auto"/>
          </w:tcPr>
          <w:p w14:paraId="38F56B1A" w14:textId="622658C9" w:rsidR="003F0E25" w:rsidRPr="00697F34" w:rsidRDefault="003F0E25" w:rsidP="002F7F2E"/>
          <w:p w14:paraId="3A1A83FC" w14:textId="77777777" w:rsidR="003F0E25" w:rsidRPr="00697F34" w:rsidRDefault="003F0E25" w:rsidP="002F7F2E"/>
        </w:tc>
      </w:tr>
    </w:tbl>
    <w:p w14:paraId="607F7847" w14:textId="77777777" w:rsidR="00000F5B" w:rsidRDefault="00000F5B"/>
    <w:p w14:paraId="5AD10C84" w14:textId="73BA3E99" w:rsidR="00000F5B" w:rsidRPr="003F0E25" w:rsidRDefault="00000F5B">
      <w:pPr>
        <w:rPr>
          <w:b/>
          <w:bCs/>
        </w:rPr>
      </w:pPr>
      <w:r w:rsidRPr="004B2299">
        <w:rPr>
          <w:b/>
          <w:bCs/>
        </w:rPr>
        <w:t>1</w:t>
      </w:r>
      <w:r w:rsidR="00CF7984">
        <w:rPr>
          <w:b/>
          <w:bCs/>
        </w:rPr>
        <w:t>9</w:t>
      </w:r>
      <w:r w:rsidRPr="004B2299">
        <w:rPr>
          <w:b/>
          <w:bCs/>
        </w:rPr>
        <w:t xml:space="preserve">. Collaboration </w:t>
      </w:r>
      <w:r w:rsidR="00533025" w:rsidRPr="004B2299">
        <w:rPr>
          <w:b/>
          <w:bCs/>
          <w:color w:val="FF0000"/>
          <w:u w:color="FF0000"/>
        </w:rPr>
        <w:t>*</w:t>
      </w:r>
    </w:p>
    <w:p w14:paraId="20DA1506" w14:textId="77777777" w:rsidR="00000F5B" w:rsidRDefault="00000F5B">
      <w:r>
        <w:t>Does your project have a collaborating company/establishment?</w:t>
      </w:r>
    </w:p>
    <w:p w14:paraId="69653E53" w14:textId="77777777" w:rsidR="00000F5B" w:rsidRDefault="00000F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000F5B" w14:paraId="1461C2C1" w14:textId="77777777" w:rsidTr="00BE2C83">
        <w:tc>
          <w:tcPr>
            <w:tcW w:w="704" w:type="dxa"/>
          </w:tcPr>
          <w:p w14:paraId="6C14EA5D" w14:textId="77777777" w:rsidR="00000F5B" w:rsidRDefault="00000F5B" w:rsidP="00BE2C83">
            <w:r>
              <w:fldChar w:fldCharType="begin">
                <w:ffData>
                  <w:name w:val=""/>
                  <w:enabled/>
                  <w:calcOnExit w:val="0"/>
                  <w:checkBox>
                    <w:sizeAuto/>
                    <w:default w:val="0"/>
                  </w:checkBox>
                </w:ffData>
              </w:fldChar>
            </w:r>
            <w:r>
              <w:instrText xml:space="preserve"> FORMCHECKBOX </w:instrText>
            </w:r>
            <w:r w:rsidR="009F6615">
              <w:fldChar w:fldCharType="separate"/>
            </w:r>
            <w:r>
              <w:fldChar w:fldCharType="end"/>
            </w:r>
          </w:p>
          <w:p w14:paraId="796FE76B" w14:textId="77777777" w:rsidR="00000F5B" w:rsidRDefault="00000F5B" w:rsidP="00BE2C83"/>
        </w:tc>
        <w:tc>
          <w:tcPr>
            <w:tcW w:w="6662" w:type="dxa"/>
          </w:tcPr>
          <w:p w14:paraId="550DFAF7" w14:textId="77777777" w:rsidR="00000F5B" w:rsidRDefault="00000F5B" w:rsidP="00BE2C83">
            <w:r>
              <w:t>Yes</w:t>
            </w:r>
          </w:p>
        </w:tc>
      </w:tr>
      <w:tr w:rsidR="00000F5B" w14:paraId="1DCFC15C" w14:textId="77777777" w:rsidTr="00BE2C83">
        <w:tc>
          <w:tcPr>
            <w:tcW w:w="704" w:type="dxa"/>
          </w:tcPr>
          <w:p w14:paraId="0579249B" w14:textId="77777777" w:rsidR="00000F5B" w:rsidRDefault="00000F5B" w:rsidP="00000F5B">
            <w:r>
              <w:fldChar w:fldCharType="begin">
                <w:ffData>
                  <w:name w:val=""/>
                  <w:enabled/>
                  <w:calcOnExit w:val="0"/>
                  <w:checkBox>
                    <w:sizeAuto/>
                    <w:default w:val="0"/>
                  </w:checkBox>
                </w:ffData>
              </w:fldChar>
            </w:r>
            <w:r>
              <w:instrText xml:space="preserve"> FORMCHECKBOX </w:instrText>
            </w:r>
            <w:r w:rsidR="009F6615">
              <w:fldChar w:fldCharType="separate"/>
            </w:r>
            <w:r>
              <w:fldChar w:fldCharType="end"/>
            </w:r>
          </w:p>
          <w:p w14:paraId="137E1485" w14:textId="77777777" w:rsidR="00000F5B" w:rsidRDefault="00000F5B" w:rsidP="00000F5B"/>
        </w:tc>
        <w:tc>
          <w:tcPr>
            <w:tcW w:w="6662" w:type="dxa"/>
          </w:tcPr>
          <w:p w14:paraId="66E5ED5C" w14:textId="77777777" w:rsidR="00000F5B" w:rsidRDefault="00000F5B" w:rsidP="00000F5B">
            <w:r>
              <w:t>No</w:t>
            </w:r>
          </w:p>
        </w:tc>
      </w:tr>
    </w:tbl>
    <w:p w14:paraId="46399F38" w14:textId="77777777" w:rsidR="00000F5B" w:rsidRDefault="00000F5B"/>
    <w:p w14:paraId="65CE8EB2" w14:textId="3481D44C" w:rsidR="009535CA" w:rsidRPr="003F0E25" w:rsidRDefault="00CF7984">
      <w:pPr>
        <w:rPr>
          <w:b/>
          <w:bCs/>
        </w:rPr>
      </w:pPr>
      <w:r>
        <w:rPr>
          <w:b/>
          <w:bCs/>
        </w:rPr>
        <w:t>20</w:t>
      </w:r>
      <w:r w:rsidR="009535CA" w:rsidRPr="004B2299">
        <w:rPr>
          <w:b/>
          <w:bCs/>
        </w:rPr>
        <w:t xml:space="preserve">. Please provide the name of your collaborators, a contact name and an email/address </w:t>
      </w:r>
      <w:r w:rsidR="00533025" w:rsidRPr="004B2299">
        <w:rPr>
          <w:b/>
          <w:bCs/>
          <w:color w:val="FF0000"/>
          <w:u w:color="FF0000"/>
        </w:rPr>
        <w:t>*</w:t>
      </w:r>
    </w:p>
    <w:p w14:paraId="40452B7D" w14:textId="77777777" w:rsidR="009535CA" w:rsidRDefault="009535CA">
      <w:r>
        <w:t>If you do not have collaborators, please write N/A</w:t>
      </w:r>
    </w:p>
    <w:p w14:paraId="38A238AC" w14:textId="77777777" w:rsidR="009535CA" w:rsidRDefault="009535CA" w:rsidP="009535CA"/>
    <w:tbl>
      <w:tblPr>
        <w:tblStyle w:val="TableGrid"/>
        <w:tblW w:w="0" w:type="auto"/>
        <w:tblLook w:val="04A0" w:firstRow="1" w:lastRow="0" w:firstColumn="1" w:lastColumn="0" w:noHBand="0" w:noVBand="1"/>
      </w:tblPr>
      <w:tblGrid>
        <w:gridCol w:w="9628"/>
      </w:tblGrid>
      <w:tr w:rsidR="003F0E25" w:rsidRPr="00697F34" w14:paraId="0DC7C10E" w14:textId="77777777" w:rsidTr="002F7F2E">
        <w:tc>
          <w:tcPr>
            <w:tcW w:w="9628" w:type="dxa"/>
            <w:shd w:val="clear" w:color="auto" w:fill="auto"/>
          </w:tcPr>
          <w:p w14:paraId="74D79CDA" w14:textId="77777777" w:rsidR="003F0E25" w:rsidRPr="00697F34" w:rsidRDefault="003F0E25" w:rsidP="002F7F2E"/>
          <w:p w14:paraId="0EA93E4D" w14:textId="77777777" w:rsidR="003F0E25" w:rsidRPr="00697F34" w:rsidRDefault="003F0E25" w:rsidP="002F7F2E"/>
        </w:tc>
      </w:tr>
    </w:tbl>
    <w:p w14:paraId="4ED859B8" w14:textId="77777777" w:rsidR="009535CA" w:rsidRDefault="009535CA" w:rsidP="009535CA"/>
    <w:p w14:paraId="5CF6BFE2" w14:textId="5BD338C6" w:rsidR="00000F5B" w:rsidRPr="004B2299" w:rsidRDefault="009535CA">
      <w:pPr>
        <w:rPr>
          <w:b/>
          <w:bCs/>
        </w:rPr>
      </w:pPr>
      <w:r w:rsidRPr="004B2299">
        <w:rPr>
          <w:b/>
          <w:bCs/>
        </w:rPr>
        <w:t>2</w:t>
      </w:r>
      <w:r w:rsidR="00CF7984">
        <w:rPr>
          <w:b/>
          <w:bCs/>
        </w:rPr>
        <w:t>1</w:t>
      </w:r>
      <w:r w:rsidRPr="004B2299">
        <w:rPr>
          <w:b/>
          <w:bCs/>
        </w:rPr>
        <w:t>. What are the risks if the collaboration fails? Please detail the back-up options in case of this happening</w:t>
      </w:r>
      <w:r w:rsidR="00533025" w:rsidRPr="004B2299">
        <w:rPr>
          <w:b/>
          <w:bCs/>
        </w:rPr>
        <w:t xml:space="preserve"> </w:t>
      </w:r>
      <w:r w:rsidR="00533025" w:rsidRPr="004B2299">
        <w:rPr>
          <w:b/>
          <w:bCs/>
          <w:color w:val="FF0000"/>
          <w:u w:color="FF0000"/>
        </w:rPr>
        <w:t>*</w:t>
      </w:r>
    </w:p>
    <w:p w14:paraId="012C2B5B" w14:textId="77777777" w:rsidR="009535CA" w:rsidRDefault="009535CA" w:rsidP="009535CA"/>
    <w:tbl>
      <w:tblPr>
        <w:tblStyle w:val="TableGrid"/>
        <w:tblW w:w="0" w:type="auto"/>
        <w:tblLook w:val="04A0" w:firstRow="1" w:lastRow="0" w:firstColumn="1" w:lastColumn="0" w:noHBand="0" w:noVBand="1"/>
      </w:tblPr>
      <w:tblGrid>
        <w:gridCol w:w="9628"/>
      </w:tblGrid>
      <w:tr w:rsidR="003F0E25" w:rsidRPr="00697F34" w14:paraId="3E04DE5C" w14:textId="77777777" w:rsidTr="002F7F2E">
        <w:tc>
          <w:tcPr>
            <w:tcW w:w="9628" w:type="dxa"/>
            <w:shd w:val="clear" w:color="auto" w:fill="auto"/>
          </w:tcPr>
          <w:p w14:paraId="4345E896" w14:textId="77777777" w:rsidR="003F0E25" w:rsidRPr="00697F34" w:rsidRDefault="003F0E25" w:rsidP="002F7F2E"/>
          <w:p w14:paraId="6BF8ACAA" w14:textId="77777777" w:rsidR="003F0E25" w:rsidRPr="00697F34" w:rsidRDefault="003F0E25" w:rsidP="002F7F2E"/>
        </w:tc>
      </w:tr>
    </w:tbl>
    <w:p w14:paraId="7E62A9FC" w14:textId="77777777" w:rsidR="003F0E25" w:rsidRDefault="003F0E25" w:rsidP="003F0E25"/>
    <w:p w14:paraId="21367DF8" w14:textId="77777777" w:rsidR="003F0E25" w:rsidRDefault="003F0E25">
      <w:r>
        <w:br w:type="page"/>
      </w:r>
    </w:p>
    <w:p w14:paraId="667FECA6" w14:textId="77777777" w:rsidR="00CF7984" w:rsidRDefault="00CF7984" w:rsidP="004B2299">
      <w:pPr>
        <w:shd w:val="clear" w:color="auto" w:fill="DEEAF6" w:themeFill="accent5" w:themeFillTint="33"/>
        <w:rPr>
          <w:b/>
          <w:bCs/>
          <w:sz w:val="24"/>
          <w:szCs w:val="24"/>
        </w:rPr>
      </w:pPr>
      <w:r>
        <w:rPr>
          <w:b/>
          <w:bCs/>
          <w:sz w:val="24"/>
          <w:szCs w:val="24"/>
        </w:rPr>
        <w:lastRenderedPageBreak/>
        <w:t>SECTION 4</w:t>
      </w:r>
    </w:p>
    <w:p w14:paraId="54A691B7" w14:textId="77777777" w:rsidR="00CF7984" w:rsidRDefault="00CF7984" w:rsidP="004B2299">
      <w:pPr>
        <w:shd w:val="clear" w:color="auto" w:fill="DEEAF6" w:themeFill="accent5" w:themeFillTint="33"/>
        <w:rPr>
          <w:b/>
          <w:bCs/>
          <w:sz w:val="24"/>
          <w:szCs w:val="24"/>
        </w:rPr>
      </w:pPr>
    </w:p>
    <w:p w14:paraId="15310B86" w14:textId="77777777" w:rsidR="00CF7984" w:rsidRPr="004B2299" w:rsidRDefault="009535CA" w:rsidP="004B2299">
      <w:pPr>
        <w:shd w:val="clear" w:color="auto" w:fill="DEEAF6" w:themeFill="accent5" w:themeFillTint="33"/>
        <w:rPr>
          <w:b/>
          <w:bCs/>
          <w:sz w:val="24"/>
          <w:szCs w:val="24"/>
        </w:rPr>
      </w:pPr>
      <w:r w:rsidRPr="004B2299">
        <w:rPr>
          <w:b/>
          <w:bCs/>
          <w:sz w:val="24"/>
          <w:szCs w:val="24"/>
        </w:rPr>
        <w:t>Supervisory team</w:t>
      </w:r>
    </w:p>
    <w:p w14:paraId="1593D8B1" w14:textId="77777777" w:rsidR="009535CA" w:rsidRDefault="009535CA"/>
    <w:p w14:paraId="0C193DB3" w14:textId="124F4945" w:rsidR="00CF7984" w:rsidRPr="00697F34" w:rsidRDefault="00CF7984">
      <w:r w:rsidRPr="00DE5E0A">
        <w:rPr>
          <w:b/>
        </w:rPr>
        <w:t>You will need to work closely with your supervisory team and collect the relevant information before you complete this section.</w:t>
      </w:r>
      <w:r w:rsidRPr="00697F34">
        <w:t xml:space="preserve">  Please provide their name and if they're external to UWE you'll need to know the institutions they work at or are affiliated with. You'll also need to gather numbers of supervision experience of from each member of the supervisory team.  Specific information is available in the guidance notes.</w:t>
      </w:r>
    </w:p>
    <w:p w14:paraId="3F60AED4" w14:textId="77777777" w:rsidR="009535CA" w:rsidRPr="00697F34" w:rsidRDefault="009535CA"/>
    <w:p w14:paraId="1015DD25" w14:textId="29A18541" w:rsidR="009535CA" w:rsidRPr="003F0E25" w:rsidRDefault="009535CA" w:rsidP="009535CA">
      <w:pPr>
        <w:rPr>
          <w:b/>
          <w:bCs/>
        </w:rPr>
      </w:pPr>
      <w:r w:rsidRPr="00697F34">
        <w:rPr>
          <w:b/>
          <w:bCs/>
        </w:rPr>
        <w:t>2</w:t>
      </w:r>
      <w:r w:rsidR="00CF7984" w:rsidRPr="00697F34">
        <w:rPr>
          <w:b/>
          <w:bCs/>
        </w:rPr>
        <w:t>2</w:t>
      </w:r>
      <w:r w:rsidRPr="00697F34">
        <w:rPr>
          <w:b/>
          <w:bCs/>
        </w:rPr>
        <w:t>. Director of Studies</w:t>
      </w:r>
      <w:r w:rsidR="00533025" w:rsidRPr="00697F34">
        <w:rPr>
          <w:b/>
          <w:bCs/>
        </w:rPr>
        <w:t xml:space="preserve"> </w:t>
      </w:r>
      <w:r w:rsidR="00533025" w:rsidRPr="00697F34">
        <w:rPr>
          <w:b/>
          <w:bCs/>
          <w:color w:val="FF0000"/>
          <w:u w:color="FF0000"/>
        </w:rPr>
        <w:t>*</w:t>
      </w:r>
    </w:p>
    <w:p w14:paraId="31D19F4C" w14:textId="77777777" w:rsidR="009535CA" w:rsidRPr="00697F34" w:rsidRDefault="009535CA" w:rsidP="009535CA">
      <w:r w:rsidRPr="00697F34">
        <w:t>Name, Institutions, supervisory experience (e.g. number of PGR supervising and number of successful completions)</w:t>
      </w:r>
    </w:p>
    <w:p w14:paraId="51D8EBB1" w14:textId="77777777" w:rsidR="009535CA" w:rsidRPr="00697F34" w:rsidRDefault="009535CA" w:rsidP="009535CA"/>
    <w:tbl>
      <w:tblPr>
        <w:tblStyle w:val="TableGrid"/>
        <w:tblW w:w="0" w:type="auto"/>
        <w:tblLook w:val="04A0" w:firstRow="1" w:lastRow="0" w:firstColumn="1" w:lastColumn="0" w:noHBand="0" w:noVBand="1"/>
      </w:tblPr>
      <w:tblGrid>
        <w:gridCol w:w="9628"/>
      </w:tblGrid>
      <w:tr w:rsidR="003F0E25" w:rsidRPr="00697F34" w14:paraId="334FD56F" w14:textId="77777777" w:rsidTr="002F7F2E">
        <w:tc>
          <w:tcPr>
            <w:tcW w:w="9628" w:type="dxa"/>
            <w:shd w:val="clear" w:color="auto" w:fill="auto"/>
          </w:tcPr>
          <w:p w14:paraId="75BEB7F8" w14:textId="77777777" w:rsidR="003F0E25" w:rsidRPr="00697F34" w:rsidRDefault="003F0E25" w:rsidP="002F7F2E"/>
          <w:p w14:paraId="30A48A06" w14:textId="77777777" w:rsidR="003F0E25" w:rsidRPr="00697F34" w:rsidRDefault="003F0E25" w:rsidP="002F7F2E"/>
        </w:tc>
      </w:tr>
    </w:tbl>
    <w:p w14:paraId="2582E860" w14:textId="77777777" w:rsidR="009535CA" w:rsidRPr="00697F34" w:rsidRDefault="009535CA"/>
    <w:p w14:paraId="2CAC98B1" w14:textId="5835F915" w:rsidR="009535CA" w:rsidRPr="003F0E25" w:rsidRDefault="009535CA">
      <w:pPr>
        <w:rPr>
          <w:b/>
          <w:bCs/>
        </w:rPr>
      </w:pPr>
      <w:r w:rsidRPr="00697F34">
        <w:rPr>
          <w:b/>
          <w:bCs/>
        </w:rPr>
        <w:t>2</w:t>
      </w:r>
      <w:r w:rsidR="00CF7984" w:rsidRPr="00697F34">
        <w:rPr>
          <w:b/>
          <w:bCs/>
        </w:rPr>
        <w:t>3</w:t>
      </w:r>
      <w:r w:rsidRPr="00697F34">
        <w:rPr>
          <w:b/>
          <w:bCs/>
        </w:rPr>
        <w:t xml:space="preserve">. Please confirm which supervisory workshops the Director of Studies has attended </w:t>
      </w:r>
      <w:r w:rsidR="00533025" w:rsidRPr="00697F34">
        <w:rPr>
          <w:b/>
          <w:bCs/>
          <w:color w:val="FF0000"/>
          <w:u w:color="FF0000"/>
        </w:rPr>
        <w:t>*</w:t>
      </w:r>
    </w:p>
    <w:p w14:paraId="746A9823" w14:textId="77777777" w:rsidR="00EF7852" w:rsidRPr="00697F34" w:rsidRDefault="00EF7852">
      <w:r w:rsidRPr="00697F34">
        <w:t>Please select at most 2 options.</w:t>
      </w:r>
    </w:p>
    <w:p w14:paraId="385B6EC0" w14:textId="77777777" w:rsidR="00EF7852" w:rsidRPr="00697F34" w:rsidRDefault="00EF78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9535CA" w:rsidRPr="00697F34" w14:paraId="7ED5DECF" w14:textId="77777777" w:rsidTr="00BE2C83">
        <w:tc>
          <w:tcPr>
            <w:tcW w:w="704" w:type="dxa"/>
          </w:tcPr>
          <w:p w14:paraId="26B4954B" w14:textId="77777777" w:rsidR="009535CA" w:rsidRPr="00697F34" w:rsidRDefault="009535CA"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78D0140B" w14:textId="77777777" w:rsidR="009535CA" w:rsidRPr="00697F34" w:rsidRDefault="009535CA" w:rsidP="00BE2C83"/>
        </w:tc>
        <w:tc>
          <w:tcPr>
            <w:tcW w:w="6662" w:type="dxa"/>
          </w:tcPr>
          <w:p w14:paraId="619DD3DE" w14:textId="77777777" w:rsidR="009535CA" w:rsidRPr="00697F34" w:rsidRDefault="00CF7984" w:rsidP="00BE2C83">
            <w:r w:rsidRPr="00697F34">
              <w:t xml:space="preserve">Introduction to Doctoral Supervision: </w:t>
            </w:r>
            <w:r w:rsidR="00EF7852" w:rsidRPr="00697F34">
              <w:t>Pedagogy and Practice</w:t>
            </w:r>
          </w:p>
        </w:tc>
      </w:tr>
      <w:tr w:rsidR="00EF7852" w:rsidRPr="00697F34" w14:paraId="15CF0F58" w14:textId="77777777" w:rsidTr="00BE2C83">
        <w:tc>
          <w:tcPr>
            <w:tcW w:w="704" w:type="dxa"/>
          </w:tcPr>
          <w:p w14:paraId="6DD1B25E" w14:textId="77777777" w:rsidR="00EF7852" w:rsidRPr="00697F34" w:rsidRDefault="00EF7852" w:rsidP="00EF7852">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20B4B411" w14:textId="77777777" w:rsidR="00EF7852" w:rsidRPr="00697F34" w:rsidRDefault="00EF7852" w:rsidP="00EF7852"/>
        </w:tc>
        <w:tc>
          <w:tcPr>
            <w:tcW w:w="6662" w:type="dxa"/>
          </w:tcPr>
          <w:p w14:paraId="4F6CA3A7" w14:textId="77777777" w:rsidR="00EF7852" w:rsidRPr="00697F34" w:rsidRDefault="00CF7984" w:rsidP="00EF7852">
            <w:r w:rsidRPr="00697F34">
              <w:t>PGR Supervision</w:t>
            </w:r>
            <w:r w:rsidR="00EF7852" w:rsidRPr="00697F34">
              <w:t xml:space="preserve"> Masterclass</w:t>
            </w:r>
          </w:p>
        </w:tc>
      </w:tr>
      <w:tr w:rsidR="00EF7852" w:rsidRPr="00697F34" w14:paraId="4FA01AAF" w14:textId="77777777" w:rsidTr="00BE2C83">
        <w:tc>
          <w:tcPr>
            <w:tcW w:w="704" w:type="dxa"/>
          </w:tcPr>
          <w:p w14:paraId="438C55FF" w14:textId="77777777" w:rsidR="00EF7852" w:rsidRPr="00697F34" w:rsidRDefault="00EF7852" w:rsidP="00EF7852">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79CBE5DC" w14:textId="77777777" w:rsidR="00EF7852" w:rsidRPr="00697F34" w:rsidRDefault="00EF7852" w:rsidP="00EF7852"/>
        </w:tc>
        <w:tc>
          <w:tcPr>
            <w:tcW w:w="6662" w:type="dxa"/>
          </w:tcPr>
          <w:p w14:paraId="1E3E1B0A" w14:textId="77777777" w:rsidR="00EF7852" w:rsidRPr="00697F34" w:rsidRDefault="00EF7852" w:rsidP="00EF7852">
            <w:r w:rsidRPr="00697F34">
              <w:t>None of the above</w:t>
            </w:r>
          </w:p>
        </w:tc>
      </w:tr>
    </w:tbl>
    <w:p w14:paraId="4C2C936D" w14:textId="77777777" w:rsidR="009535CA" w:rsidRPr="00697F34" w:rsidRDefault="009535CA"/>
    <w:p w14:paraId="2CCDE8A8" w14:textId="555FD332" w:rsidR="00EF7852" w:rsidRPr="003F0E25" w:rsidRDefault="00EF7852">
      <w:pPr>
        <w:rPr>
          <w:b/>
          <w:bCs/>
        </w:rPr>
      </w:pPr>
      <w:r w:rsidRPr="00697F34">
        <w:rPr>
          <w:b/>
          <w:bCs/>
        </w:rPr>
        <w:t>2</w:t>
      </w:r>
      <w:r w:rsidR="00CF7984" w:rsidRPr="00697F34">
        <w:rPr>
          <w:b/>
          <w:bCs/>
        </w:rPr>
        <w:t>4</w:t>
      </w:r>
      <w:r w:rsidRPr="00697F34">
        <w:rPr>
          <w:b/>
          <w:bCs/>
        </w:rPr>
        <w:t xml:space="preserve">. Second Supervisor (1) </w:t>
      </w:r>
      <w:r w:rsidR="00533025" w:rsidRPr="00697F34">
        <w:rPr>
          <w:b/>
          <w:bCs/>
          <w:color w:val="FF0000"/>
          <w:u w:color="FF0000"/>
        </w:rPr>
        <w:t>*</w:t>
      </w:r>
    </w:p>
    <w:p w14:paraId="72633C96" w14:textId="77777777" w:rsidR="00EF7852" w:rsidRPr="00697F34" w:rsidRDefault="00EF7852">
      <w:r w:rsidRPr="00697F34">
        <w:t>Name, Institution, Supervisory experience (e.g. number of PGR supervising and number of successful completion)</w:t>
      </w:r>
    </w:p>
    <w:p w14:paraId="6418323D" w14:textId="77777777" w:rsidR="00EF7852" w:rsidRPr="00697F34" w:rsidRDefault="00EF7852" w:rsidP="00EF7852"/>
    <w:tbl>
      <w:tblPr>
        <w:tblStyle w:val="TableGrid"/>
        <w:tblW w:w="0" w:type="auto"/>
        <w:tblLook w:val="04A0" w:firstRow="1" w:lastRow="0" w:firstColumn="1" w:lastColumn="0" w:noHBand="0" w:noVBand="1"/>
      </w:tblPr>
      <w:tblGrid>
        <w:gridCol w:w="9628"/>
      </w:tblGrid>
      <w:tr w:rsidR="003F0E25" w:rsidRPr="00697F34" w14:paraId="1B5AEBA3" w14:textId="77777777" w:rsidTr="002F7F2E">
        <w:tc>
          <w:tcPr>
            <w:tcW w:w="9628" w:type="dxa"/>
            <w:shd w:val="clear" w:color="auto" w:fill="auto"/>
          </w:tcPr>
          <w:p w14:paraId="18BBC138" w14:textId="77777777" w:rsidR="003F0E25" w:rsidRPr="00697F34" w:rsidRDefault="003F0E25" w:rsidP="002F7F2E"/>
          <w:p w14:paraId="75F0362A" w14:textId="77777777" w:rsidR="003F0E25" w:rsidRPr="00697F34" w:rsidRDefault="003F0E25" w:rsidP="002F7F2E"/>
        </w:tc>
      </w:tr>
    </w:tbl>
    <w:p w14:paraId="70EA98C3" w14:textId="77777777" w:rsidR="00EF7852" w:rsidRPr="00697F34" w:rsidRDefault="00EF7852" w:rsidP="00EF7852"/>
    <w:p w14:paraId="7C0E9529" w14:textId="3B916F19" w:rsidR="00EF7852" w:rsidRPr="003F0E25" w:rsidRDefault="00EF7852" w:rsidP="00EF7852">
      <w:pPr>
        <w:rPr>
          <w:b/>
          <w:bCs/>
        </w:rPr>
      </w:pPr>
      <w:r w:rsidRPr="00697F34">
        <w:rPr>
          <w:b/>
          <w:bCs/>
        </w:rPr>
        <w:t>2</w:t>
      </w:r>
      <w:r w:rsidR="00CF7984" w:rsidRPr="00697F34">
        <w:rPr>
          <w:b/>
          <w:bCs/>
        </w:rPr>
        <w:t>5</w:t>
      </w:r>
      <w:r w:rsidRPr="00697F34">
        <w:rPr>
          <w:b/>
          <w:bCs/>
        </w:rPr>
        <w:t xml:space="preserve">. Please confirm which supervisory workshops the Supervisor (1) has attended </w:t>
      </w:r>
      <w:r w:rsidR="00533025" w:rsidRPr="00697F34">
        <w:rPr>
          <w:b/>
          <w:bCs/>
          <w:color w:val="FF0000"/>
          <w:u w:color="FF0000"/>
        </w:rPr>
        <w:t>*</w:t>
      </w:r>
    </w:p>
    <w:p w14:paraId="567D5096" w14:textId="77777777" w:rsidR="00EF7852" w:rsidRPr="00697F34" w:rsidRDefault="00EF7852" w:rsidP="00EF7852">
      <w:r w:rsidRPr="00697F34">
        <w:t>Please select at most 2 options.</w:t>
      </w:r>
    </w:p>
    <w:p w14:paraId="20896CBA" w14:textId="77777777" w:rsidR="00EF7852" w:rsidRPr="00697F34" w:rsidRDefault="00EF7852" w:rsidP="00EF78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EF7852" w:rsidRPr="00697F34" w14:paraId="0B5BA46C" w14:textId="77777777" w:rsidTr="00BE2C83">
        <w:tc>
          <w:tcPr>
            <w:tcW w:w="704" w:type="dxa"/>
          </w:tcPr>
          <w:p w14:paraId="531CD411" w14:textId="77777777" w:rsidR="00EF7852" w:rsidRPr="00697F34" w:rsidRDefault="00EF7852"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1400685F" w14:textId="77777777" w:rsidR="00EF7852" w:rsidRPr="00697F34" w:rsidRDefault="00EF7852" w:rsidP="00BE2C83"/>
        </w:tc>
        <w:tc>
          <w:tcPr>
            <w:tcW w:w="6662" w:type="dxa"/>
          </w:tcPr>
          <w:p w14:paraId="6EB0AFF8" w14:textId="77777777" w:rsidR="00EF7852" w:rsidRPr="00697F34" w:rsidRDefault="00CF7984" w:rsidP="00BE2C83">
            <w:r w:rsidRPr="00697F34">
              <w:t xml:space="preserve">Introduction to Doctoral Supervision: </w:t>
            </w:r>
            <w:r w:rsidR="00EF7852" w:rsidRPr="00697F34">
              <w:t>Pedagogy and Practice</w:t>
            </w:r>
          </w:p>
        </w:tc>
      </w:tr>
      <w:tr w:rsidR="00EF7852" w:rsidRPr="00697F34" w14:paraId="29986F71" w14:textId="77777777" w:rsidTr="00BE2C83">
        <w:tc>
          <w:tcPr>
            <w:tcW w:w="704" w:type="dxa"/>
          </w:tcPr>
          <w:p w14:paraId="55BF894B" w14:textId="77777777" w:rsidR="00EF7852" w:rsidRPr="00697F34" w:rsidRDefault="00EF7852"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3002D5B8" w14:textId="77777777" w:rsidR="00EF7852" w:rsidRPr="00697F34" w:rsidRDefault="00EF7852" w:rsidP="00BE2C83"/>
        </w:tc>
        <w:tc>
          <w:tcPr>
            <w:tcW w:w="6662" w:type="dxa"/>
          </w:tcPr>
          <w:p w14:paraId="77CDB4A7" w14:textId="77777777" w:rsidR="00EF7852" w:rsidRPr="00697F34" w:rsidRDefault="00CF7984" w:rsidP="00BE2C83">
            <w:r w:rsidRPr="00697F34">
              <w:t>PGR S</w:t>
            </w:r>
            <w:r w:rsidR="00EF7852" w:rsidRPr="00697F34">
              <w:t>upervis</w:t>
            </w:r>
            <w:r w:rsidRPr="00697F34">
              <w:t>ion</w:t>
            </w:r>
            <w:r w:rsidR="00EF7852" w:rsidRPr="00697F34">
              <w:t xml:space="preserve"> Masterclass</w:t>
            </w:r>
          </w:p>
        </w:tc>
      </w:tr>
      <w:tr w:rsidR="00EF7852" w:rsidRPr="00697F34" w14:paraId="30769944" w14:textId="77777777" w:rsidTr="00BE2C83">
        <w:tc>
          <w:tcPr>
            <w:tcW w:w="704" w:type="dxa"/>
          </w:tcPr>
          <w:p w14:paraId="57F816CB" w14:textId="77777777" w:rsidR="00EF7852" w:rsidRPr="00697F34" w:rsidRDefault="00EF7852"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638F544B" w14:textId="77777777" w:rsidR="00EF7852" w:rsidRPr="00697F34" w:rsidRDefault="00EF7852" w:rsidP="00BE2C83"/>
        </w:tc>
        <w:tc>
          <w:tcPr>
            <w:tcW w:w="6662" w:type="dxa"/>
          </w:tcPr>
          <w:p w14:paraId="0CA1A654" w14:textId="77777777" w:rsidR="00EF7852" w:rsidRPr="00697F34" w:rsidRDefault="00EF7852" w:rsidP="00BE2C83">
            <w:r w:rsidRPr="00697F34">
              <w:t>None of the above</w:t>
            </w:r>
          </w:p>
        </w:tc>
      </w:tr>
    </w:tbl>
    <w:p w14:paraId="50E29ABF" w14:textId="77777777" w:rsidR="00EF7852" w:rsidRPr="00697F34" w:rsidRDefault="00EF7852"/>
    <w:p w14:paraId="55A7F702" w14:textId="4D89D3DC" w:rsidR="00EF7852" w:rsidRPr="003F0E25" w:rsidRDefault="00EF7852" w:rsidP="00EF7852">
      <w:pPr>
        <w:rPr>
          <w:b/>
          <w:bCs/>
        </w:rPr>
      </w:pPr>
      <w:r w:rsidRPr="00697F34">
        <w:rPr>
          <w:b/>
          <w:bCs/>
        </w:rPr>
        <w:t>2</w:t>
      </w:r>
      <w:r w:rsidR="00CF7984" w:rsidRPr="00697F34">
        <w:rPr>
          <w:b/>
          <w:bCs/>
        </w:rPr>
        <w:t>6</w:t>
      </w:r>
      <w:r w:rsidRPr="00697F34">
        <w:rPr>
          <w:b/>
          <w:bCs/>
        </w:rPr>
        <w:t xml:space="preserve">. Second Supervisor (2) </w:t>
      </w:r>
      <w:r w:rsidR="00533025" w:rsidRPr="00697F34">
        <w:rPr>
          <w:b/>
          <w:bCs/>
          <w:color w:val="FF0000"/>
          <w:u w:color="FF0000"/>
        </w:rPr>
        <w:t>*</w:t>
      </w:r>
    </w:p>
    <w:p w14:paraId="27BBE457" w14:textId="77777777" w:rsidR="00EF7852" w:rsidRPr="00697F34" w:rsidRDefault="00EF7852" w:rsidP="00EF7852">
      <w:r w:rsidRPr="00697F34">
        <w:t>Name, Institution, Supervisory experience (e.g. number of PGR supervising and number of successful completion)</w:t>
      </w:r>
    </w:p>
    <w:p w14:paraId="6E33A48F" w14:textId="77777777" w:rsidR="00EF7852" w:rsidRPr="00697F34" w:rsidRDefault="00EF7852" w:rsidP="00EF7852"/>
    <w:tbl>
      <w:tblPr>
        <w:tblStyle w:val="TableGrid"/>
        <w:tblW w:w="0" w:type="auto"/>
        <w:tblLook w:val="04A0" w:firstRow="1" w:lastRow="0" w:firstColumn="1" w:lastColumn="0" w:noHBand="0" w:noVBand="1"/>
      </w:tblPr>
      <w:tblGrid>
        <w:gridCol w:w="9628"/>
      </w:tblGrid>
      <w:tr w:rsidR="003F0E25" w:rsidRPr="00697F34" w14:paraId="7A9B6CF3" w14:textId="77777777" w:rsidTr="002F7F2E">
        <w:tc>
          <w:tcPr>
            <w:tcW w:w="9628" w:type="dxa"/>
            <w:shd w:val="clear" w:color="auto" w:fill="auto"/>
          </w:tcPr>
          <w:p w14:paraId="483754DB" w14:textId="77777777" w:rsidR="003F0E25" w:rsidRPr="00697F34" w:rsidRDefault="003F0E25" w:rsidP="002F7F2E"/>
          <w:p w14:paraId="0DBF2FDA" w14:textId="77777777" w:rsidR="003F0E25" w:rsidRPr="00697F34" w:rsidRDefault="003F0E25" w:rsidP="002F7F2E"/>
        </w:tc>
      </w:tr>
    </w:tbl>
    <w:p w14:paraId="14D4C391" w14:textId="77777777" w:rsidR="00EF7852" w:rsidRPr="00697F34" w:rsidRDefault="00EF7852" w:rsidP="00EF7852"/>
    <w:p w14:paraId="7EFB1A31" w14:textId="10536703" w:rsidR="00EF7852" w:rsidRPr="003F0E25" w:rsidRDefault="00EF7852" w:rsidP="00EF7852">
      <w:pPr>
        <w:rPr>
          <w:b/>
          <w:bCs/>
        </w:rPr>
      </w:pPr>
      <w:r w:rsidRPr="00697F34">
        <w:rPr>
          <w:b/>
          <w:bCs/>
        </w:rPr>
        <w:t>2</w:t>
      </w:r>
      <w:r w:rsidR="00CF7984" w:rsidRPr="00697F34">
        <w:rPr>
          <w:b/>
          <w:bCs/>
        </w:rPr>
        <w:t>7</w:t>
      </w:r>
      <w:r w:rsidRPr="00697F34">
        <w:rPr>
          <w:b/>
          <w:bCs/>
        </w:rPr>
        <w:t xml:space="preserve">. Please confirm which supervisory workshops the Supervisor (2) has attended </w:t>
      </w:r>
      <w:r w:rsidR="00533025" w:rsidRPr="00697F34">
        <w:rPr>
          <w:b/>
          <w:bCs/>
          <w:color w:val="FF0000"/>
          <w:u w:color="FF0000"/>
        </w:rPr>
        <w:t>*</w:t>
      </w:r>
    </w:p>
    <w:p w14:paraId="0228B4F4" w14:textId="77777777" w:rsidR="00EF7852" w:rsidRPr="00697F34" w:rsidRDefault="00EF7852" w:rsidP="00EF7852">
      <w:r w:rsidRPr="00697F34">
        <w:t>Please select at most 2 options.</w:t>
      </w:r>
    </w:p>
    <w:p w14:paraId="6EB29E86" w14:textId="77777777" w:rsidR="00EF7852" w:rsidRPr="00697F34" w:rsidRDefault="00EF7852" w:rsidP="00EF78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EF7852" w:rsidRPr="00697F34" w14:paraId="20DF5849" w14:textId="77777777" w:rsidTr="00BE2C83">
        <w:tc>
          <w:tcPr>
            <w:tcW w:w="704" w:type="dxa"/>
          </w:tcPr>
          <w:p w14:paraId="55786920" w14:textId="77777777" w:rsidR="00EF7852" w:rsidRPr="00697F34" w:rsidRDefault="00EF7852"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0765D781" w14:textId="77777777" w:rsidR="00EF7852" w:rsidRPr="00697F34" w:rsidRDefault="00EF7852" w:rsidP="00BE2C83"/>
        </w:tc>
        <w:tc>
          <w:tcPr>
            <w:tcW w:w="6662" w:type="dxa"/>
          </w:tcPr>
          <w:p w14:paraId="69093266" w14:textId="77777777" w:rsidR="00EF7852" w:rsidRPr="00697F34" w:rsidRDefault="00CF7984" w:rsidP="00BE2C83">
            <w:r w:rsidRPr="00697F34">
              <w:t xml:space="preserve">Introduction to Doctoral Supervision: </w:t>
            </w:r>
            <w:r w:rsidR="00EF7852" w:rsidRPr="00697F34">
              <w:t>Pedagogy and Practice</w:t>
            </w:r>
          </w:p>
        </w:tc>
      </w:tr>
      <w:tr w:rsidR="00EF7852" w:rsidRPr="00697F34" w14:paraId="453218BE" w14:textId="77777777" w:rsidTr="00BE2C83">
        <w:tc>
          <w:tcPr>
            <w:tcW w:w="704" w:type="dxa"/>
          </w:tcPr>
          <w:p w14:paraId="334AAB35" w14:textId="77777777" w:rsidR="00EF7852" w:rsidRPr="00697F34" w:rsidRDefault="00EF7852"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5296DD0E" w14:textId="77777777" w:rsidR="00EF7852" w:rsidRPr="00697F34" w:rsidRDefault="00EF7852" w:rsidP="00BE2C83"/>
        </w:tc>
        <w:tc>
          <w:tcPr>
            <w:tcW w:w="6662" w:type="dxa"/>
          </w:tcPr>
          <w:p w14:paraId="00AB42E6" w14:textId="77777777" w:rsidR="00EF7852" w:rsidRPr="00697F34" w:rsidRDefault="00CF7984" w:rsidP="00BE2C83">
            <w:r w:rsidRPr="00697F34">
              <w:t xml:space="preserve">PGR </w:t>
            </w:r>
            <w:r w:rsidR="00EF7852" w:rsidRPr="00697F34">
              <w:t>Supervis</w:t>
            </w:r>
            <w:r w:rsidRPr="00697F34">
              <w:t>ion</w:t>
            </w:r>
            <w:r w:rsidR="00EF7852" w:rsidRPr="00697F34">
              <w:t xml:space="preserve"> Masterclass</w:t>
            </w:r>
          </w:p>
        </w:tc>
      </w:tr>
      <w:tr w:rsidR="00EF7852" w:rsidRPr="00697F34" w14:paraId="593612FC" w14:textId="77777777" w:rsidTr="00BE2C83">
        <w:tc>
          <w:tcPr>
            <w:tcW w:w="704" w:type="dxa"/>
          </w:tcPr>
          <w:p w14:paraId="2DEC0ACA" w14:textId="77777777" w:rsidR="00EF7852" w:rsidRPr="00697F34" w:rsidRDefault="00EF7852" w:rsidP="00BE2C83">
            <w:r w:rsidRPr="00697F34">
              <w:fldChar w:fldCharType="begin">
                <w:ffData>
                  <w:name w:val=""/>
                  <w:enabled/>
                  <w:calcOnExit w:val="0"/>
                  <w:checkBox>
                    <w:sizeAuto/>
                    <w:default w:val="0"/>
                  </w:checkBox>
                </w:ffData>
              </w:fldChar>
            </w:r>
            <w:r w:rsidRPr="00697F34">
              <w:instrText xml:space="preserve"> FORMCHECKBOX </w:instrText>
            </w:r>
            <w:r w:rsidR="009F6615">
              <w:fldChar w:fldCharType="separate"/>
            </w:r>
            <w:r w:rsidRPr="00697F34">
              <w:fldChar w:fldCharType="end"/>
            </w:r>
          </w:p>
          <w:p w14:paraId="5366BD8D" w14:textId="77777777" w:rsidR="00EF7852" w:rsidRPr="00697F34" w:rsidRDefault="00EF7852" w:rsidP="00BE2C83"/>
        </w:tc>
        <w:tc>
          <w:tcPr>
            <w:tcW w:w="6662" w:type="dxa"/>
          </w:tcPr>
          <w:p w14:paraId="27829FB8" w14:textId="77777777" w:rsidR="00EF7852" w:rsidRPr="00697F34" w:rsidRDefault="00EF7852" w:rsidP="00BE2C83">
            <w:r w:rsidRPr="00697F34">
              <w:t>None of the above</w:t>
            </w:r>
          </w:p>
        </w:tc>
      </w:tr>
    </w:tbl>
    <w:p w14:paraId="0A832FC8" w14:textId="77777777" w:rsidR="00EF7852" w:rsidRPr="00697F34" w:rsidRDefault="00EF7852" w:rsidP="00EF7852"/>
    <w:p w14:paraId="7B8DE45B" w14:textId="7F7F593F" w:rsidR="00EF7852" w:rsidRPr="003F0E25" w:rsidRDefault="00EF7852">
      <w:pPr>
        <w:rPr>
          <w:b/>
          <w:bCs/>
        </w:rPr>
      </w:pPr>
      <w:r w:rsidRPr="00697F34">
        <w:rPr>
          <w:b/>
          <w:bCs/>
        </w:rPr>
        <w:t>2</w:t>
      </w:r>
      <w:r w:rsidR="00CF7984" w:rsidRPr="00697F34">
        <w:rPr>
          <w:b/>
          <w:bCs/>
        </w:rPr>
        <w:t>8</w:t>
      </w:r>
      <w:r w:rsidRPr="00697F34">
        <w:rPr>
          <w:b/>
          <w:bCs/>
        </w:rPr>
        <w:t>. Advisors</w:t>
      </w:r>
      <w:r w:rsidR="003F0E25">
        <w:rPr>
          <w:b/>
          <w:bCs/>
        </w:rPr>
        <w:t xml:space="preserve"> </w:t>
      </w:r>
      <w:r w:rsidR="003F0E25" w:rsidRPr="00697F34">
        <w:rPr>
          <w:color w:val="FF0000"/>
          <w:u w:color="FF0000"/>
        </w:rPr>
        <w:t>*</w:t>
      </w:r>
    </w:p>
    <w:p w14:paraId="0D7E6F3F" w14:textId="538FC51D" w:rsidR="00EF7852" w:rsidRPr="00697F34" w:rsidRDefault="00EF7852" w:rsidP="00EF7852">
      <w:r w:rsidRPr="00697F34">
        <w:t>Please add details here of any advisors or write N/A if you don’t have any</w:t>
      </w:r>
      <w:r w:rsidR="003F0E25">
        <w:t>.</w:t>
      </w:r>
      <w:r w:rsidR="00533025" w:rsidRPr="00697F34">
        <w:t xml:space="preserve"> </w:t>
      </w:r>
    </w:p>
    <w:p w14:paraId="467E84D9" w14:textId="77777777" w:rsidR="00EF7852" w:rsidRPr="00697F34" w:rsidRDefault="00EF7852" w:rsidP="00EF7852"/>
    <w:tbl>
      <w:tblPr>
        <w:tblStyle w:val="TableGrid"/>
        <w:tblW w:w="0" w:type="auto"/>
        <w:tblLook w:val="04A0" w:firstRow="1" w:lastRow="0" w:firstColumn="1" w:lastColumn="0" w:noHBand="0" w:noVBand="1"/>
      </w:tblPr>
      <w:tblGrid>
        <w:gridCol w:w="9628"/>
      </w:tblGrid>
      <w:tr w:rsidR="00C84C3D" w:rsidRPr="00697F34" w14:paraId="040F8EA6" w14:textId="77777777" w:rsidTr="002F7F2E">
        <w:tc>
          <w:tcPr>
            <w:tcW w:w="9628" w:type="dxa"/>
            <w:shd w:val="clear" w:color="auto" w:fill="auto"/>
          </w:tcPr>
          <w:p w14:paraId="0D22E09C" w14:textId="77777777" w:rsidR="00C84C3D" w:rsidRPr="00697F34" w:rsidRDefault="00C84C3D" w:rsidP="002F7F2E"/>
          <w:p w14:paraId="0E0F828A" w14:textId="77777777" w:rsidR="00C84C3D" w:rsidRPr="00697F34" w:rsidRDefault="00C84C3D" w:rsidP="002F7F2E"/>
        </w:tc>
      </w:tr>
    </w:tbl>
    <w:p w14:paraId="0AD47AFE" w14:textId="77777777" w:rsidR="00EF7852" w:rsidRPr="00697F34" w:rsidRDefault="00EF7852" w:rsidP="00EF7852"/>
    <w:p w14:paraId="147F1707" w14:textId="77777777" w:rsidR="001A12CA" w:rsidRPr="00697F34" w:rsidRDefault="001A12CA">
      <w:r w:rsidRPr="00697F34">
        <w:br w:type="page"/>
      </w:r>
    </w:p>
    <w:p w14:paraId="6AA31639" w14:textId="77777777" w:rsidR="00CF7984" w:rsidRDefault="00CF7984" w:rsidP="001A12CA">
      <w:pPr>
        <w:shd w:val="clear" w:color="auto" w:fill="DEEAF6" w:themeFill="accent5" w:themeFillTint="33"/>
        <w:rPr>
          <w:rStyle w:val="text-format-content"/>
          <w:b/>
          <w:bCs/>
          <w:sz w:val="24"/>
          <w:szCs w:val="24"/>
        </w:rPr>
      </w:pPr>
      <w:r>
        <w:rPr>
          <w:rStyle w:val="text-format-content"/>
          <w:b/>
          <w:bCs/>
          <w:sz w:val="24"/>
          <w:szCs w:val="24"/>
        </w:rPr>
        <w:lastRenderedPageBreak/>
        <w:t>SECTION 5</w:t>
      </w:r>
    </w:p>
    <w:p w14:paraId="0D9868C5" w14:textId="77777777" w:rsidR="00CF7984" w:rsidRDefault="00CF7984" w:rsidP="001A12CA">
      <w:pPr>
        <w:shd w:val="clear" w:color="auto" w:fill="DEEAF6" w:themeFill="accent5" w:themeFillTint="33"/>
        <w:rPr>
          <w:rStyle w:val="text-format-content"/>
          <w:b/>
          <w:bCs/>
          <w:sz w:val="24"/>
          <w:szCs w:val="24"/>
        </w:rPr>
      </w:pPr>
    </w:p>
    <w:p w14:paraId="2AF7FBCC" w14:textId="77777777" w:rsidR="00EF7852" w:rsidRPr="004B2299" w:rsidRDefault="00EF7852" w:rsidP="001A12CA">
      <w:pPr>
        <w:shd w:val="clear" w:color="auto" w:fill="DEEAF6" w:themeFill="accent5" w:themeFillTint="33"/>
        <w:rPr>
          <w:rStyle w:val="text-format-content"/>
          <w:b/>
          <w:bCs/>
          <w:sz w:val="24"/>
          <w:szCs w:val="24"/>
        </w:rPr>
      </w:pPr>
      <w:r w:rsidRPr="004B2299">
        <w:rPr>
          <w:rStyle w:val="text-format-content"/>
          <w:b/>
          <w:bCs/>
          <w:sz w:val="24"/>
          <w:szCs w:val="24"/>
        </w:rPr>
        <w:t>Research Ethics and Governance for your Project</w:t>
      </w:r>
    </w:p>
    <w:p w14:paraId="06839DB9" w14:textId="77777777" w:rsidR="00EF7852" w:rsidRPr="003F0E25" w:rsidRDefault="00EF7852" w:rsidP="00EF7852">
      <w:pPr>
        <w:rPr>
          <w:rFonts w:ascii="Times New Roman" w:hAnsi="Times New Roman" w:cs="Times New Roman"/>
        </w:rPr>
      </w:pPr>
    </w:p>
    <w:p w14:paraId="70E024B2" w14:textId="77777777" w:rsidR="003F0E25" w:rsidRDefault="00EF7852" w:rsidP="00EF7852">
      <w:r w:rsidRPr="003F0E25">
        <w:rPr>
          <w:rStyle w:val="text-format-content"/>
        </w:rPr>
        <w:t xml:space="preserve">You </w:t>
      </w:r>
      <w:r w:rsidRPr="003F0E25">
        <w:rPr>
          <w:rStyle w:val="text-format-content"/>
          <w:b/>
          <w:bCs/>
        </w:rPr>
        <w:t>must</w:t>
      </w:r>
      <w:r w:rsidRPr="003F0E25">
        <w:rPr>
          <w:rStyle w:val="text-format-content"/>
        </w:rPr>
        <w:t xml:space="preserve"> familiarise yourself with the UWE Bristol's Research Ethics policies and procedures, see:</w:t>
      </w:r>
      <w:r w:rsidRPr="003F0E25">
        <w:br/>
      </w:r>
      <w:hyperlink r:id="rId13" w:anchor="part2" w:tgtFrame="_blank" w:history="1">
        <w:r w:rsidRPr="003F0E25">
          <w:rPr>
            <w:rStyle w:val="Hyperlink"/>
          </w:rPr>
          <w:t>https://intranet.uwe.ac.uk/tasks-guides/Guide/research-ethics-and-governance#part2</w:t>
        </w:r>
      </w:hyperlink>
      <w:r w:rsidR="003F0E25">
        <w:t>.</w:t>
      </w:r>
      <w:r w:rsidRPr="003F0E25">
        <w:t xml:space="preserve"> </w:t>
      </w:r>
    </w:p>
    <w:p w14:paraId="0246892B" w14:textId="381DF8D7" w:rsidR="00EF7852" w:rsidRPr="003F0E25" w:rsidRDefault="00EF7852" w:rsidP="00EF7852">
      <w:pPr>
        <w:rPr>
          <w:rStyle w:val="text-format-content"/>
        </w:rPr>
      </w:pPr>
      <w:r w:rsidRPr="003F0E25">
        <w:rPr>
          <w:rStyle w:val="text-format-content"/>
        </w:rPr>
        <w:t>You should also discuss ethics with your supervisory team.</w:t>
      </w:r>
      <w:r w:rsidR="00533025" w:rsidRPr="003F0E25">
        <w:rPr>
          <w:rStyle w:val="text-format-content"/>
        </w:rPr>
        <w:t xml:space="preserve"> </w:t>
      </w:r>
      <w:r w:rsidR="00533025" w:rsidRPr="003F0E25">
        <w:rPr>
          <w:color w:val="FF0000"/>
          <w:u w:color="FF0000"/>
        </w:rPr>
        <w:t>*</w:t>
      </w:r>
    </w:p>
    <w:p w14:paraId="6708EA9F" w14:textId="77777777" w:rsidR="00EF7852" w:rsidRPr="003F0E25" w:rsidRDefault="00EF7852" w:rsidP="00EF7852"/>
    <w:p w14:paraId="5C1DB1D9" w14:textId="2EEB2F22" w:rsidR="00EF7852" w:rsidRPr="003F0E25" w:rsidRDefault="00EF7852" w:rsidP="00EF7852">
      <w:r w:rsidRPr="003F0E25">
        <w:rPr>
          <w:rStyle w:val="text-format-content"/>
        </w:rPr>
        <w:t xml:space="preserve">If you answer </w:t>
      </w:r>
      <w:r w:rsidRPr="003F0E25">
        <w:rPr>
          <w:rStyle w:val="text-format-content"/>
          <w:b/>
          <w:bCs/>
        </w:rPr>
        <w:t>'Yes'</w:t>
      </w:r>
      <w:r w:rsidRPr="003F0E25">
        <w:rPr>
          <w:rStyle w:val="text-format-content"/>
        </w:rPr>
        <w:t xml:space="preserve"> to any of the questions below it is your responsibility to ensure that research ethics approval has been obtained</w:t>
      </w:r>
      <w:r w:rsidRPr="003F0E25">
        <w:rPr>
          <w:rStyle w:val="text-format-content"/>
          <w:b/>
          <w:bCs/>
        </w:rPr>
        <w:t xml:space="preserve"> before</w:t>
      </w:r>
      <w:r w:rsidRPr="003F0E25">
        <w:rPr>
          <w:rStyle w:val="text-format-content"/>
        </w:rPr>
        <w:t xml:space="preserve"> beginning your data collection.</w:t>
      </w:r>
      <w:r w:rsidR="003F0E25">
        <w:rPr>
          <w:rStyle w:val="text-format-content"/>
        </w:rPr>
        <w:t xml:space="preserve"> </w:t>
      </w:r>
      <w:r w:rsidRPr="003F0E25">
        <w:rPr>
          <w:rStyle w:val="text-format-content"/>
        </w:rPr>
        <w:t>Please discuss this with your Director of Studies.</w:t>
      </w:r>
    </w:p>
    <w:p w14:paraId="7A3CCBBD" w14:textId="77777777" w:rsidR="00EF7852" w:rsidRDefault="00EF7852" w:rsidP="00EF7852"/>
    <w:p w14:paraId="471DA810" w14:textId="77777777" w:rsidR="00C84C3D" w:rsidRPr="003F0E25" w:rsidRDefault="00C84C3D" w:rsidP="00EF7852"/>
    <w:p w14:paraId="69425C46" w14:textId="6DF82E43" w:rsidR="00EF7852" w:rsidRPr="003F0E25" w:rsidRDefault="00EF7852" w:rsidP="00EF7852">
      <w:pPr>
        <w:rPr>
          <w:b/>
          <w:bCs/>
          <w:color w:val="242424"/>
        </w:rPr>
      </w:pPr>
      <w:r w:rsidRPr="003F0E25">
        <w:rPr>
          <w:rStyle w:val="-hs-56"/>
          <w:b/>
          <w:bCs/>
          <w:color w:val="242424"/>
        </w:rPr>
        <w:t>2</w:t>
      </w:r>
      <w:r w:rsidR="00CF7984" w:rsidRPr="003F0E25">
        <w:rPr>
          <w:rStyle w:val="-hs-56"/>
          <w:b/>
          <w:bCs/>
          <w:color w:val="242424"/>
        </w:rPr>
        <w:t>9</w:t>
      </w:r>
      <w:r w:rsidRPr="003F0E25">
        <w:rPr>
          <w:rStyle w:val="-hs-56"/>
          <w:b/>
          <w:bCs/>
          <w:color w:val="242424"/>
        </w:rPr>
        <w:t xml:space="preserve">. </w:t>
      </w:r>
      <w:r w:rsidRPr="003F0E25">
        <w:rPr>
          <w:rStyle w:val="text-format-content"/>
          <w:b/>
          <w:bCs/>
          <w:color w:val="242424"/>
        </w:rPr>
        <w:t xml:space="preserve">Does your research involve human participants, their </w:t>
      </w:r>
      <w:r w:rsidR="008A4FF2" w:rsidRPr="003F0E25">
        <w:rPr>
          <w:rStyle w:val="text-format-content"/>
          <w:b/>
          <w:bCs/>
          <w:color w:val="242424"/>
        </w:rPr>
        <w:t>tissue,</w:t>
      </w:r>
      <w:r w:rsidRPr="003F0E25">
        <w:rPr>
          <w:rStyle w:val="text-format-content"/>
          <w:b/>
          <w:bCs/>
          <w:color w:val="242424"/>
        </w:rPr>
        <w:t xml:space="preserve"> or their data?</w:t>
      </w:r>
      <w:r w:rsidR="003F0E25" w:rsidRPr="003F0E25">
        <w:rPr>
          <w:color w:val="FF0000"/>
          <w:u w:color="FF0000"/>
        </w:rPr>
        <w:t xml:space="preserve"> *</w:t>
      </w:r>
    </w:p>
    <w:p w14:paraId="31DACC7C" w14:textId="7DFC03A3" w:rsidR="00EF7852" w:rsidRPr="003F0E25" w:rsidRDefault="00EF7852" w:rsidP="00EF7852">
      <w:pPr>
        <w:rPr>
          <w:color w:val="242424"/>
        </w:rPr>
      </w:pPr>
      <w:r w:rsidRPr="003F0E25">
        <w:rPr>
          <w:color w:val="242424"/>
        </w:rPr>
        <w:t xml:space="preserve">All research project involving human participants, their tissue or their data are subject to scrutiny by a Research Ethics Committee (REC).  </w:t>
      </w:r>
      <w:r w:rsidRPr="003F0E25">
        <w:rPr>
          <w:rStyle w:val="text-format-content"/>
          <w:color w:val="242424"/>
        </w:rPr>
        <w:t xml:space="preserve">If 'Yes', it is your responsibility to ensure that the research ethics approval has been obtained before beginning your data collection. Please familiarise yourself with UWE Bristol’s Research Ethics Policy and Procedures. </w:t>
      </w:r>
    </w:p>
    <w:p w14:paraId="31E38FD5" w14:textId="77777777" w:rsidR="00EF7852" w:rsidRPr="003F0E25" w:rsidRDefault="00EF7852" w:rsidP="00EF7852"/>
    <w:p w14:paraId="0211AF9B" w14:textId="77777777" w:rsidR="00EF7852" w:rsidRPr="003F0E25" w:rsidRDefault="00EF7852" w:rsidP="00EF78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EF7852" w:rsidRPr="003F0E25" w14:paraId="5E1ED526" w14:textId="77777777" w:rsidTr="00BE2C83">
        <w:tc>
          <w:tcPr>
            <w:tcW w:w="704" w:type="dxa"/>
          </w:tcPr>
          <w:p w14:paraId="7B8A7CE2" w14:textId="77777777" w:rsidR="00EF7852" w:rsidRPr="003F0E25" w:rsidRDefault="00EF7852" w:rsidP="00BE2C83">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0AE5F76C" w14:textId="77777777" w:rsidR="00EF7852" w:rsidRPr="003F0E25" w:rsidRDefault="00EF7852" w:rsidP="00BE2C83"/>
        </w:tc>
        <w:tc>
          <w:tcPr>
            <w:tcW w:w="6662" w:type="dxa"/>
          </w:tcPr>
          <w:p w14:paraId="3351A474" w14:textId="77777777" w:rsidR="00EF7852" w:rsidRPr="003F0E25" w:rsidRDefault="00EF7852" w:rsidP="00BE2C83">
            <w:r w:rsidRPr="003F0E25">
              <w:t>Yes</w:t>
            </w:r>
          </w:p>
        </w:tc>
      </w:tr>
      <w:tr w:rsidR="00EF7852" w:rsidRPr="003F0E25" w14:paraId="2B642414" w14:textId="77777777" w:rsidTr="00BE2C83">
        <w:tc>
          <w:tcPr>
            <w:tcW w:w="704" w:type="dxa"/>
          </w:tcPr>
          <w:p w14:paraId="5FE3F8EE" w14:textId="77777777" w:rsidR="00EF7852" w:rsidRPr="003F0E25" w:rsidRDefault="00EF7852" w:rsidP="00BE2C83">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47D1B267" w14:textId="77777777" w:rsidR="00EF7852" w:rsidRPr="003F0E25" w:rsidRDefault="00EF7852" w:rsidP="00BE2C83"/>
        </w:tc>
        <w:tc>
          <w:tcPr>
            <w:tcW w:w="6662" w:type="dxa"/>
          </w:tcPr>
          <w:p w14:paraId="52B6017E" w14:textId="77777777" w:rsidR="00EF7852" w:rsidRPr="003F0E25" w:rsidRDefault="00EF7852" w:rsidP="00BE2C83">
            <w:r w:rsidRPr="003F0E25">
              <w:t>No</w:t>
            </w:r>
          </w:p>
        </w:tc>
      </w:tr>
    </w:tbl>
    <w:p w14:paraId="3BC8DCEC" w14:textId="77777777" w:rsidR="00EF7852" w:rsidRDefault="00EF7852" w:rsidP="00EF7852"/>
    <w:p w14:paraId="23D0126B" w14:textId="4C3C65C4" w:rsidR="00CF7984" w:rsidRPr="003F0E25" w:rsidRDefault="00CF7984" w:rsidP="00CF7984">
      <w:pPr>
        <w:rPr>
          <w:rStyle w:val="-hs-56"/>
          <w:b/>
          <w:color w:val="242424"/>
        </w:rPr>
      </w:pPr>
      <w:r w:rsidRPr="003F0E25">
        <w:rPr>
          <w:rStyle w:val="-hs-56"/>
          <w:b/>
          <w:color w:val="242424"/>
        </w:rPr>
        <w:t>30.  Does your research involve animals or animal tissue?</w:t>
      </w:r>
      <w:r w:rsidR="00C84C3D">
        <w:rPr>
          <w:rStyle w:val="-hs-56"/>
          <w:b/>
          <w:color w:val="242424"/>
        </w:rPr>
        <w:t xml:space="preserve"> </w:t>
      </w:r>
      <w:r w:rsidR="00C84C3D" w:rsidRPr="003F0E25">
        <w:rPr>
          <w:color w:val="FF0000"/>
          <w:u w:color="FF0000"/>
        </w:rPr>
        <w:t>*</w:t>
      </w:r>
    </w:p>
    <w:p w14:paraId="005F4DB2" w14:textId="4D32230C" w:rsidR="00CF7984" w:rsidRPr="003F0E25" w:rsidRDefault="00CF7984" w:rsidP="00CF7984">
      <w:pPr>
        <w:rPr>
          <w:color w:val="242424"/>
        </w:rPr>
      </w:pPr>
      <w:r w:rsidRPr="003F0E25">
        <w:rPr>
          <w:rStyle w:val="text-format-content"/>
          <w:color w:val="242424"/>
        </w:rPr>
        <w:t>If `</w:t>
      </w:r>
      <w:r w:rsidR="00C84C3D">
        <w:rPr>
          <w:rStyle w:val="text-format-content"/>
          <w:color w:val="242424"/>
        </w:rPr>
        <w:t>Y</w:t>
      </w:r>
      <w:r w:rsidR="00C84C3D" w:rsidRPr="003F0E25">
        <w:rPr>
          <w:rStyle w:val="text-format-content"/>
          <w:color w:val="242424"/>
        </w:rPr>
        <w:t>es’,</w:t>
      </w:r>
      <w:r w:rsidRPr="003F0E25">
        <w:rPr>
          <w:rStyle w:val="text-format-content"/>
          <w:color w:val="242424"/>
        </w:rPr>
        <w:t xml:space="preserve"> your research will be subject to scrutiny by the Animal Welfare Ethics Sub-Committee</w:t>
      </w:r>
      <w:r w:rsidR="00C84C3D">
        <w:rPr>
          <w:rStyle w:val="text-format-content"/>
          <w:color w:val="242424"/>
        </w:rPr>
        <w:t>.</w:t>
      </w:r>
    </w:p>
    <w:p w14:paraId="63344954" w14:textId="77777777" w:rsidR="00CF7984" w:rsidRPr="003F0E25" w:rsidRDefault="00CF7984" w:rsidP="00CF79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CF7984" w:rsidRPr="003F0E25" w14:paraId="02AC793E" w14:textId="77777777" w:rsidTr="009E3A68">
        <w:tc>
          <w:tcPr>
            <w:tcW w:w="704" w:type="dxa"/>
          </w:tcPr>
          <w:p w14:paraId="67EE0709" w14:textId="77777777" w:rsidR="00CF7984" w:rsidRPr="003F0E25" w:rsidRDefault="00CF7984" w:rsidP="009E3A68">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3190E599" w14:textId="77777777" w:rsidR="00CF7984" w:rsidRPr="003F0E25" w:rsidRDefault="00CF7984" w:rsidP="009E3A68"/>
        </w:tc>
        <w:tc>
          <w:tcPr>
            <w:tcW w:w="6662" w:type="dxa"/>
          </w:tcPr>
          <w:p w14:paraId="1EC4E5B1" w14:textId="77777777" w:rsidR="00CF7984" w:rsidRPr="003F0E25" w:rsidRDefault="00CF7984" w:rsidP="009E3A68">
            <w:r w:rsidRPr="003F0E25">
              <w:t>Yes</w:t>
            </w:r>
          </w:p>
        </w:tc>
      </w:tr>
      <w:tr w:rsidR="00CF7984" w:rsidRPr="003F0E25" w14:paraId="152262AE" w14:textId="77777777" w:rsidTr="009E3A68">
        <w:tc>
          <w:tcPr>
            <w:tcW w:w="704" w:type="dxa"/>
          </w:tcPr>
          <w:p w14:paraId="2DB3ED02" w14:textId="77777777" w:rsidR="00CF7984" w:rsidRPr="003F0E25" w:rsidRDefault="00CF7984" w:rsidP="009E3A68">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6A982305" w14:textId="77777777" w:rsidR="00CF7984" w:rsidRPr="003F0E25" w:rsidRDefault="00CF7984" w:rsidP="009E3A68"/>
        </w:tc>
        <w:tc>
          <w:tcPr>
            <w:tcW w:w="6662" w:type="dxa"/>
          </w:tcPr>
          <w:p w14:paraId="6984579F" w14:textId="77777777" w:rsidR="00CF7984" w:rsidRPr="003F0E25" w:rsidRDefault="00CF7984" w:rsidP="009E3A68">
            <w:r w:rsidRPr="003F0E25">
              <w:t>No</w:t>
            </w:r>
          </w:p>
        </w:tc>
      </w:tr>
    </w:tbl>
    <w:p w14:paraId="6330609C" w14:textId="77777777" w:rsidR="00CF7984" w:rsidRPr="003F0E25" w:rsidRDefault="00CF7984" w:rsidP="00CF7984"/>
    <w:p w14:paraId="7F6C4ED5" w14:textId="61F85FBD" w:rsidR="00EF7852" w:rsidRPr="00C84C3D" w:rsidRDefault="00CF7984">
      <w:pPr>
        <w:rPr>
          <w:b/>
          <w:bCs/>
        </w:rPr>
      </w:pPr>
      <w:r w:rsidRPr="003F0E25">
        <w:rPr>
          <w:b/>
          <w:bCs/>
        </w:rPr>
        <w:t>31</w:t>
      </w:r>
      <w:r w:rsidR="00EF7852" w:rsidRPr="003F0E25">
        <w:rPr>
          <w:b/>
          <w:bCs/>
        </w:rPr>
        <w:t xml:space="preserve">. </w:t>
      </w:r>
      <w:bookmarkStart w:id="5" w:name="_Hlk150943207"/>
      <w:r w:rsidR="00EF7852" w:rsidRPr="003F0E25">
        <w:rPr>
          <w:b/>
          <w:bCs/>
        </w:rPr>
        <w:t xml:space="preserve">Does your research involve patients in the National Health Services (NHS)? </w:t>
      </w:r>
      <w:bookmarkEnd w:id="5"/>
      <w:r w:rsidR="00533025" w:rsidRPr="003F0E25">
        <w:rPr>
          <w:b/>
          <w:bCs/>
          <w:color w:val="FF0000"/>
          <w:u w:color="FF0000"/>
        </w:rPr>
        <w:t>*</w:t>
      </w:r>
    </w:p>
    <w:p w14:paraId="79193703" w14:textId="77777777" w:rsidR="00EF7852" w:rsidRPr="003F0E25" w:rsidRDefault="00EF7852">
      <w:r w:rsidRPr="00054302">
        <w:t xml:space="preserve">If 'Yes', you will need NHS REC approval. Please see the National Research Ethics Service (NRES) website for information. </w:t>
      </w:r>
      <w:bookmarkStart w:id="6" w:name="_Hlk150944054"/>
      <w:r w:rsidRPr="00054302">
        <w:t>Any student conducting research in the NHS must have at least one supervisor with an appropriate NHS background Health Research Authority</w:t>
      </w:r>
      <w:bookmarkEnd w:id="6"/>
      <w:r w:rsidRPr="00054302">
        <w:t>.</w:t>
      </w:r>
    </w:p>
    <w:p w14:paraId="5760752F" w14:textId="77777777" w:rsidR="00752CAA" w:rsidRPr="003F0E25" w:rsidRDefault="00752CAA" w:rsidP="00752C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752CAA" w:rsidRPr="003F0E25" w14:paraId="1E683D15" w14:textId="77777777" w:rsidTr="00BE2C83">
        <w:tc>
          <w:tcPr>
            <w:tcW w:w="704" w:type="dxa"/>
          </w:tcPr>
          <w:p w14:paraId="2A7C7919" w14:textId="77777777" w:rsidR="00752CAA" w:rsidRPr="003F0E25" w:rsidRDefault="00752CAA" w:rsidP="00BE2C83">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043E7294" w14:textId="77777777" w:rsidR="00752CAA" w:rsidRPr="003F0E25" w:rsidRDefault="00752CAA" w:rsidP="00BE2C83"/>
        </w:tc>
        <w:tc>
          <w:tcPr>
            <w:tcW w:w="6662" w:type="dxa"/>
          </w:tcPr>
          <w:p w14:paraId="6ABE379C" w14:textId="77777777" w:rsidR="00752CAA" w:rsidRPr="003F0E25" w:rsidRDefault="00752CAA" w:rsidP="00BE2C83">
            <w:r w:rsidRPr="003F0E25">
              <w:t>Yes</w:t>
            </w:r>
          </w:p>
        </w:tc>
      </w:tr>
      <w:tr w:rsidR="00752CAA" w:rsidRPr="003F0E25" w14:paraId="3844ABEB" w14:textId="77777777" w:rsidTr="00BE2C83">
        <w:tc>
          <w:tcPr>
            <w:tcW w:w="704" w:type="dxa"/>
          </w:tcPr>
          <w:p w14:paraId="1FFC0734" w14:textId="77777777" w:rsidR="00752CAA" w:rsidRPr="003F0E25" w:rsidRDefault="00752CAA" w:rsidP="00BE2C83">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22AD0EB0" w14:textId="77777777" w:rsidR="00752CAA" w:rsidRPr="003F0E25" w:rsidRDefault="00752CAA" w:rsidP="00BE2C83"/>
        </w:tc>
        <w:tc>
          <w:tcPr>
            <w:tcW w:w="6662" w:type="dxa"/>
          </w:tcPr>
          <w:p w14:paraId="641943A3" w14:textId="77777777" w:rsidR="00752CAA" w:rsidRPr="003F0E25" w:rsidRDefault="00752CAA" w:rsidP="00BE2C83">
            <w:r w:rsidRPr="003F0E25">
              <w:t>No</w:t>
            </w:r>
          </w:p>
        </w:tc>
      </w:tr>
    </w:tbl>
    <w:p w14:paraId="3D8418D5" w14:textId="77777777" w:rsidR="00752CAA" w:rsidRPr="003F0E25" w:rsidRDefault="00752CAA" w:rsidP="00752CAA"/>
    <w:p w14:paraId="0EEC9D65" w14:textId="59CF520F" w:rsidR="00752CAA" w:rsidRPr="00054302" w:rsidRDefault="00752CAA">
      <w:pPr>
        <w:rPr>
          <w:b/>
          <w:bCs/>
        </w:rPr>
      </w:pPr>
      <w:r w:rsidRPr="003F0E25">
        <w:rPr>
          <w:b/>
          <w:bCs/>
        </w:rPr>
        <w:t>3</w:t>
      </w:r>
      <w:r w:rsidR="00CF7984" w:rsidRPr="003F0E25">
        <w:rPr>
          <w:b/>
          <w:bCs/>
        </w:rPr>
        <w:t>2</w:t>
      </w:r>
      <w:r w:rsidRPr="003F0E25">
        <w:rPr>
          <w:b/>
          <w:bCs/>
        </w:rPr>
        <w:t xml:space="preserve">. </w:t>
      </w:r>
      <w:r w:rsidR="00802718" w:rsidRPr="003F0E25">
        <w:rPr>
          <w:b/>
          <w:bCs/>
        </w:rPr>
        <w:t xml:space="preserve"> </w:t>
      </w:r>
      <w:r w:rsidRPr="003F0E25">
        <w:rPr>
          <w:b/>
          <w:bCs/>
        </w:rPr>
        <w:t xml:space="preserve">Does your research involve NHS staff, data or premises and/or fall within the scope of the Department of Health Research Governance Framework for Health and Social Care Research? </w:t>
      </w:r>
      <w:r w:rsidR="00533025" w:rsidRPr="003F0E25">
        <w:rPr>
          <w:b/>
          <w:bCs/>
          <w:color w:val="FF0000"/>
          <w:u w:color="FF0000"/>
        </w:rPr>
        <w:t>*</w:t>
      </w:r>
    </w:p>
    <w:p w14:paraId="265EE9A9" w14:textId="1777563C" w:rsidR="00752CAA" w:rsidRPr="003F0E25" w:rsidRDefault="00752CAA" w:rsidP="00752CAA">
      <w:r w:rsidRPr="003F0E25">
        <w:t>If 'Yes', your research may be subject to Research Governance approval.</w:t>
      </w:r>
      <w:r w:rsidR="00533025" w:rsidRPr="003F0E25">
        <w:t xml:space="preserve"> </w:t>
      </w:r>
      <w:r w:rsidRPr="003F0E25">
        <w:t>Any student conducting research in the NHS must have at least one supervisor with an appropriate NHS background.</w:t>
      </w:r>
    </w:p>
    <w:p w14:paraId="2236B431" w14:textId="77777777" w:rsidR="00752CAA" w:rsidRPr="003F0E25" w:rsidRDefault="00752CAA" w:rsidP="00752C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752CAA" w:rsidRPr="003F0E25" w14:paraId="413ABACA" w14:textId="77777777" w:rsidTr="00BE2C83">
        <w:tc>
          <w:tcPr>
            <w:tcW w:w="704" w:type="dxa"/>
          </w:tcPr>
          <w:p w14:paraId="27AB6D55" w14:textId="77777777" w:rsidR="00752CAA" w:rsidRPr="003F0E25" w:rsidRDefault="00752CAA" w:rsidP="00BE2C83">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768E0BD3" w14:textId="77777777" w:rsidR="00752CAA" w:rsidRPr="003F0E25" w:rsidRDefault="00752CAA" w:rsidP="00BE2C83"/>
        </w:tc>
        <w:tc>
          <w:tcPr>
            <w:tcW w:w="6662" w:type="dxa"/>
          </w:tcPr>
          <w:p w14:paraId="42689576" w14:textId="77777777" w:rsidR="00752CAA" w:rsidRPr="003F0E25" w:rsidRDefault="00752CAA" w:rsidP="00BE2C83">
            <w:r w:rsidRPr="003F0E25">
              <w:t>Yes</w:t>
            </w:r>
          </w:p>
        </w:tc>
      </w:tr>
      <w:tr w:rsidR="00752CAA" w:rsidRPr="003F0E25" w14:paraId="6BE07E99" w14:textId="77777777" w:rsidTr="00BE2C83">
        <w:tc>
          <w:tcPr>
            <w:tcW w:w="704" w:type="dxa"/>
          </w:tcPr>
          <w:p w14:paraId="051CB8F2" w14:textId="77777777" w:rsidR="00752CAA" w:rsidRPr="003F0E25" w:rsidRDefault="00752CAA" w:rsidP="00BE2C83">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39EFBC0F" w14:textId="77777777" w:rsidR="00752CAA" w:rsidRPr="003F0E25" w:rsidRDefault="00752CAA" w:rsidP="00BE2C83"/>
        </w:tc>
        <w:tc>
          <w:tcPr>
            <w:tcW w:w="6662" w:type="dxa"/>
          </w:tcPr>
          <w:p w14:paraId="3D0E625E" w14:textId="77777777" w:rsidR="00752CAA" w:rsidRPr="003F0E25" w:rsidRDefault="00752CAA" w:rsidP="00BE2C83">
            <w:r w:rsidRPr="003F0E25">
              <w:t>No</w:t>
            </w:r>
          </w:p>
        </w:tc>
      </w:tr>
    </w:tbl>
    <w:p w14:paraId="1E65943E" w14:textId="77777777" w:rsidR="00752CAA" w:rsidRPr="003F0E25" w:rsidRDefault="00752CAA" w:rsidP="00752CAA"/>
    <w:p w14:paraId="7F9AB675" w14:textId="107DB892" w:rsidR="00752CAA" w:rsidRPr="003F0E25" w:rsidRDefault="00752CAA" w:rsidP="00752CAA">
      <w:r w:rsidRPr="003F0E25">
        <w:rPr>
          <w:b/>
        </w:rPr>
        <w:lastRenderedPageBreak/>
        <w:t>3</w:t>
      </w:r>
      <w:r w:rsidR="00802718" w:rsidRPr="003F0E25">
        <w:rPr>
          <w:b/>
        </w:rPr>
        <w:t>3</w:t>
      </w:r>
      <w:r w:rsidRPr="003F0E25">
        <w:rPr>
          <w:b/>
        </w:rPr>
        <w:t xml:space="preserve">. </w:t>
      </w:r>
      <w:bookmarkStart w:id="7" w:name="_Hlk150943225"/>
      <w:r w:rsidRPr="003F0E25">
        <w:rPr>
          <w:b/>
        </w:rPr>
        <w:t>Does your research involve people under the age of 18 years, or adults who (or might become) vulnerable?</w:t>
      </w:r>
      <w:r w:rsidRPr="003F0E25">
        <w:t xml:space="preserve"> </w:t>
      </w:r>
      <w:bookmarkEnd w:id="7"/>
      <w:r w:rsidR="00533025" w:rsidRPr="003F0E25">
        <w:rPr>
          <w:color w:val="FF0000"/>
          <w:u w:color="FF0000"/>
        </w:rPr>
        <w:t>*</w:t>
      </w:r>
    </w:p>
    <w:p w14:paraId="6D56B4F1" w14:textId="2A9A6ADF" w:rsidR="00802718" w:rsidRDefault="00752CAA" w:rsidP="00752CAA">
      <w:r w:rsidRPr="003F0E25">
        <w:t xml:space="preserve">If 'Yes', please familiarise yourself with UWE Bristol’s guidance on </w:t>
      </w:r>
      <w:hyperlink r:id="rId14" w:history="1">
        <w:r w:rsidRPr="00F544FA">
          <w:rPr>
            <w:rStyle w:val="Hyperlink"/>
          </w:rPr>
          <w:t xml:space="preserve">research involving </w:t>
        </w:r>
        <w:r w:rsidR="00C84C3D" w:rsidRPr="00F544FA">
          <w:rPr>
            <w:rStyle w:val="Hyperlink"/>
          </w:rPr>
          <w:t>children</w:t>
        </w:r>
      </w:hyperlink>
      <w:r w:rsidR="00C84C3D" w:rsidRPr="003F0E25">
        <w:t xml:space="preserve"> and</w:t>
      </w:r>
      <w:r w:rsidRPr="003F0E25">
        <w:t xml:space="preserve"> contact your supervisor for further advice. </w:t>
      </w:r>
    </w:p>
    <w:p w14:paraId="6562C84A" w14:textId="77777777" w:rsidR="00C84C3D" w:rsidRPr="003F0E25" w:rsidRDefault="00C84C3D" w:rsidP="00752C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C84C3D" w:rsidRPr="003F0E25" w14:paraId="4B38058D" w14:textId="77777777" w:rsidTr="002F7F2E">
        <w:tc>
          <w:tcPr>
            <w:tcW w:w="704" w:type="dxa"/>
          </w:tcPr>
          <w:p w14:paraId="308CF36B" w14:textId="77777777" w:rsidR="00C84C3D" w:rsidRPr="003F0E25" w:rsidRDefault="00C84C3D" w:rsidP="002F7F2E">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2A632511" w14:textId="77777777" w:rsidR="00C84C3D" w:rsidRPr="003F0E25" w:rsidRDefault="00C84C3D" w:rsidP="002F7F2E"/>
        </w:tc>
        <w:tc>
          <w:tcPr>
            <w:tcW w:w="6662" w:type="dxa"/>
          </w:tcPr>
          <w:p w14:paraId="3891C4CF" w14:textId="77777777" w:rsidR="00C84C3D" w:rsidRPr="003F0E25" w:rsidRDefault="00C84C3D" w:rsidP="002F7F2E">
            <w:r w:rsidRPr="003F0E25">
              <w:t>Yes</w:t>
            </w:r>
          </w:p>
        </w:tc>
      </w:tr>
      <w:tr w:rsidR="00C84C3D" w:rsidRPr="003F0E25" w14:paraId="45ED7171" w14:textId="77777777" w:rsidTr="002F7F2E">
        <w:tc>
          <w:tcPr>
            <w:tcW w:w="704" w:type="dxa"/>
          </w:tcPr>
          <w:p w14:paraId="3F39CF95" w14:textId="77777777" w:rsidR="00C84C3D" w:rsidRPr="003F0E25" w:rsidRDefault="00C84C3D" w:rsidP="002F7F2E">
            <w:r w:rsidRPr="003F0E25">
              <w:fldChar w:fldCharType="begin">
                <w:ffData>
                  <w:name w:val=""/>
                  <w:enabled/>
                  <w:calcOnExit w:val="0"/>
                  <w:checkBox>
                    <w:sizeAuto/>
                    <w:default w:val="0"/>
                  </w:checkBox>
                </w:ffData>
              </w:fldChar>
            </w:r>
            <w:r w:rsidRPr="003F0E25">
              <w:instrText xml:space="preserve"> FORMCHECKBOX </w:instrText>
            </w:r>
            <w:r w:rsidR="009F6615">
              <w:fldChar w:fldCharType="separate"/>
            </w:r>
            <w:r w:rsidRPr="003F0E25">
              <w:fldChar w:fldCharType="end"/>
            </w:r>
          </w:p>
          <w:p w14:paraId="27DD6D68" w14:textId="77777777" w:rsidR="00C84C3D" w:rsidRPr="003F0E25" w:rsidRDefault="00C84C3D" w:rsidP="002F7F2E"/>
        </w:tc>
        <w:tc>
          <w:tcPr>
            <w:tcW w:w="6662" w:type="dxa"/>
          </w:tcPr>
          <w:p w14:paraId="74BB064B" w14:textId="77777777" w:rsidR="00C84C3D" w:rsidRPr="003F0E25" w:rsidRDefault="00C84C3D" w:rsidP="002F7F2E">
            <w:r w:rsidRPr="003F0E25">
              <w:t>No</w:t>
            </w:r>
          </w:p>
        </w:tc>
      </w:tr>
    </w:tbl>
    <w:p w14:paraId="326866EE" w14:textId="77777777" w:rsidR="00802718" w:rsidRPr="003F0E25" w:rsidRDefault="00802718">
      <w:r w:rsidRPr="003F0E25">
        <w:br w:type="page"/>
      </w:r>
    </w:p>
    <w:p w14:paraId="6A418928" w14:textId="77777777" w:rsidR="00752CAA" w:rsidRDefault="00752CAA" w:rsidP="00752CAA"/>
    <w:p w14:paraId="6F37B56B" w14:textId="77777777" w:rsidR="00802718" w:rsidRDefault="00802718" w:rsidP="001A12CA">
      <w:pPr>
        <w:shd w:val="clear" w:color="auto" w:fill="DEEAF6" w:themeFill="accent5" w:themeFillTint="33"/>
        <w:rPr>
          <w:b/>
          <w:bCs/>
          <w:sz w:val="24"/>
          <w:szCs w:val="24"/>
        </w:rPr>
      </w:pPr>
      <w:r>
        <w:rPr>
          <w:b/>
          <w:bCs/>
          <w:sz w:val="24"/>
          <w:szCs w:val="24"/>
        </w:rPr>
        <w:t>SECTION 6</w:t>
      </w:r>
    </w:p>
    <w:p w14:paraId="4737CDAB" w14:textId="77777777" w:rsidR="00802718" w:rsidRDefault="00802718" w:rsidP="001A12CA">
      <w:pPr>
        <w:shd w:val="clear" w:color="auto" w:fill="DEEAF6" w:themeFill="accent5" w:themeFillTint="33"/>
        <w:rPr>
          <w:b/>
          <w:bCs/>
          <w:sz w:val="24"/>
          <w:szCs w:val="24"/>
        </w:rPr>
      </w:pPr>
    </w:p>
    <w:p w14:paraId="42DA0671" w14:textId="77777777" w:rsidR="00752CAA" w:rsidRPr="004B2299" w:rsidRDefault="00752CAA" w:rsidP="001A12CA">
      <w:pPr>
        <w:shd w:val="clear" w:color="auto" w:fill="DEEAF6" w:themeFill="accent5" w:themeFillTint="33"/>
        <w:rPr>
          <w:b/>
          <w:bCs/>
          <w:sz w:val="24"/>
          <w:szCs w:val="24"/>
        </w:rPr>
      </w:pPr>
      <w:r w:rsidRPr="004B2299">
        <w:rPr>
          <w:b/>
          <w:bCs/>
          <w:sz w:val="24"/>
          <w:szCs w:val="24"/>
        </w:rPr>
        <w:t>Management of your research and data</w:t>
      </w:r>
    </w:p>
    <w:p w14:paraId="4135F76A" w14:textId="77777777" w:rsidR="00752CAA" w:rsidRPr="00752CAA" w:rsidRDefault="00752CAA" w:rsidP="00752CAA"/>
    <w:p w14:paraId="41A12691" w14:textId="77777777" w:rsidR="00C84C3D" w:rsidRDefault="00C84C3D" w:rsidP="00752CAA">
      <w:pPr>
        <w:rPr>
          <w:b/>
          <w:bCs/>
        </w:rPr>
      </w:pPr>
    </w:p>
    <w:p w14:paraId="0C829F21" w14:textId="12B4C7FD" w:rsidR="004B2299" w:rsidRPr="006B2B31" w:rsidRDefault="00752CAA" w:rsidP="00752CAA">
      <w:pPr>
        <w:rPr>
          <w:b/>
          <w:bCs/>
        </w:rPr>
      </w:pPr>
      <w:r w:rsidRPr="00C84C3D">
        <w:rPr>
          <w:b/>
          <w:bCs/>
        </w:rPr>
        <w:t>3</w:t>
      </w:r>
      <w:r w:rsidR="00802718" w:rsidRPr="00C84C3D">
        <w:rPr>
          <w:b/>
          <w:bCs/>
        </w:rPr>
        <w:t>4</w:t>
      </w:r>
      <w:r w:rsidRPr="00C84C3D">
        <w:rPr>
          <w:b/>
          <w:bCs/>
        </w:rPr>
        <w:t xml:space="preserve">. </w:t>
      </w:r>
      <w:bookmarkStart w:id="8" w:name="_Hlk150945380"/>
      <w:r w:rsidRPr="00C84C3D">
        <w:rPr>
          <w:b/>
          <w:bCs/>
        </w:rPr>
        <w:t>Please confirm you have discussed a Research Data Management Plan (RDMP) with your Director of Studies</w:t>
      </w:r>
      <w:r w:rsidR="00533025" w:rsidRPr="00C84C3D">
        <w:rPr>
          <w:b/>
          <w:bCs/>
        </w:rPr>
        <w:t xml:space="preserve"> </w:t>
      </w:r>
      <w:bookmarkEnd w:id="8"/>
      <w:r w:rsidR="00533025" w:rsidRPr="00C84C3D">
        <w:rPr>
          <w:b/>
          <w:bCs/>
          <w:color w:val="FF0000"/>
          <w:u w:color="FF0000"/>
        </w:rPr>
        <w:t>*</w:t>
      </w:r>
    </w:p>
    <w:p w14:paraId="0A1F5F7A" w14:textId="1ED61914" w:rsidR="00752CAA" w:rsidRPr="00C84C3D" w:rsidRDefault="00752CAA" w:rsidP="00752CAA">
      <w:r w:rsidRPr="00C84C3D">
        <w:t xml:space="preserve">Further information can be found: </w:t>
      </w:r>
      <w:hyperlink r:id="rId15" w:tgtFrame="_blank" w:history="1">
        <w:r w:rsidRPr="00C84C3D">
          <w:rPr>
            <w:rStyle w:val="Hyperlink"/>
          </w:rPr>
          <w:t>https://intranet.uwe.ac.uk/tasks-guides/Guide/manage-your-research-data</w:t>
        </w:r>
      </w:hyperlink>
    </w:p>
    <w:p w14:paraId="709E7E6B" w14:textId="77777777" w:rsidR="00752CAA" w:rsidRPr="00C84C3D" w:rsidRDefault="00752CAA" w:rsidP="00752C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752CAA" w:rsidRPr="00C84C3D" w14:paraId="03601C4B" w14:textId="77777777" w:rsidTr="00BE2C83">
        <w:tc>
          <w:tcPr>
            <w:tcW w:w="704" w:type="dxa"/>
          </w:tcPr>
          <w:p w14:paraId="0B64CA6E" w14:textId="77777777" w:rsidR="00752CAA" w:rsidRPr="00C84C3D" w:rsidRDefault="00752CAA" w:rsidP="00BE2C83">
            <w:r w:rsidRPr="00C84C3D">
              <w:fldChar w:fldCharType="begin">
                <w:ffData>
                  <w:name w:val=""/>
                  <w:enabled/>
                  <w:calcOnExit w:val="0"/>
                  <w:checkBox>
                    <w:sizeAuto/>
                    <w:default w:val="0"/>
                  </w:checkBox>
                </w:ffData>
              </w:fldChar>
            </w:r>
            <w:r w:rsidRPr="00C84C3D">
              <w:instrText xml:space="preserve"> FORMCHECKBOX </w:instrText>
            </w:r>
            <w:r w:rsidR="009F6615">
              <w:fldChar w:fldCharType="separate"/>
            </w:r>
            <w:r w:rsidRPr="00C84C3D">
              <w:fldChar w:fldCharType="end"/>
            </w:r>
          </w:p>
          <w:p w14:paraId="34B6A5AB" w14:textId="77777777" w:rsidR="00752CAA" w:rsidRPr="00C84C3D" w:rsidRDefault="00752CAA" w:rsidP="00BE2C83"/>
        </w:tc>
        <w:tc>
          <w:tcPr>
            <w:tcW w:w="6662" w:type="dxa"/>
          </w:tcPr>
          <w:p w14:paraId="5DFE6471" w14:textId="77777777" w:rsidR="00752CAA" w:rsidRPr="00C84C3D" w:rsidRDefault="00752CAA" w:rsidP="00BE2C83">
            <w:r w:rsidRPr="00C84C3D">
              <w:t>Yes</w:t>
            </w:r>
          </w:p>
        </w:tc>
      </w:tr>
      <w:tr w:rsidR="00752CAA" w:rsidRPr="00C84C3D" w14:paraId="46E4E5E3" w14:textId="77777777" w:rsidTr="00BE2C83">
        <w:tc>
          <w:tcPr>
            <w:tcW w:w="704" w:type="dxa"/>
          </w:tcPr>
          <w:p w14:paraId="192A298A" w14:textId="77777777" w:rsidR="00752CAA" w:rsidRPr="00C84C3D" w:rsidRDefault="00752CAA" w:rsidP="00BE2C83">
            <w:r w:rsidRPr="00C84C3D">
              <w:fldChar w:fldCharType="begin">
                <w:ffData>
                  <w:name w:val=""/>
                  <w:enabled/>
                  <w:calcOnExit w:val="0"/>
                  <w:checkBox>
                    <w:sizeAuto/>
                    <w:default w:val="0"/>
                  </w:checkBox>
                </w:ffData>
              </w:fldChar>
            </w:r>
            <w:r w:rsidRPr="00C84C3D">
              <w:instrText xml:space="preserve"> FORMCHECKBOX </w:instrText>
            </w:r>
            <w:r w:rsidR="009F6615">
              <w:fldChar w:fldCharType="separate"/>
            </w:r>
            <w:r w:rsidRPr="00C84C3D">
              <w:fldChar w:fldCharType="end"/>
            </w:r>
          </w:p>
          <w:p w14:paraId="018840C5" w14:textId="77777777" w:rsidR="00752CAA" w:rsidRPr="00C84C3D" w:rsidRDefault="00752CAA" w:rsidP="00BE2C83"/>
        </w:tc>
        <w:tc>
          <w:tcPr>
            <w:tcW w:w="6662" w:type="dxa"/>
          </w:tcPr>
          <w:p w14:paraId="63296A6E" w14:textId="77777777" w:rsidR="00752CAA" w:rsidRPr="00C84C3D" w:rsidRDefault="00752CAA" w:rsidP="00BE2C83">
            <w:r w:rsidRPr="00C84C3D">
              <w:t>No</w:t>
            </w:r>
          </w:p>
        </w:tc>
      </w:tr>
    </w:tbl>
    <w:p w14:paraId="5654184B" w14:textId="77777777" w:rsidR="00752CAA" w:rsidRPr="00C84C3D" w:rsidRDefault="00752CAA" w:rsidP="00752CAA"/>
    <w:p w14:paraId="75315D1F" w14:textId="77777777" w:rsidR="00C84C3D" w:rsidRDefault="00C84C3D" w:rsidP="00752CAA">
      <w:pPr>
        <w:rPr>
          <w:b/>
        </w:rPr>
      </w:pPr>
    </w:p>
    <w:p w14:paraId="7334E57C" w14:textId="5E516F8D" w:rsidR="00752CAA" w:rsidRPr="00C84C3D" w:rsidRDefault="00752CAA" w:rsidP="00752CAA">
      <w:pPr>
        <w:rPr>
          <w:b/>
        </w:rPr>
      </w:pPr>
      <w:r w:rsidRPr="00C84C3D">
        <w:rPr>
          <w:b/>
        </w:rPr>
        <w:t>3</w:t>
      </w:r>
      <w:r w:rsidR="00802718" w:rsidRPr="00C84C3D">
        <w:rPr>
          <w:b/>
        </w:rPr>
        <w:t>5</w:t>
      </w:r>
      <w:r w:rsidRPr="00C84C3D">
        <w:rPr>
          <w:b/>
        </w:rPr>
        <w:t>. If you have an RDMP number please include it here:</w:t>
      </w:r>
    </w:p>
    <w:p w14:paraId="4F54C9FF" w14:textId="77777777" w:rsidR="00752CAA" w:rsidRPr="00C84C3D" w:rsidRDefault="00752CAA" w:rsidP="00752CAA"/>
    <w:tbl>
      <w:tblPr>
        <w:tblStyle w:val="TableGrid"/>
        <w:tblW w:w="0" w:type="auto"/>
        <w:tblLook w:val="04A0" w:firstRow="1" w:lastRow="0" w:firstColumn="1" w:lastColumn="0" w:noHBand="0" w:noVBand="1"/>
      </w:tblPr>
      <w:tblGrid>
        <w:gridCol w:w="9628"/>
      </w:tblGrid>
      <w:tr w:rsidR="00C84C3D" w:rsidRPr="00697F34" w14:paraId="3DD262EC" w14:textId="77777777" w:rsidTr="002F7F2E">
        <w:tc>
          <w:tcPr>
            <w:tcW w:w="9628" w:type="dxa"/>
            <w:shd w:val="clear" w:color="auto" w:fill="auto"/>
          </w:tcPr>
          <w:p w14:paraId="0EA1C2BE" w14:textId="77777777" w:rsidR="00C84C3D" w:rsidRPr="00697F34" w:rsidRDefault="00C84C3D" w:rsidP="002F7F2E"/>
          <w:p w14:paraId="6EB8AD04" w14:textId="77777777" w:rsidR="00C84C3D" w:rsidRPr="00697F34" w:rsidRDefault="00C84C3D" w:rsidP="002F7F2E"/>
        </w:tc>
      </w:tr>
    </w:tbl>
    <w:p w14:paraId="3704609B" w14:textId="77777777" w:rsidR="00752CAA" w:rsidRDefault="00752CAA" w:rsidP="00752CAA"/>
    <w:p w14:paraId="1C4E9D9D" w14:textId="77777777" w:rsidR="00C84C3D" w:rsidRPr="00C84C3D" w:rsidRDefault="00C84C3D" w:rsidP="00752CAA"/>
    <w:p w14:paraId="3DFADF3E" w14:textId="5D742FA0" w:rsidR="00752CAA" w:rsidRPr="00C84C3D" w:rsidRDefault="00752CAA" w:rsidP="00752CAA">
      <w:pPr>
        <w:rPr>
          <w:b/>
          <w:bCs/>
        </w:rPr>
      </w:pPr>
      <w:r w:rsidRPr="00C84C3D">
        <w:rPr>
          <w:b/>
          <w:bCs/>
        </w:rPr>
        <w:t>3</w:t>
      </w:r>
      <w:r w:rsidR="00802718" w:rsidRPr="00C84C3D">
        <w:rPr>
          <w:b/>
          <w:bCs/>
        </w:rPr>
        <w:t>6</w:t>
      </w:r>
      <w:r w:rsidRPr="00C84C3D">
        <w:rPr>
          <w:b/>
          <w:bCs/>
        </w:rPr>
        <w:t>. Please confirm you have discussed Intellectual Property (IP) with your Director of Studies</w:t>
      </w:r>
      <w:r w:rsidR="00533025" w:rsidRPr="00C84C3D">
        <w:rPr>
          <w:b/>
          <w:bCs/>
        </w:rPr>
        <w:t xml:space="preserve"> </w:t>
      </w:r>
      <w:r w:rsidR="00533025" w:rsidRPr="00C84C3D">
        <w:rPr>
          <w:b/>
          <w:bCs/>
          <w:color w:val="FF0000"/>
          <w:u w:color="FF0000"/>
        </w:rPr>
        <w:t>*</w:t>
      </w:r>
    </w:p>
    <w:p w14:paraId="5C532B8F" w14:textId="77777777" w:rsidR="00752CAA" w:rsidRPr="00C84C3D" w:rsidRDefault="00752CAA" w:rsidP="00752CAA"/>
    <w:p w14:paraId="7DBAE536" w14:textId="77777777" w:rsidR="00752CAA" w:rsidRPr="00C84C3D" w:rsidRDefault="00752CAA" w:rsidP="00752CAA">
      <w:r w:rsidRPr="00C84C3D">
        <w:t xml:space="preserve">Further information can be found: </w:t>
      </w:r>
      <w:hyperlink r:id="rId16" w:tgtFrame="_blank" w:history="1">
        <w:r w:rsidRPr="00C84C3D">
          <w:rPr>
            <w:rStyle w:val="Hyperlink"/>
          </w:rPr>
          <w:t>https://www.uwe.ac.uk/-/media/uwe/documents/business/intellectual-property-and-research.pdf</w:t>
        </w:r>
      </w:hyperlink>
    </w:p>
    <w:p w14:paraId="05F847C6" w14:textId="77777777" w:rsidR="00752CAA" w:rsidRPr="00C84C3D" w:rsidRDefault="00752CAA" w:rsidP="00752C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752CAA" w:rsidRPr="00C84C3D" w14:paraId="3F14C92E" w14:textId="77777777" w:rsidTr="00BE2C83">
        <w:tc>
          <w:tcPr>
            <w:tcW w:w="704" w:type="dxa"/>
          </w:tcPr>
          <w:p w14:paraId="20E633D9" w14:textId="77777777" w:rsidR="00752CAA" w:rsidRPr="00C84C3D" w:rsidRDefault="00752CAA" w:rsidP="00BE2C83">
            <w:r w:rsidRPr="00C84C3D">
              <w:fldChar w:fldCharType="begin">
                <w:ffData>
                  <w:name w:val=""/>
                  <w:enabled/>
                  <w:calcOnExit w:val="0"/>
                  <w:checkBox>
                    <w:sizeAuto/>
                    <w:default w:val="0"/>
                  </w:checkBox>
                </w:ffData>
              </w:fldChar>
            </w:r>
            <w:r w:rsidRPr="00C84C3D">
              <w:instrText xml:space="preserve"> FORMCHECKBOX </w:instrText>
            </w:r>
            <w:r w:rsidR="009F6615">
              <w:fldChar w:fldCharType="separate"/>
            </w:r>
            <w:r w:rsidRPr="00C84C3D">
              <w:fldChar w:fldCharType="end"/>
            </w:r>
          </w:p>
          <w:p w14:paraId="3A5FD929" w14:textId="77777777" w:rsidR="00752CAA" w:rsidRPr="00C84C3D" w:rsidRDefault="00752CAA" w:rsidP="00BE2C83"/>
        </w:tc>
        <w:tc>
          <w:tcPr>
            <w:tcW w:w="6662" w:type="dxa"/>
          </w:tcPr>
          <w:p w14:paraId="0A1ABEC2" w14:textId="77777777" w:rsidR="00752CAA" w:rsidRPr="00C84C3D" w:rsidRDefault="00752CAA" w:rsidP="00BE2C83">
            <w:r w:rsidRPr="00C84C3D">
              <w:t>Yes</w:t>
            </w:r>
          </w:p>
        </w:tc>
      </w:tr>
      <w:tr w:rsidR="00752CAA" w:rsidRPr="00C84C3D" w14:paraId="619EDC3F" w14:textId="77777777" w:rsidTr="00BE2C83">
        <w:tc>
          <w:tcPr>
            <w:tcW w:w="704" w:type="dxa"/>
          </w:tcPr>
          <w:p w14:paraId="1B76C61A" w14:textId="77777777" w:rsidR="00752CAA" w:rsidRPr="00C84C3D" w:rsidRDefault="00752CAA" w:rsidP="00BE2C83">
            <w:r w:rsidRPr="00C84C3D">
              <w:fldChar w:fldCharType="begin">
                <w:ffData>
                  <w:name w:val=""/>
                  <w:enabled/>
                  <w:calcOnExit w:val="0"/>
                  <w:checkBox>
                    <w:sizeAuto/>
                    <w:default w:val="0"/>
                  </w:checkBox>
                </w:ffData>
              </w:fldChar>
            </w:r>
            <w:r w:rsidRPr="00C84C3D">
              <w:instrText xml:space="preserve"> FORMCHECKBOX </w:instrText>
            </w:r>
            <w:r w:rsidR="009F6615">
              <w:fldChar w:fldCharType="separate"/>
            </w:r>
            <w:r w:rsidRPr="00C84C3D">
              <w:fldChar w:fldCharType="end"/>
            </w:r>
          </w:p>
          <w:p w14:paraId="369A8580" w14:textId="77777777" w:rsidR="00752CAA" w:rsidRPr="00C84C3D" w:rsidRDefault="00752CAA" w:rsidP="00BE2C83"/>
        </w:tc>
        <w:tc>
          <w:tcPr>
            <w:tcW w:w="6662" w:type="dxa"/>
          </w:tcPr>
          <w:p w14:paraId="61003FDD" w14:textId="77777777" w:rsidR="00752CAA" w:rsidRPr="00C84C3D" w:rsidRDefault="00752CAA" w:rsidP="00BE2C83">
            <w:r w:rsidRPr="00C84C3D">
              <w:t>No</w:t>
            </w:r>
          </w:p>
        </w:tc>
      </w:tr>
    </w:tbl>
    <w:p w14:paraId="26744A5C" w14:textId="77777777" w:rsidR="00752CAA" w:rsidRDefault="00752CAA" w:rsidP="00752CAA"/>
    <w:p w14:paraId="6365CB88" w14:textId="77777777" w:rsidR="00C84C3D" w:rsidRPr="00C84C3D" w:rsidRDefault="00C84C3D" w:rsidP="00752CAA"/>
    <w:p w14:paraId="56556D5C" w14:textId="43B7A06F" w:rsidR="00802718" w:rsidRPr="00C84C3D" w:rsidRDefault="00802718" w:rsidP="00752CAA">
      <w:pPr>
        <w:rPr>
          <w:b/>
        </w:rPr>
      </w:pPr>
      <w:r w:rsidRPr="00C84C3D">
        <w:rPr>
          <w:b/>
        </w:rPr>
        <w:t>37. Please confirm whether you have a signed an IP agreement?</w:t>
      </w:r>
      <w:r w:rsidR="00DE5E0A">
        <w:rPr>
          <w:b/>
        </w:rPr>
        <w:t xml:space="preserve"> (if you do not need an IP agreement, please answer `no’.</w:t>
      </w:r>
    </w:p>
    <w:p w14:paraId="26513645" w14:textId="77777777" w:rsidR="00802718" w:rsidRPr="00C84C3D" w:rsidRDefault="00802718" w:rsidP="00752C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802718" w:rsidRPr="00C84C3D" w14:paraId="778228E0" w14:textId="77777777" w:rsidTr="009E3A68">
        <w:tc>
          <w:tcPr>
            <w:tcW w:w="704" w:type="dxa"/>
          </w:tcPr>
          <w:p w14:paraId="149BB25C" w14:textId="77777777" w:rsidR="00802718" w:rsidRPr="00C84C3D" w:rsidRDefault="00802718" w:rsidP="009E3A68">
            <w:r w:rsidRPr="00C84C3D">
              <w:fldChar w:fldCharType="begin">
                <w:ffData>
                  <w:name w:val=""/>
                  <w:enabled/>
                  <w:calcOnExit w:val="0"/>
                  <w:checkBox>
                    <w:sizeAuto/>
                    <w:default w:val="0"/>
                  </w:checkBox>
                </w:ffData>
              </w:fldChar>
            </w:r>
            <w:r w:rsidRPr="00C84C3D">
              <w:instrText xml:space="preserve"> FORMCHECKBOX </w:instrText>
            </w:r>
            <w:r w:rsidR="009F6615">
              <w:fldChar w:fldCharType="separate"/>
            </w:r>
            <w:r w:rsidRPr="00C84C3D">
              <w:fldChar w:fldCharType="end"/>
            </w:r>
          </w:p>
          <w:p w14:paraId="34163D3A" w14:textId="77777777" w:rsidR="00802718" w:rsidRPr="00C84C3D" w:rsidRDefault="00802718" w:rsidP="009E3A68"/>
        </w:tc>
        <w:tc>
          <w:tcPr>
            <w:tcW w:w="6662" w:type="dxa"/>
          </w:tcPr>
          <w:p w14:paraId="5437B0B0" w14:textId="77777777" w:rsidR="00802718" w:rsidRPr="00C84C3D" w:rsidRDefault="00802718" w:rsidP="009E3A68">
            <w:r w:rsidRPr="00C84C3D">
              <w:t>Yes</w:t>
            </w:r>
          </w:p>
        </w:tc>
      </w:tr>
      <w:tr w:rsidR="00802718" w:rsidRPr="00C84C3D" w14:paraId="61CA3684" w14:textId="77777777" w:rsidTr="009E3A68">
        <w:tc>
          <w:tcPr>
            <w:tcW w:w="704" w:type="dxa"/>
          </w:tcPr>
          <w:p w14:paraId="57670A84" w14:textId="77777777" w:rsidR="00802718" w:rsidRPr="00C84C3D" w:rsidRDefault="00802718" w:rsidP="009E3A68">
            <w:r w:rsidRPr="00C84C3D">
              <w:fldChar w:fldCharType="begin">
                <w:ffData>
                  <w:name w:val=""/>
                  <w:enabled/>
                  <w:calcOnExit w:val="0"/>
                  <w:checkBox>
                    <w:sizeAuto/>
                    <w:default w:val="0"/>
                  </w:checkBox>
                </w:ffData>
              </w:fldChar>
            </w:r>
            <w:r w:rsidRPr="00C84C3D">
              <w:instrText xml:space="preserve"> FORMCHECKBOX </w:instrText>
            </w:r>
            <w:r w:rsidR="009F6615">
              <w:fldChar w:fldCharType="separate"/>
            </w:r>
            <w:r w:rsidRPr="00C84C3D">
              <w:fldChar w:fldCharType="end"/>
            </w:r>
          </w:p>
          <w:p w14:paraId="270B4E95" w14:textId="77777777" w:rsidR="00802718" w:rsidRPr="00C84C3D" w:rsidRDefault="00802718" w:rsidP="009E3A68"/>
        </w:tc>
        <w:tc>
          <w:tcPr>
            <w:tcW w:w="6662" w:type="dxa"/>
          </w:tcPr>
          <w:p w14:paraId="77D281CB" w14:textId="77777777" w:rsidR="00802718" w:rsidRPr="00C84C3D" w:rsidRDefault="00802718" w:rsidP="009E3A68">
            <w:r w:rsidRPr="00C84C3D">
              <w:t>No</w:t>
            </w:r>
          </w:p>
        </w:tc>
      </w:tr>
    </w:tbl>
    <w:p w14:paraId="259A43D7" w14:textId="77777777" w:rsidR="00802718" w:rsidRPr="00C84C3D" w:rsidRDefault="00802718" w:rsidP="00752CAA"/>
    <w:p w14:paraId="2A295970" w14:textId="77777777" w:rsidR="00802718" w:rsidRPr="00C84C3D" w:rsidRDefault="00802718" w:rsidP="00752CAA"/>
    <w:p w14:paraId="5E70FD83" w14:textId="3BB7BC04" w:rsidR="00752CAA" w:rsidRPr="006B2B31" w:rsidRDefault="00752CAA" w:rsidP="00752CAA">
      <w:pPr>
        <w:rPr>
          <w:b/>
          <w:bCs/>
        </w:rPr>
      </w:pPr>
      <w:r w:rsidRPr="00C84C3D">
        <w:rPr>
          <w:b/>
          <w:bCs/>
        </w:rPr>
        <w:t>3</w:t>
      </w:r>
      <w:r w:rsidR="00802718" w:rsidRPr="00C84C3D">
        <w:rPr>
          <w:b/>
          <w:bCs/>
        </w:rPr>
        <w:t>8</w:t>
      </w:r>
      <w:r w:rsidRPr="00C84C3D">
        <w:rPr>
          <w:b/>
          <w:bCs/>
        </w:rPr>
        <w:t>. By submitting the completed form you are confirming the information you have given is complete and accurate to the best of your knowledge</w:t>
      </w:r>
      <w:r w:rsidR="00533025" w:rsidRPr="00C84C3D">
        <w:rPr>
          <w:b/>
          <w:bCs/>
        </w:rPr>
        <w:t>.</w:t>
      </w:r>
      <w:r w:rsidR="006B2B31" w:rsidRPr="006B2B31">
        <w:rPr>
          <w:color w:val="FF0000"/>
          <w:u w:color="FF0000"/>
        </w:rPr>
        <w:t xml:space="preserve"> </w:t>
      </w:r>
      <w:r w:rsidR="006B2B31" w:rsidRPr="00C84C3D">
        <w:rPr>
          <w:color w:val="FF0000"/>
          <w:u w:color="FF0000"/>
        </w:rPr>
        <w:t>*</w:t>
      </w:r>
    </w:p>
    <w:p w14:paraId="2FBA7E5B" w14:textId="2EE1382E" w:rsidR="00752CAA" w:rsidRPr="00C84C3D" w:rsidRDefault="00752CAA" w:rsidP="00752CAA">
      <w:r w:rsidRPr="00C84C3D">
        <w:t xml:space="preserve">Once you submit this form it will be considered for approval.  You cannot start collecting any data until you have received confirmation of approval. </w:t>
      </w:r>
      <w:r w:rsidR="00533025" w:rsidRPr="00C84C3D">
        <w:rPr>
          <w:u w:color="FF0000"/>
        </w:rPr>
        <w:t xml:space="preserve"> </w:t>
      </w:r>
    </w:p>
    <w:p w14:paraId="208E34E3" w14:textId="77777777" w:rsidR="00752CAA" w:rsidRPr="00C84C3D" w:rsidRDefault="00752CAA" w:rsidP="00752C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6984"/>
      </w:tblGrid>
      <w:tr w:rsidR="00752CAA" w:rsidRPr="00C84C3D" w14:paraId="75D1EC6D" w14:textId="77777777" w:rsidTr="00C84C3D">
        <w:trPr>
          <w:trHeight w:val="1086"/>
        </w:trPr>
        <w:tc>
          <w:tcPr>
            <w:tcW w:w="737" w:type="dxa"/>
          </w:tcPr>
          <w:p w14:paraId="0A8FBB6A" w14:textId="77777777" w:rsidR="00752CAA" w:rsidRPr="00C84C3D" w:rsidRDefault="00752CAA" w:rsidP="00BE2C83">
            <w:r w:rsidRPr="00C84C3D">
              <w:fldChar w:fldCharType="begin">
                <w:ffData>
                  <w:name w:val=""/>
                  <w:enabled/>
                  <w:calcOnExit w:val="0"/>
                  <w:checkBox>
                    <w:sizeAuto/>
                    <w:default w:val="0"/>
                  </w:checkBox>
                </w:ffData>
              </w:fldChar>
            </w:r>
            <w:r w:rsidRPr="00C84C3D">
              <w:instrText xml:space="preserve"> FORMCHECKBOX </w:instrText>
            </w:r>
            <w:r w:rsidR="009F6615">
              <w:fldChar w:fldCharType="separate"/>
            </w:r>
            <w:r w:rsidRPr="00C84C3D">
              <w:fldChar w:fldCharType="end"/>
            </w:r>
          </w:p>
          <w:p w14:paraId="471587E8" w14:textId="77777777" w:rsidR="00752CAA" w:rsidRPr="00C84C3D" w:rsidRDefault="00752CAA" w:rsidP="00BE2C83"/>
        </w:tc>
        <w:tc>
          <w:tcPr>
            <w:tcW w:w="6984" w:type="dxa"/>
          </w:tcPr>
          <w:p w14:paraId="200BA42D" w14:textId="77777777" w:rsidR="00752CAA" w:rsidRPr="00C84C3D" w:rsidRDefault="00752CAA" w:rsidP="00BE2C83">
            <w:r w:rsidRPr="00C84C3D">
              <w:t>I confirm that the information I have given is complete and accurate to the best of my knowledge.</w:t>
            </w:r>
          </w:p>
          <w:p w14:paraId="79A62477" w14:textId="77777777" w:rsidR="00752CAA" w:rsidRPr="00C84C3D" w:rsidRDefault="00752CAA" w:rsidP="00BE2C83"/>
        </w:tc>
      </w:tr>
      <w:bookmarkEnd w:id="0"/>
    </w:tbl>
    <w:p w14:paraId="116813E7" w14:textId="77777777" w:rsidR="00752CAA" w:rsidRPr="00C84C3D" w:rsidRDefault="00752CAA" w:rsidP="00752CAA"/>
    <w:sectPr w:rsidR="00752CAA" w:rsidRPr="00C84C3D" w:rsidSect="004B2299">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A2E01" w14:textId="77777777" w:rsidR="00FB0A87" w:rsidRDefault="00FB0A87" w:rsidP="00FB0A87">
      <w:r>
        <w:separator/>
      </w:r>
    </w:p>
  </w:endnote>
  <w:endnote w:type="continuationSeparator" w:id="0">
    <w:p w14:paraId="39CAA44E" w14:textId="77777777" w:rsidR="00FB0A87" w:rsidRDefault="00FB0A87" w:rsidP="00FB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18D9" w14:textId="21CF9A0C" w:rsidR="00FB0A87" w:rsidRDefault="00FB0A87">
    <w:pPr>
      <w:pStyle w:val="Footer"/>
    </w:pPr>
    <w:r>
      <w:t>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471B3" w14:textId="77777777" w:rsidR="00FB0A87" w:rsidRDefault="00FB0A87" w:rsidP="00FB0A87">
      <w:r>
        <w:separator/>
      </w:r>
    </w:p>
  </w:footnote>
  <w:footnote w:type="continuationSeparator" w:id="0">
    <w:p w14:paraId="1A8630A5" w14:textId="77777777" w:rsidR="00FB0A87" w:rsidRDefault="00FB0A87" w:rsidP="00FB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9E550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01"/>
    <w:rsid w:val="00000F5B"/>
    <w:rsid w:val="00007EE6"/>
    <w:rsid w:val="000153BE"/>
    <w:rsid w:val="00054302"/>
    <w:rsid w:val="0018502D"/>
    <w:rsid w:val="001A12CA"/>
    <w:rsid w:val="001A1DEC"/>
    <w:rsid w:val="002411C7"/>
    <w:rsid w:val="00372E71"/>
    <w:rsid w:val="003F0E25"/>
    <w:rsid w:val="00432AEF"/>
    <w:rsid w:val="004B2299"/>
    <w:rsid w:val="00533025"/>
    <w:rsid w:val="005A2C65"/>
    <w:rsid w:val="005D6E2A"/>
    <w:rsid w:val="00642898"/>
    <w:rsid w:val="00697F34"/>
    <w:rsid w:val="006B2B31"/>
    <w:rsid w:val="00752CAA"/>
    <w:rsid w:val="007542CA"/>
    <w:rsid w:val="00800106"/>
    <w:rsid w:val="00802718"/>
    <w:rsid w:val="00874A53"/>
    <w:rsid w:val="008A4FF2"/>
    <w:rsid w:val="008D6073"/>
    <w:rsid w:val="008D7746"/>
    <w:rsid w:val="00950418"/>
    <w:rsid w:val="009535CA"/>
    <w:rsid w:val="009F6615"/>
    <w:rsid w:val="00AD2361"/>
    <w:rsid w:val="00B453CB"/>
    <w:rsid w:val="00B5677C"/>
    <w:rsid w:val="00B74874"/>
    <w:rsid w:val="00BE2C83"/>
    <w:rsid w:val="00C00BFA"/>
    <w:rsid w:val="00C55A1E"/>
    <w:rsid w:val="00C84C3D"/>
    <w:rsid w:val="00CB2513"/>
    <w:rsid w:val="00CB2B0A"/>
    <w:rsid w:val="00CF7984"/>
    <w:rsid w:val="00D063BE"/>
    <w:rsid w:val="00D5017B"/>
    <w:rsid w:val="00DE5E0A"/>
    <w:rsid w:val="00E03A08"/>
    <w:rsid w:val="00E95DBC"/>
    <w:rsid w:val="00EA3FBE"/>
    <w:rsid w:val="00EF119D"/>
    <w:rsid w:val="00EF7852"/>
    <w:rsid w:val="00F52CE3"/>
    <w:rsid w:val="00F544FA"/>
    <w:rsid w:val="00FB0A87"/>
    <w:rsid w:val="00FF2707"/>
    <w:rsid w:val="00FF6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54A4"/>
  <w15:chartTrackingRefBased/>
  <w15:docId w15:val="{4DBC7720-3654-4F39-875D-7B272E0D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C3D"/>
    <w:rPr>
      <w:rFonts w:ascii="Tahoma" w:hAnsi="Tahoma"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A3FBE"/>
    <w:pPr>
      <w:numPr>
        <w:numId w:val="2"/>
      </w:numPr>
      <w:spacing w:after="200" w:line="276" w:lineRule="auto"/>
      <w:contextualSpacing/>
    </w:pPr>
    <w:rPr>
      <w:rFonts w:ascii="Arial" w:eastAsia="Calibri" w:hAnsi="Arial" w:cs="Arial"/>
      <w:sz w:val="20"/>
    </w:rPr>
  </w:style>
  <w:style w:type="paragraph" w:styleId="NoSpacing">
    <w:name w:val="No Spacing"/>
    <w:uiPriority w:val="1"/>
    <w:qFormat/>
    <w:rsid w:val="00EA3FBE"/>
    <w:rPr>
      <w:rFonts w:ascii="Arial" w:eastAsia="Calibri" w:hAnsi="Arial" w:cs="Arial"/>
      <w:sz w:val="20"/>
      <w:szCs w:val="22"/>
    </w:rPr>
  </w:style>
  <w:style w:type="paragraph" w:styleId="ListParagraph">
    <w:name w:val="List Paragraph"/>
    <w:basedOn w:val="Normal"/>
    <w:uiPriority w:val="34"/>
    <w:qFormat/>
    <w:rsid w:val="008D7746"/>
    <w:pPr>
      <w:ind w:left="720"/>
      <w:contextualSpacing/>
    </w:pPr>
  </w:style>
  <w:style w:type="table" w:styleId="TableGrid">
    <w:name w:val="Table Grid"/>
    <w:basedOn w:val="TableNormal"/>
    <w:uiPriority w:val="39"/>
    <w:rsid w:val="00FF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EE6"/>
    <w:rPr>
      <w:color w:val="0563C1" w:themeColor="hyperlink"/>
      <w:u w:val="single"/>
    </w:rPr>
  </w:style>
  <w:style w:type="character" w:styleId="UnresolvedMention">
    <w:name w:val="Unresolved Mention"/>
    <w:basedOn w:val="DefaultParagraphFont"/>
    <w:uiPriority w:val="99"/>
    <w:semiHidden/>
    <w:unhideWhenUsed/>
    <w:rsid w:val="00007EE6"/>
    <w:rPr>
      <w:color w:val="605E5C"/>
      <w:shd w:val="clear" w:color="auto" w:fill="E1DFDD"/>
    </w:rPr>
  </w:style>
  <w:style w:type="character" w:customStyle="1" w:styleId="text-format-content">
    <w:name w:val="text-format-content"/>
    <w:basedOn w:val="DefaultParagraphFont"/>
    <w:rsid w:val="00EF7852"/>
  </w:style>
  <w:style w:type="character" w:customStyle="1" w:styleId="-hs-56">
    <w:name w:val="-hs-56"/>
    <w:basedOn w:val="DefaultParagraphFont"/>
    <w:rsid w:val="00EF7852"/>
  </w:style>
  <w:style w:type="character" w:customStyle="1" w:styleId="-a-84">
    <w:name w:val="-a-84"/>
    <w:basedOn w:val="DefaultParagraphFont"/>
    <w:rsid w:val="00752CAA"/>
  </w:style>
  <w:style w:type="paragraph" w:styleId="z-TopofForm">
    <w:name w:val="HTML Top of Form"/>
    <w:basedOn w:val="Normal"/>
    <w:next w:val="Normal"/>
    <w:link w:val="z-TopofFormChar"/>
    <w:hidden/>
    <w:uiPriority w:val="99"/>
    <w:semiHidden/>
    <w:unhideWhenUsed/>
    <w:rsid w:val="00752CA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52CA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52CA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52CAA"/>
    <w:rPr>
      <w:rFonts w:ascii="Arial" w:hAnsi="Arial" w:cs="Arial"/>
      <w:vanish/>
      <w:sz w:val="16"/>
      <w:szCs w:val="16"/>
    </w:rPr>
  </w:style>
  <w:style w:type="paragraph" w:styleId="Header">
    <w:name w:val="header"/>
    <w:basedOn w:val="Normal"/>
    <w:link w:val="HeaderChar"/>
    <w:uiPriority w:val="99"/>
    <w:unhideWhenUsed/>
    <w:rsid w:val="00FB0A87"/>
    <w:pPr>
      <w:tabs>
        <w:tab w:val="center" w:pos="4513"/>
        <w:tab w:val="right" w:pos="9026"/>
      </w:tabs>
    </w:pPr>
  </w:style>
  <w:style w:type="character" w:customStyle="1" w:styleId="HeaderChar">
    <w:name w:val="Header Char"/>
    <w:basedOn w:val="DefaultParagraphFont"/>
    <w:link w:val="Header"/>
    <w:uiPriority w:val="99"/>
    <w:rsid w:val="00FB0A87"/>
    <w:rPr>
      <w:rFonts w:ascii="Tahoma" w:hAnsi="Tahoma" w:cs="Tahoma"/>
      <w:sz w:val="22"/>
      <w:szCs w:val="22"/>
    </w:rPr>
  </w:style>
  <w:style w:type="paragraph" w:styleId="Footer">
    <w:name w:val="footer"/>
    <w:basedOn w:val="Normal"/>
    <w:link w:val="FooterChar"/>
    <w:uiPriority w:val="99"/>
    <w:unhideWhenUsed/>
    <w:rsid w:val="00FB0A87"/>
    <w:pPr>
      <w:tabs>
        <w:tab w:val="center" w:pos="4513"/>
        <w:tab w:val="right" w:pos="9026"/>
      </w:tabs>
    </w:pPr>
  </w:style>
  <w:style w:type="character" w:customStyle="1" w:styleId="FooterChar">
    <w:name w:val="Footer Char"/>
    <w:basedOn w:val="DefaultParagraphFont"/>
    <w:link w:val="Footer"/>
    <w:uiPriority w:val="99"/>
    <w:rsid w:val="00FB0A87"/>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9784">
      <w:bodyDiv w:val="1"/>
      <w:marLeft w:val="0"/>
      <w:marRight w:val="0"/>
      <w:marTop w:val="0"/>
      <w:marBottom w:val="0"/>
      <w:divBdr>
        <w:top w:val="none" w:sz="0" w:space="0" w:color="auto"/>
        <w:left w:val="none" w:sz="0" w:space="0" w:color="auto"/>
        <w:bottom w:val="none" w:sz="0" w:space="0" w:color="auto"/>
        <w:right w:val="none" w:sz="0" w:space="0" w:color="auto"/>
      </w:divBdr>
      <w:divsChild>
        <w:div w:id="250546954">
          <w:marLeft w:val="0"/>
          <w:marRight w:val="0"/>
          <w:marTop w:val="0"/>
          <w:marBottom w:val="0"/>
          <w:divBdr>
            <w:top w:val="none" w:sz="0" w:space="0" w:color="auto"/>
            <w:left w:val="none" w:sz="0" w:space="0" w:color="auto"/>
            <w:bottom w:val="none" w:sz="0" w:space="0" w:color="auto"/>
            <w:right w:val="none" w:sz="0" w:space="0" w:color="auto"/>
          </w:divBdr>
          <w:divsChild>
            <w:div w:id="756025008">
              <w:marLeft w:val="0"/>
              <w:marRight w:val="0"/>
              <w:marTop w:val="0"/>
              <w:marBottom w:val="0"/>
              <w:divBdr>
                <w:top w:val="none" w:sz="0" w:space="0" w:color="auto"/>
                <w:left w:val="none" w:sz="0" w:space="0" w:color="auto"/>
                <w:bottom w:val="none" w:sz="0" w:space="0" w:color="auto"/>
                <w:right w:val="none" w:sz="0" w:space="0" w:color="auto"/>
              </w:divBdr>
              <w:divsChild>
                <w:div w:id="447698301">
                  <w:marLeft w:val="0"/>
                  <w:marRight w:val="0"/>
                  <w:marTop w:val="0"/>
                  <w:marBottom w:val="0"/>
                  <w:divBdr>
                    <w:top w:val="none" w:sz="0" w:space="0" w:color="auto"/>
                    <w:left w:val="none" w:sz="0" w:space="0" w:color="auto"/>
                    <w:bottom w:val="none" w:sz="0" w:space="0" w:color="auto"/>
                    <w:right w:val="none" w:sz="0" w:space="0" w:color="auto"/>
                  </w:divBdr>
                  <w:divsChild>
                    <w:div w:id="647129867">
                      <w:marLeft w:val="0"/>
                      <w:marRight w:val="0"/>
                      <w:marTop w:val="0"/>
                      <w:marBottom w:val="0"/>
                      <w:divBdr>
                        <w:top w:val="none" w:sz="0" w:space="0" w:color="auto"/>
                        <w:left w:val="none" w:sz="0" w:space="0" w:color="auto"/>
                        <w:bottom w:val="none" w:sz="0" w:space="0" w:color="auto"/>
                        <w:right w:val="none" w:sz="0" w:space="0" w:color="auto"/>
                      </w:divBdr>
                      <w:divsChild>
                        <w:div w:id="967199130">
                          <w:marLeft w:val="0"/>
                          <w:marRight w:val="0"/>
                          <w:marTop w:val="0"/>
                          <w:marBottom w:val="0"/>
                          <w:divBdr>
                            <w:top w:val="none" w:sz="0" w:space="0" w:color="auto"/>
                            <w:left w:val="none" w:sz="0" w:space="0" w:color="auto"/>
                            <w:bottom w:val="none" w:sz="0" w:space="0" w:color="auto"/>
                            <w:right w:val="none" w:sz="0" w:space="0" w:color="auto"/>
                          </w:divBdr>
                        </w:div>
                      </w:divsChild>
                    </w:div>
                    <w:div w:id="10210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40047">
          <w:marLeft w:val="0"/>
          <w:marRight w:val="0"/>
          <w:marTop w:val="0"/>
          <w:marBottom w:val="0"/>
          <w:divBdr>
            <w:top w:val="none" w:sz="0" w:space="0" w:color="auto"/>
            <w:left w:val="none" w:sz="0" w:space="0" w:color="auto"/>
            <w:bottom w:val="none" w:sz="0" w:space="0" w:color="auto"/>
            <w:right w:val="none" w:sz="0" w:space="0" w:color="auto"/>
          </w:divBdr>
          <w:divsChild>
            <w:div w:id="86194247">
              <w:marLeft w:val="0"/>
              <w:marRight w:val="0"/>
              <w:marTop w:val="0"/>
              <w:marBottom w:val="0"/>
              <w:divBdr>
                <w:top w:val="none" w:sz="0" w:space="0" w:color="auto"/>
                <w:left w:val="none" w:sz="0" w:space="0" w:color="auto"/>
                <w:bottom w:val="none" w:sz="0" w:space="0" w:color="auto"/>
                <w:right w:val="none" w:sz="0" w:space="0" w:color="auto"/>
              </w:divBdr>
            </w:div>
            <w:div w:id="6183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1098">
      <w:bodyDiv w:val="1"/>
      <w:marLeft w:val="0"/>
      <w:marRight w:val="0"/>
      <w:marTop w:val="0"/>
      <w:marBottom w:val="0"/>
      <w:divBdr>
        <w:top w:val="none" w:sz="0" w:space="0" w:color="auto"/>
        <w:left w:val="none" w:sz="0" w:space="0" w:color="auto"/>
        <w:bottom w:val="none" w:sz="0" w:space="0" w:color="auto"/>
        <w:right w:val="none" w:sz="0" w:space="0" w:color="auto"/>
      </w:divBdr>
      <w:divsChild>
        <w:div w:id="1440637750">
          <w:marLeft w:val="0"/>
          <w:marRight w:val="0"/>
          <w:marTop w:val="0"/>
          <w:marBottom w:val="0"/>
          <w:divBdr>
            <w:top w:val="none" w:sz="0" w:space="0" w:color="auto"/>
            <w:left w:val="none" w:sz="0" w:space="0" w:color="auto"/>
            <w:bottom w:val="none" w:sz="0" w:space="0" w:color="auto"/>
            <w:right w:val="none" w:sz="0" w:space="0" w:color="auto"/>
          </w:divBdr>
        </w:div>
        <w:div w:id="1190608070">
          <w:marLeft w:val="0"/>
          <w:marRight w:val="0"/>
          <w:marTop w:val="0"/>
          <w:marBottom w:val="0"/>
          <w:divBdr>
            <w:top w:val="none" w:sz="0" w:space="0" w:color="auto"/>
            <w:left w:val="none" w:sz="0" w:space="0" w:color="auto"/>
            <w:bottom w:val="none" w:sz="0" w:space="0" w:color="auto"/>
            <w:right w:val="none" w:sz="0" w:space="0" w:color="auto"/>
          </w:divBdr>
        </w:div>
      </w:divsChild>
    </w:div>
    <w:div w:id="798961609">
      <w:bodyDiv w:val="1"/>
      <w:marLeft w:val="0"/>
      <w:marRight w:val="0"/>
      <w:marTop w:val="0"/>
      <w:marBottom w:val="0"/>
      <w:divBdr>
        <w:top w:val="none" w:sz="0" w:space="0" w:color="auto"/>
        <w:left w:val="none" w:sz="0" w:space="0" w:color="auto"/>
        <w:bottom w:val="none" w:sz="0" w:space="0" w:color="auto"/>
        <w:right w:val="none" w:sz="0" w:space="0" w:color="auto"/>
      </w:divBdr>
      <w:divsChild>
        <w:div w:id="955529896">
          <w:marLeft w:val="0"/>
          <w:marRight w:val="0"/>
          <w:marTop w:val="0"/>
          <w:marBottom w:val="0"/>
          <w:divBdr>
            <w:top w:val="none" w:sz="0" w:space="0" w:color="auto"/>
            <w:left w:val="none" w:sz="0" w:space="0" w:color="auto"/>
            <w:bottom w:val="none" w:sz="0" w:space="0" w:color="auto"/>
            <w:right w:val="none" w:sz="0" w:space="0" w:color="auto"/>
          </w:divBdr>
        </w:div>
        <w:div w:id="1775201492">
          <w:marLeft w:val="0"/>
          <w:marRight w:val="0"/>
          <w:marTop w:val="0"/>
          <w:marBottom w:val="0"/>
          <w:divBdr>
            <w:top w:val="none" w:sz="0" w:space="0" w:color="auto"/>
            <w:left w:val="none" w:sz="0" w:space="0" w:color="auto"/>
            <w:bottom w:val="none" w:sz="0" w:space="0" w:color="auto"/>
            <w:right w:val="none" w:sz="0" w:space="0" w:color="auto"/>
          </w:divBdr>
          <w:divsChild>
            <w:div w:id="1736123354">
              <w:marLeft w:val="0"/>
              <w:marRight w:val="0"/>
              <w:marTop w:val="0"/>
              <w:marBottom w:val="0"/>
              <w:divBdr>
                <w:top w:val="none" w:sz="0" w:space="0" w:color="auto"/>
                <w:left w:val="none" w:sz="0" w:space="0" w:color="auto"/>
                <w:bottom w:val="none" w:sz="0" w:space="0" w:color="auto"/>
                <w:right w:val="none" w:sz="0" w:space="0" w:color="auto"/>
              </w:divBdr>
              <w:divsChild>
                <w:div w:id="1053850081">
                  <w:marLeft w:val="0"/>
                  <w:marRight w:val="0"/>
                  <w:marTop w:val="0"/>
                  <w:marBottom w:val="0"/>
                  <w:divBdr>
                    <w:top w:val="none" w:sz="0" w:space="0" w:color="auto"/>
                    <w:left w:val="none" w:sz="0" w:space="0" w:color="auto"/>
                    <w:bottom w:val="none" w:sz="0" w:space="0" w:color="auto"/>
                    <w:right w:val="none" w:sz="0" w:space="0" w:color="auto"/>
                  </w:divBdr>
                  <w:divsChild>
                    <w:div w:id="1802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25141">
      <w:bodyDiv w:val="1"/>
      <w:marLeft w:val="0"/>
      <w:marRight w:val="0"/>
      <w:marTop w:val="0"/>
      <w:marBottom w:val="0"/>
      <w:divBdr>
        <w:top w:val="none" w:sz="0" w:space="0" w:color="auto"/>
        <w:left w:val="none" w:sz="0" w:space="0" w:color="auto"/>
        <w:bottom w:val="none" w:sz="0" w:space="0" w:color="auto"/>
        <w:right w:val="none" w:sz="0" w:space="0" w:color="auto"/>
      </w:divBdr>
      <w:divsChild>
        <w:div w:id="590312999">
          <w:marLeft w:val="0"/>
          <w:marRight w:val="0"/>
          <w:marTop w:val="0"/>
          <w:marBottom w:val="0"/>
          <w:divBdr>
            <w:top w:val="none" w:sz="0" w:space="0" w:color="auto"/>
            <w:left w:val="none" w:sz="0" w:space="0" w:color="auto"/>
            <w:bottom w:val="none" w:sz="0" w:space="0" w:color="auto"/>
            <w:right w:val="none" w:sz="0" w:space="0" w:color="auto"/>
          </w:divBdr>
        </w:div>
        <w:div w:id="1510869444">
          <w:marLeft w:val="0"/>
          <w:marRight w:val="0"/>
          <w:marTop w:val="0"/>
          <w:marBottom w:val="0"/>
          <w:divBdr>
            <w:top w:val="none" w:sz="0" w:space="0" w:color="auto"/>
            <w:left w:val="none" w:sz="0" w:space="0" w:color="auto"/>
            <w:bottom w:val="none" w:sz="0" w:space="0" w:color="auto"/>
            <w:right w:val="none" w:sz="0" w:space="0" w:color="auto"/>
          </w:divBdr>
          <w:divsChild>
            <w:div w:id="14264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uwe.ac.uk/ultra/courses/_360697_1/cl/outline" TargetMode="External"/><Relationship Id="rId13" Type="http://schemas.openxmlformats.org/officeDocument/2006/relationships/hyperlink" Target="https://intranet.uwe.ac.uk/tasks-guides/Guide/research-ethics-and-govern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we.ac.uk/-/media/uwe/documents/research/guidance-notes-for-confirmation-of-project-form_cp1.pdf" TargetMode="External"/><Relationship Id="rId12" Type="http://schemas.openxmlformats.org/officeDocument/2006/relationships/hyperlink" Target="https://www.uwe.ac.uk/research/postgraduate-research-study/current-postgraduate-researchers/guidelines-and-regula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we.ac.uk/-/media/uwe/documents/business/intellectual-property-and-researc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e.ac.uk/research/postgraduate-research-study/current-postgraduate-researchers/graduate-school-handbook" TargetMode="External"/><Relationship Id="rId5" Type="http://schemas.openxmlformats.org/officeDocument/2006/relationships/footnotes" Target="footnotes.xml"/><Relationship Id="rId15" Type="http://schemas.openxmlformats.org/officeDocument/2006/relationships/hyperlink" Target="https://intranet.uwe.ac.uk/tasks-guides/Guide/manage-your-research-data" TargetMode="External"/><Relationship Id="rId10" Type="http://schemas.openxmlformats.org/officeDocument/2006/relationships/hyperlink" Target="https://www.uwe.ac.uk/research/policies-and-standards/code-of-good-research-conduc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ackboard.uwe.ac.uk/ultra/courses/_360697_1/cl/outline" TargetMode="External"/><Relationship Id="rId14" Type="http://schemas.openxmlformats.org/officeDocument/2006/relationships/hyperlink" Target="https://www.uwe.ac.uk/-/media/uwe/documents/research/guidance-on-research-with-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1666</Words>
  <Characters>11737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Al Rehani</dc:creator>
  <cp:keywords/>
  <dc:description/>
  <cp:lastModifiedBy>Helen Jackson</cp:lastModifiedBy>
  <cp:revision>7</cp:revision>
  <dcterms:created xsi:type="dcterms:W3CDTF">2023-11-15T13:29:00Z</dcterms:created>
  <dcterms:modified xsi:type="dcterms:W3CDTF">2024-01-09T09:46:00Z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c293509667c1550be76dd65ca40737dcd8da884c97d98c8e76c0a4e212760722</vt:lpwstr>
  </property>
</Properties>
</file>