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529"/>
      </w:tblGrid>
      <w:tr w:rsidR="008F311F" w:rsidTr="00EF664C">
        <w:trPr>
          <w:trHeight w:hRule="exact" w:val="1568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11F" w:rsidRDefault="001E06C4">
            <w:pPr>
              <w:rPr>
                <w:lang w:eastAsia="en-US"/>
              </w:rPr>
            </w:pPr>
            <w:r w:rsidRPr="0043202C">
              <w:rPr>
                <w:rFonts w:ascii="Tahoma" w:hAnsi="Tahoma" w:cs="Tahoma"/>
                <w:noProof/>
                <w:lang w:val="en-GB"/>
              </w:rPr>
              <w:drawing>
                <wp:inline distT="0" distB="0" distL="0" distR="0" wp14:anchorId="281FAD95" wp14:editId="6252F715">
                  <wp:extent cx="1434465" cy="717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WE_Bristol_RGB_TO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6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1F" w:rsidRDefault="008F311F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11F" w:rsidRDefault="008F31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tbl>
            <w:tblPr>
              <w:tblStyle w:val="TableGrid"/>
              <w:tblW w:w="0" w:type="auto"/>
              <w:shd w:val="clear" w:color="auto" w:fill="000000" w:themeFill="text1"/>
              <w:tblLayout w:type="fixed"/>
              <w:tblLook w:val="04A0" w:firstRow="1" w:lastRow="0" w:firstColumn="1" w:lastColumn="0" w:noHBand="0" w:noVBand="1"/>
            </w:tblPr>
            <w:tblGrid>
              <w:gridCol w:w="5298"/>
            </w:tblGrid>
            <w:tr w:rsidR="00512680" w:rsidTr="00512680">
              <w:tc>
                <w:tcPr>
                  <w:tcW w:w="5298" w:type="dxa"/>
                  <w:shd w:val="clear" w:color="auto" w:fill="000000" w:themeFill="text1"/>
                </w:tcPr>
                <w:p w:rsidR="00512680" w:rsidRPr="001E06C4" w:rsidRDefault="00512680" w:rsidP="009C5C05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b/>
                      <w:color w:val="FFFFFF" w:themeColor="background1"/>
                      <w:szCs w:val="28"/>
                      <w:lang w:eastAsia="en-US"/>
                    </w:rPr>
                    <w:t xml:space="preserve">Application for UWE Fee Waivers for part-time POSTGRADUATE courses </w:t>
                  </w:r>
                  <w:r w:rsidR="009C5C05">
                    <w:rPr>
                      <w:rFonts w:ascii="Tahoma" w:hAnsi="Tahoma" w:cs="Tahoma"/>
                      <w:b/>
                      <w:color w:val="FFFFFF" w:themeColor="background1"/>
                      <w:szCs w:val="28"/>
                      <w:lang w:eastAsia="en-US"/>
                    </w:rPr>
                    <w:t xml:space="preserve">January </w:t>
                  </w:r>
                  <w:r w:rsidR="00F62726" w:rsidRPr="001E06C4">
                    <w:rPr>
                      <w:rFonts w:ascii="Tahoma" w:hAnsi="Tahoma" w:cs="Tahoma"/>
                      <w:b/>
                      <w:color w:val="FFFFFF" w:themeColor="background1"/>
                      <w:szCs w:val="28"/>
                      <w:lang w:eastAsia="en-US"/>
                    </w:rPr>
                    <w:t>20</w:t>
                  </w:r>
                  <w:r w:rsidR="00D55513">
                    <w:rPr>
                      <w:rFonts w:ascii="Tahoma" w:hAnsi="Tahoma" w:cs="Tahoma"/>
                      <w:b/>
                      <w:color w:val="FFFFFF" w:themeColor="background1"/>
                      <w:szCs w:val="28"/>
                      <w:lang w:eastAsia="en-US"/>
                    </w:rPr>
                    <w:t>2</w:t>
                  </w:r>
                  <w:r w:rsidR="005F5406">
                    <w:rPr>
                      <w:rFonts w:ascii="Tahoma" w:hAnsi="Tahoma" w:cs="Tahoma"/>
                      <w:b/>
                      <w:color w:val="FFFFFF" w:themeColor="background1"/>
                      <w:szCs w:val="28"/>
                      <w:lang w:eastAsia="en-US"/>
                    </w:rPr>
                    <w:t>1</w:t>
                  </w:r>
                  <w:r w:rsidR="00885BBA" w:rsidRPr="001E06C4">
                    <w:rPr>
                      <w:rFonts w:ascii="Tahoma" w:hAnsi="Tahoma" w:cs="Tahoma"/>
                      <w:b/>
                      <w:color w:val="FFFFFF" w:themeColor="background1"/>
                      <w:szCs w:val="28"/>
                      <w:lang w:eastAsia="en-US"/>
                    </w:rPr>
                    <w:t xml:space="preserve"> starters</w:t>
                  </w:r>
                </w:p>
              </w:tc>
            </w:tr>
          </w:tbl>
          <w:p w:rsidR="008F311F" w:rsidRPr="00512680" w:rsidRDefault="008F311F" w:rsidP="00BD366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  <w:tr w:rsidR="008F311F" w:rsidTr="001E06C4">
        <w:trPr>
          <w:trHeight w:hRule="exact" w:val="724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7E" w:rsidRPr="001E06C4" w:rsidRDefault="008D1174" w:rsidP="008D11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The UWE Postgraduate Fee Waiver is a limited pot of money. This means </w:t>
            </w:r>
          </w:p>
          <w:p w:rsidR="008F311F" w:rsidRPr="001E06C4" w:rsidRDefault="008D1174" w:rsidP="00020C7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proofErr w:type="gramStart"/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that</w:t>
            </w:r>
            <w:proofErr w:type="gramEnd"/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once the fund is exhausted, no further fee waivers will be </w:t>
            </w:r>
            <w:proofErr w:type="spellStart"/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authorised</w:t>
            </w:r>
            <w:proofErr w:type="spellEnd"/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.</w:t>
            </w:r>
          </w:p>
          <w:p w:rsidR="008D1174" w:rsidRPr="001E06C4" w:rsidRDefault="008D1174" w:rsidP="008D1174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D1174" w:rsidRPr="001E06C4" w:rsidRDefault="008D1174" w:rsidP="008D1174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To qualify for </w:t>
            </w:r>
            <w:r w:rsidR="00DA0315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 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75% fee waiver</w:t>
            </w:r>
            <w:r w:rsidR="002036C7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for 20</w:t>
            </w:r>
            <w:r w:rsidR="005F5406">
              <w:rPr>
                <w:rFonts w:ascii="Tahoma" w:hAnsi="Tahoma" w:cs="Tahoma"/>
                <w:sz w:val="22"/>
                <w:szCs w:val="22"/>
                <w:lang w:eastAsia="en-US"/>
              </w:rPr>
              <w:t>20</w:t>
            </w:r>
            <w:r w:rsidR="002036C7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/</w:t>
            </w:r>
            <w:r w:rsidR="00A931BC">
              <w:rPr>
                <w:rFonts w:ascii="Tahoma" w:hAnsi="Tahoma" w:cs="Tahoma"/>
                <w:sz w:val="22"/>
                <w:szCs w:val="22"/>
                <w:lang w:eastAsia="en-US"/>
              </w:rPr>
              <w:t>2</w:t>
            </w:r>
            <w:r w:rsidR="005F5406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  <w:r w:rsidR="002036C7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,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you </w:t>
            </w:r>
            <w:r w:rsidR="002036C7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must 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be</w:t>
            </w:r>
            <w:r w:rsidR="002036C7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="002036C7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ineligible for the postgraduate loan</w:t>
            </w:r>
            <w:r w:rsidR="002036C7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and</w:t>
            </w:r>
          </w:p>
          <w:p w:rsidR="008D1174" w:rsidRPr="001E06C4" w:rsidRDefault="008D1174" w:rsidP="008D1174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D1174" w:rsidRPr="001E06C4" w:rsidRDefault="008D1174" w:rsidP="008D117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 UK resident (‘home’) or EU student for fee purposes 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and</w:t>
            </w:r>
          </w:p>
          <w:p w:rsidR="008D1174" w:rsidRPr="001E06C4" w:rsidRDefault="008D1174" w:rsidP="008D117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registered on a part time designated award that lasts for at least one academic year 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and</w:t>
            </w:r>
          </w:p>
          <w:p w:rsidR="008D1174" w:rsidRPr="001E06C4" w:rsidRDefault="008D1174" w:rsidP="008D117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registered for 80 credits or fewer 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and</w:t>
            </w:r>
          </w:p>
          <w:p w:rsidR="008D1174" w:rsidRPr="001E06C4" w:rsidRDefault="008D1174" w:rsidP="008D117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gramStart"/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in</w:t>
            </w:r>
            <w:proofErr w:type="gramEnd"/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receipt of a means-tested benefit 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on </w:t>
            </w:r>
            <w:r w:rsidR="00B93C5A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  <w:r w:rsidR="00B93C5A" w:rsidRPr="001E06C4">
              <w:rPr>
                <w:rFonts w:ascii="Tahoma" w:hAnsi="Tahoma" w:cs="Tahoma"/>
                <w:b/>
                <w:sz w:val="22"/>
                <w:szCs w:val="22"/>
                <w:vertAlign w:val="superscript"/>
                <w:lang w:eastAsia="en-US"/>
              </w:rPr>
              <w:t>st</w:t>
            </w:r>
            <w:r w:rsidR="00B93C5A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r w:rsidR="003F0D0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January </w:t>
            </w:r>
            <w:r w:rsidR="00B93C5A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20</w:t>
            </w:r>
            <w:r w:rsidR="005F540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  <w:r w:rsidR="003F0D0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and continuously for the previous six months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  <w:p w:rsidR="00020C7E" w:rsidRPr="001E06C4" w:rsidRDefault="00907ACB" w:rsidP="00020C7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  <w:lang w:eastAsia="en-US"/>
              </w:rPr>
            </w:pPr>
            <w:proofErr w:type="gramStart"/>
            <w:r w:rsidRPr="001E06C4">
              <w:rPr>
                <w:rFonts w:ascii="Tahoma" w:hAnsi="Tahoma" w:cs="Tahoma"/>
                <w:color w:val="000000"/>
                <w:sz w:val="22"/>
                <w:szCs w:val="22"/>
                <w:lang w:val="en"/>
              </w:rPr>
              <w:t>studying</w:t>
            </w:r>
            <w:proofErr w:type="gramEnd"/>
            <w:r w:rsidRPr="001E06C4">
              <w:rPr>
                <w:rFonts w:ascii="Tahoma" w:hAnsi="Tahoma" w:cs="Tahoma"/>
                <w:color w:val="000000"/>
                <w:sz w:val="22"/>
                <w:szCs w:val="22"/>
                <w:lang w:val="en"/>
              </w:rPr>
              <w:t xml:space="preserve"> at postgraduate level for the first time or at a hi</w:t>
            </w:r>
            <w:r w:rsidR="001E06C4">
              <w:rPr>
                <w:rFonts w:ascii="Tahoma" w:hAnsi="Tahoma" w:cs="Tahoma"/>
                <w:color w:val="000000"/>
                <w:sz w:val="22"/>
                <w:szCs w:val="22"/>
                <w:lang w:val="en"/>
              </w:rPr>
              <w:t>gher postgraduate level e.g. MSc</w:t>
            </w:r>
            <w:r w:rsidRPr="001E06C4">
              <w:rPr>
                <w:rFonts w:ascii="Tahoma" w:hAnsi="Tahoma" w:cs="Tahoma"/>
                <w:color w:val="000000"/>
                <w:sz w:val="22"/>
                <w:szCs w:val="22"/>
                <w:lang w:val="en"/>
              </w:rPr>
              <w:t xml:space="preserve"> if you already have a PG diploma or certificate. </w:t>
            </w:r>
          </w:p>
          <w:p w:rsidR="0027574B" w:rsidRPr="001E06C4" w:rsidRDefault="0027574B" w:rsidP="0027574B">
            <w:pPr>
              <w:pStyle w:val="ListParagraph"/>
              <w:rPr>
                <w:rFonts w:ascii="Tahoma" w:hAnsi="Tahoma" w:cs="Tahoma"/>
                <w:szCs w:val="24"/>
                <w:lang w:eastAsia="en-US"/>
              </w:rPr>
            </w:pPr>
          </w:p>
          <w:p w:rsidR="00020C7E" w:rsidRPr="001E06C4" w:rsidRDefault="00020C7E" w:rsidP="00020C7E">
            <w:pPr>
              <w:spacing w:after="12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Which benefits count?</w:t>
            </w:r>
          </w:p>
          <w:p w:rsidR="00020C7E" w:rsidRPr="001E06C4" w:rsidRDefault="00020C7E" w:rsidP="00020C7E">
            <w:pPr>
              <w:spacing w:after="12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The relevant benefits for this fee waiver are: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6686"/>
            </w:tblGrid>
            <w:tr w:rsidR="00020C7E" w:rsidRPr="001E06C4" w:rsidTr="00020C7E">
              <w:tc>
                <w:tcPr>
                  <w:tcW w:w="3715" w:type="dxa"/>
                </w:tcPr>
                <w:p w:rsidR="00020C7E" w:rsidRPr="001E06C4" w:rsidRDefault="00020C7E" w:rsidP="00020C7E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714" w:hanging="357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>Income Support</w:t>
                  </w:r>
                </w:p>
              </w:tc>
              <w:tc>
                <w:tcPr>
                  <w:tcW w:w="6686" w:type="dxa"/>
                </w:tcPr>
                <w:p w:rsidR="00020C7E" w:rsidRPr="001E06C4" w:rsidRDefault="00020C7E" w:rsidP="00020C7E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714" w:hanging="357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>Employment and Support Allowance (income based)</w:t>
                  </w:r>
                </w:p>
              </w:tc>
            </w:tr>
            <w:tr w:rsidR="00020C7E" w:rsidRPr="001E06C4" w:rsidTr="00020C7E">
              <w:tc>
                <w:tcPr>
                  <w:tcW w:w="3715" w:type="dxa"/>
                </w:tcPr>
                <w:p w:rsidR="00020C7E" w:rsidRPr="001E06C4" w:rsidRDefault="00020C7E" w:rsidP="00020C7E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714" w:hanging="357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>Pension Credit</w:t>
                  </w:r>
                </w:p>
              </w:tc>
              <w:tc>
                <w:tcPr>
                  <w:tcW w:w="6686" w:type="dxa"/>
                </w:tcPr>
                <w:p w:rsidR="00020C7E" w:rsidRPr="001E06C4" w:rsidRDefault="00020C7E" w:rsidP="00020C7E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714" w:hanging="357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>Jobseekers Allowance (income based)</w:t>
                  </w:r>
                </w:p>
              </w:tc>
            </w:tr>
            <w:tr w:rsidR="00020C7E" w:rsidRPr="001E06C4" w:rsidTr="00020C7E">
              <w:tc>
                <w:tcPr>
                  <w:tcW w:w="3715" w:type="dxa"/>
                </w:tcPr>
                <w:p w:rsidR="00020C7E" w:rsidRPr="001E06C4" w:rsidRDefault="002F358F" w:rsidP="00384EAE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714" w:hanging="357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 xml:space="preserve">Housing </w:t>
                  </w:r>
                  <w:r w:rsidR="00384EAE"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 xml:space="preserve">Benefit </w:t>
                  </w: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 xml:space="preserve">or Council Tax </w:t>
                  </w:r>
                  <w:r w:rsidR="00384EAE"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>Reduction</w:t>
                  </w:r>
                </w:p>
              </w:tc>
              <w:tc>
                <w:tcPr>
                  <w:tcW w:w="6686" w:type="dxa"/>
                </w:tcPr>
                <w:p w:rsidR="00020C7E" w:rsidRPr="001E06C4" w:rsidRDefault="00117133" w:rsidP="00117133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>Universal Credit</w:t>
                  </w:r>
                  <w:r w:rsidRPr="001E06C4"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  <w:t xml:space="preserve"> (</w:t>
                  </w:r>
                  <w:r w:rsidRPr="001E06C4">
                    <w:rPr>
                      <w:rFonts w:ascii="Tahoma" w:hAnsi="Tahoma" w:cs="Tahoma"/>
                      <w:i/>
                      <w:sz w:val="22"/>
                      <w:szCs w:val="22"/>
                      <w:lang w:eastAsia="en-US"/>
                    </w:rPr>
                    <w:t>to include either Income based JSA/ESA or Income support or Housing benefit.)</w:t>
                  </w:r>
                </w:p>
              </w:tc>
            </w:tr>
          </w:tbl>
          <w:p w:rsidR="00020C7E" w:rsidRPr="001E06C4" w:rsidRDefault="00020C7E" w:rsidP="00020C7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020C7E" w:rsidRPr="0027574B" w:rsidRDefault="000F6FE2" w:rsidP="0015403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Please complete Sections A</w:t>
            </w:r>
            <w:r w:rsidR="0015403F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-C 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and </w:t>
            </w:r>
            <w:r w:rsidR="0015403F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hen s</w:t>
            </w:r>
            <w:r w:rsidR="00020C7E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end this form </w:t>
            </w:r>
            <w:r w:rsidR="005F540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along with supporting evidence to</w:t>
            </w:r>
            <w:r w:rsidR="00020C7E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:</w:t>
            </w:r>
            <w:r w:rsidR="0027574B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r w:rsidR="000243D8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Student </w:t>
            </w:r>
            <w:r w:rsidR="002F358F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Money</w:t>
            </w:r>
            <w:r w:rsidR="00020C7E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Service</w:t>
            </w:r>
            <w:r w:rsidR="005956C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hyperlink r:id="rId6" w:history="1">
              <w:r w:rsidR="005F5406" w:rsidRPr="004367E7">
                <w:rPr>
                  <w:rStyle w:val="Hyperlink"/>
                  <w:rFonts w:ascii="Tahoma" w:hAnsi="Tahoma" w:cs="Tahoma"/>
                  <w:b/>
                  <w:sz w:val="22"/>
                  <w:szCs w:val="22"/>
                  <w:lang w:eastAsia="en-US"/>
                </w:rPr>
                <w:t>SMS@uwe.ac.uk</w:t>
              </w:r>
            </w:hyperlink>
            <w:r w:rsidR="005F540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F311F" w:rsidTr="003027A2">
        <w:trPr>
          <w:trHeight w:val="3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11F" w:rsidRPr="001E06C4" w:rsidRDefault="008F311F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Section A - Information about you</w:t>
            </w:r>
          </w:p>
          <w:p w:rsidR="008F311F" w:rsidRPr="001E06C4" w:rsidRDefault="008F311F">
            <w:pPr>
              <w:jc w:val="center"/>
              <w:rPr>
                <w:rFonts w:ascii="Tahoma" w:hAnsi="Tahoma" w:cs="Tahoma"/>
                <w:sz w:val="2"/>
                <w:szCs w:val="2"/>
                <w:lang w:eastAsia="en-US"/>
              </w:rPr>
            </w:pPr>
          </w:p>
        </w:tc>
      </w:tr>
      <w:tr w:rsidR="008F311F" w:rsidTr="001E06C4">
        <w:trPr>
          <w:trHeight w:val="665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1F" w:rsidRPr="001E06C4" w:rsidRDefault="008F311F">
            <w:pPr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Name</w:t>
            </w:r>
            <w:proofErr w:type="gramStart"/>
            <w:r w:rsidR="008B715A"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:</w:t>
            </w:r>
            <w:r w:rsid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 xml:space="preserve">     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>……………………………………………………………………………………………………</w:t>
            </w:r>
            <w:r w:rsidR="001E06C4">
              <w:rPr>
                <w:rFonts w:ascii="Tahoma" w:hAnsi="Tahoma" w:cs="Tahoma"/>
                <w:szCs w:val="24"/>
                <w:lang w:eastAsia="en-US"/>
              </w:rPr>
              <w:t>……………………</w:t>
            </w:r>
            <w:proofErr w:type="gramEnd"/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Address: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...............................................................................................................................</w:t>
            </w: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…........................................................................................................................</w:t>
            </w:r>
            <w:r w:rsidR="001E06C4">
              <w:rPr>
                <w:rFonts w:ascii="Tahoma" w:hAnsi="Tahoma" w:cs="Tahoma"/>
                <w:szCs w:val="24"/>
                <w:lang w:eastAsia="en-US"/>
              </w:rPr>
              <w:t>....................</w:t>
            </w: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Postcode</w:t>
            </w:r>
            <w:proofErr w:type="gramStart"/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:</w:t>
            </w:r>
            <w:r w:rsidR="000F6FE2" w:rsidRPr="001E06C4">
              <w:rPr>
                <w:rFonts w:ascii="Tahoma" w:hAnsi="Tahoma" w:cs="Tahoma"/>
                <w:szCs w:val="24"/>
                <w:lang w:eastAsia="en-US"/>
              </w:rPr>
              <w:t>……………..................</w:t>
            </w:r>
            <w:proofErr w:type="gramEnd"/>
            <w:r w:rsidR="000F6FE2" w:rsidRPr="001E06C4">
              <w:rPr>
                <w:rFonts w:ascii="Tahoma" w:hAnsi="Tahoma" w:cs="Tahoma"/>
                <w:szCs w:val="24"/>
                <w:lang w:eastAsia="en-US"/>
              </w:rPr>
              <w:tab/>
            </w: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 xml:space="preserve">Telephone </w:t>
            </w:r>
            <w:r w:rsidR="00B93C5A" w:rsidRPr="001E06C4">
              <w:rPr>
                <w:rFonts w:ascii="Tahoma" w:hAnsi="Tahoma" w:cs="Tahoma"/>
                <w:b/>
                <w:szCs w:val="24"/>
                <w:lang w:eastAsia="en-US"/>
              </w:rPr>
              <w:t>Nu</w:t>
            </w: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mber</w:t>
            </w:r>
            <w:proofErr w:type="gramStart"/>
            <w:r w:rsidR="008B715A" w:rsidRPr="001E06C4">
              <w:rPr>
                <w:rFonts w:ascii="Tahoma" w:hAnsi="Tahoma" w:cs="Tahoma"/>
                <w:b/>
                <w:szCs w:val="24"/>
                <w:lang w:eastAsia="en-US"/>
              </w:rPr>
              <w:t>: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>…………………………………………</w:t>
            </w:r>
            <w:r w:rsidR="00BB66B0" w:rsidRPr="001E06C4">
              <w:rPr>
                <w:rFonts w:ascii="Tahoma" w:hAnsi="Tahoma" w:cs="Tahoma"/>
                <w:szCs w:val="24"/>
                <w:lang w:eastAsia="en-US"/>
              </w:rPr>
              <w:t>..</w:t>
            </w:r>
            <w:proofErr w:type="gramEnd"/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Student Number</w:t>
            </w:r>
            <w:r w:rsidR="000F6FE2"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:</w:t>
            </w:r>
            <w:r w:rsidR="000F6FE2" w:rsidRPr="001E06C4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ab/>
            </w:r>
            <w:r w:rsidRPr="001E06C4">
              <w:rPr>
                <w:rFonts w:ascii="Tahoma" w:hAnsi="Tahoma" w:cs="Tahoma"/>
                <w:position w:val="-6"/>
                <w:sz w:val="22"/>
                <w:szCs w:val="22"/>
                <w:lang w:eastAsia="en-US"/>
              </w:rPr>
              <w:object w:dxaOrig="2733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24.75pt" o:ole="">
                  <v:imagedata r:id="rId7" o:title=""/>
                </v:shape>
                <o:OLEObject Type="Embed" ProgID="Excel.Sheet.8" ShapeID="_x0000_i1025" DrawAspect="Content" ObjectID="_1671614470" r:id="rId8"/>
              </w:objec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</w:t>
            </w: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spacing w:after="12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Faculty, School and Course</w:t>
            </w:r>
            <w:proofErr w:type="gramStart"/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:</w:t>
            </w:r>
            <w:r w:rsidR="000F6FE2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>………………………………….……………………………………..</w:t>
            </w:r>
            <w:proofErr w:type="gramEnd"/>
          </w:p>
          <w:p w:rsidR="000F6FE2" w:rsidRPr="001E06C4" w:rsidRDefault="003027A2" w:rsidP="000F6FE2">
            <w:pPr>
              <w:tabs>
                <w:tab w:val="left" w:pos="3578"/>
              </w:tabs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0F6FE2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………………………………….……………………………………..</w:t>
            </w:r>
          </w:p>
          <w:p w:rsidR="008F311F" w:rsidRPr="001E06C4" w:rsidRDefault="008F311F" w:rsidP="000F6FE2">
            <w:pPr>
              <w:tabs>
                <w:tab w:val="left" w:pos="3578"/>
                <w:tab w:val="left" w:pos="3720"/>
              </w:tabs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  <w:p w:rsidR="000F6FE2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b/>
                <w:bCs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Tuition Fees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for 20</w:t>
            </w:r>
            <w:r w:rsidR="005F5406">
              <w:rPr>
                <w:rFonts w:ascii="Tahoma" w:hAnsi="Tahoma" w:cs="Tahoma"/>
                <w:b/>
                <w:bCs/>
                <w:szCs w:val="24"/>
                <w:lang w:eastAsia="en-US"/>
              </w:rPr>
              <w:t>20</w:t>
            </w:r>
            <w:r w:rsidR="00B27206"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/</w:t>
            </w:r>
            <w:r w:rsidR="005476B5">
              <w:rPr>
                <w:rFonts w:ascii="Tahoma" w:hAnsi="Tahoma" w:cs="Tahoma"/>
                <w:b/>
                <w:bCs/>
                <w:szCs w:val="24"/>
                <w:lang w:eastAsia="en-US"/>
              </w:rPr>
              <w:t>2</w:t>
            </w:r>
            <w:r w:rsidR="005F5406">
              <w:rPr>
                <w:rFonts w:ascii="Tahoma" w:hAnsi="Tahoma" w:cs="Tahoma"/>
                <w:b/>
                <w:bCs/>
                <w:szCs w:val="24"/>
                <w:lang w:eastAsia="en-US"/>
              </w:rPr>
              <w:t>1</w:t>
            </w: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: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="000F6FE2" w:rsidRPr="001E06C4">
              <w:rPr>
                <w:rFonts w:ascii="Tahoma" w:hAnsi="Tahoma" w:cs="Tahoma"/>
                <w:szCs w:val="24"/>
                <w:lang w:eastAsia="en-US"/>
              </w:rPr>
              <w:tab/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>£…………………</w:t>
            </w:r>
            <w:r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 xml:space="preserve"> </w:t>
            </w: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F311F" w:rsidRDefault="0027574B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Previous postgraduate qualification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No/Yes (Course Title)</w:t>
            </w:r>
            <w:r w:rsidR="00B72A4E" w:rsidRPr="001E06C4">
              <w:rPr>
                <w:rFonts w:ascii="Tahoma" w:hAnsi="Tahoma" w:cs="Tahoma"/>
                <w:b/>
                <w:szCs w:val="24"/>
                <w:lang w:eastAsia="en-US"/>
              </w:rPr>
              <w:t xml:space="preserve"> 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>...………………………………..</w:t>
            </w:r>
          </w:p>
          <w:tbl>
            <w:tblPr>
              <w:tblpPr w:leftFromText="180" w:rightFromText="180" w:vertAnchor="text" w:horzAnchor="page" w:tblpX="5639" w:tblpY="2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</w:tblGrid>
            <w:tr w:rsidR="001E06C4" w:rsidRPr="001E06C4" w:rsidTr="001E06C4">
              <w:trPr>
                <w:trHeight w:val="618"/>
              </w:trPr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</w:tr>
          </w:tbl>
          <w:p w:rsidR="001E06C4" w:rsidRPr="001E06C4" w:rsidRDefault="001E06C4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8F311F" w:rsidP="003027A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National Insurance Number:</w:t>
            </w:r>
          </w:p>
        </w:tc>
      </w:tr>
    </w:tbl>
    <w:p w:rsidR="008F311F" w:rsidRDefault="008F311F" w:rsidP="008F311F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8F311F" w:rsidRPr="001E06C4" w:rsidTr="003027A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11F" w:rsidRPr="001E06C4" w:rsidRDefault="008F311F">
            <w:pPr>
              <w:jc w:val="center"/>
              <w:rPr>
                <w:rFonts w:ascii="Tahoma" w:hAnsi="Tahoma" w:cs="Tahoma"/>
                <w:lang w:eastAsia="en-US"/>
              </w:rPr>
            </w:pPr>
            <w:r w:rsidRPr="001E06C4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Section B – declaration – all students</w:t>
            </w:r>
          </w:p>
        </w:tc>
      </w:tr>
      <w:tr w:rsidR="008F311F" w:rsidRPr="001E06C4" w:rsidTr="003027A2">
        <w:trPr>
          <w:trHeight w:val="292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1F" w:rsidRPr="001E06C4" w:rsidRDefault="008F311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8F311F" w:rsidRPr="001E06C4" w:rsidRDefault="008F311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I declare that the information I have provided on this form is complete and accurate.  I or my partner currently receive one of the </w:t>
            </w:r>
            <w:r w:rsidR="00DD1236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qualifying 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benefits and have done so for the six months </w:t>
            </w:r>
            <w:r w:rsidR="00B93C5A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prior to 1</w:t>
            </w:r>
            <w:r w:rsidR="00B93C5A" w:rsidRPr="001E06C4">
              <w:rPr>
                <w:rFonts w:ascii="Tahoma" w:hAnsi="Tahoma" w:cs="Tahoma"/>
                <w:sz w:val="22"/>
                <w:szCs w:val="22"/>
                <w:vertAlign w:val="superscript"/>
                <w:lang w:eastAsia="en-US"/>
              </w:rPr>
              <w:t>st</w:t>
            </w:r>
            <w:r w:rsidR="00B93C5A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="003F0D0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January </w:t>
            </w:r>
            <w:r w:rsidR="00B93C5A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20</w:t>
            </w:r>
            <w:r w:rsidR="005F5406">
              <w:rPr>
                <w:rFonts w:ascii="Tahoma" w:hAnsi="Tahoma" w:cs="Tahoma"/>
                <w:sz w:val="22"/>
                <w:szCs w:val="22"/>
                <w:lang w:eastAsia="en-US"/>
              </w:rPr>
              <w:t>2</w:t>
            </w:r>
            <w:r w:rsidR="003F0D05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. </w:t>
            </w:r>
            <w:r w:rsidRPr="001E06C4">
              <w:rPr>
                <w:rFonts w:ascii="Tahoma" w:hAnsi="Tahoma" w:cs="Tahoma"/>
                <w:b/>
                <w:i/>
                <w:sz w:val="22"/>
                <w:szCs w:val="22"/>
                <w:lang w:eastAsia="en-US"/>
              </w:rPr>
              <w:t>I understand that the fee waiver scheme is reviewed annually and may not provide the same level of support for the next academic year of my course.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</w:t>
            </w:r>
          </w:p>
          <w:p w:rsidR="008F311F" w:rsidRPr="001E06C4" w:rsidRDefault="008F311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F311F" w:rsidRPr="001E06C4" w:rsidRDefault="008F311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F311F" w:rsidRPr="001E06C4" w:rsidRDefault="008F311F" w:rsidP="001E06C4">
            <w:pPr>
              <w:rPr>
                <w:rFonts w:ascii="Tahoma" w:hAnsi="Tahoma" w:cs="Tahoma"/>
                <w:lang w:eastAsia="en-US"/>
              </w:rPr>
            </w:pPr>
            <w:r w:rsidRPr="001E06C4">
              <w:rPr>
                <w:rFonts w:ascii="Tahoma" w:hAnsi="Tahoma" w:cs="Tahoma"/>
                <w:sz w:val="20"/>
                <w:lang w:eastAsia="en-US"/>
              </w:rPr>
              <w:t>Signed</w:t>
            </w:r>
            <w:proofErr w:type="gramStart"/>
            <w:r w:rsidRPr="001E06C4">
              <w:rPr>
                <w:rFonts w:ascii="Tahoma" w:hAnsi="Tahoma" w:cs="Tahoma"/>
                <w:sz w:val="20"/>
                <w:lang w:eastAsia="en-US"/>
              </w:rPr>
              <w:t>:</w:t>
            </w:r>
            <w:r w:rsidRPr="001E06C4">
              <w:rPr>
                <w:rFonts w:ascii="Tahoma" w:hAnsi="Tahoma" w:cs="Tahoma"/>
                <w:sz w:val="18"/>
                <w:szCs w:val="18"/>
                <w:lang w:eastAsia="en-US"/>
              </w:rPr>
              <w:t>............................................................................................</w:t>
            </w:r>
            <w:proofErr w:type="gramEnd"/>
            <w:r w:rsidRPr="001E06C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</w:t>
            </w:r>
            <w:r w:rsidRPr="001E06C4">
              <w:rPr>
                <w:rFonts w:ascii="Tahoma" w:hAnsi="Tahoma" w:cs="Tahoma"/>
                <w:sz w:val="20"/>
                <w:lang w:eastAsia="en-US"/>
              </w:rPr>
              <w:t xml:space="preserve">Date: </w:t>
            </w:r>
            <w:r w:rsidRPr="001E06C4">
              <w:rPr>
                <w:rFonts w:ascii="Tahoma" w:hAnsi="Tahoma" w:cs="Tahoma"/>
                <w:sz w:val="18"/>
                <w:szCs w:val="18"/>
                <w:lang w:eastAsia="en-US"/>
              </w:rPr>
              <w:t>....................................................................</w:t>
            </w:r>
          </w:p>
        </w:tc>
      </w:tr>
    </w:tbl>
    <w:p w:rsidR="008F311F" w:rsidRDefault="008F311F" w:rsidP="008F311F">
      <w:pPr>
        <w:rPr>
          <w:sz w:val="2"/>
          <w:szCs w:val="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618"/>
        <w:gridCol w:w="4761"/>
      </w:tblGrid>
      <w:tr w:rsidR="008F311F" w:rsidTr="003027A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11F" w:rsidRPr="001E06C4" w:rsidRDefault="008F311F" w:rsidP="0083170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 xml:space="preserve">Section C – Evidence of means-tested benefits </w:t>
            </w:r>
          </w:p>
        </w:tc>
      </w:tr>
      <w:tr w:rsidR="008F311F" w:rsidTr="003027A2">
        <w:trPr>
          <w:trHeight w:val="63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11F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</w:p>
          <w:p w:rsidR="00115CE0" w:rsidRDefault="008F311F" w:rsidP="00115CE0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Please complete this section</w:t>
            </w:r>
            <w:r w:rsidR="00831700">
              <w:rPr>
                <w:rFonts w:ascii="Tahoma" w:hAnsi="Tahoma" w:cs="Tahoma"/>
                <w:szCs w:val="24"/>
                <w:lang w:eastAsia="en-US"/>
              </w:rPr>
              <w:t xml:space="preserve"> and return the application form along with six months annotated bank statements, dating back to 1</w:t>
            </w:r>
            <w:r w:rsidR="00831700" w:rsidRPr="00831700">
              <w:rPr>
                <w:rFonts w:ascii="Tahoma" w:hAnsi="Tahoma" w:cs="Tahoma"/>
                <w:szCs w:val="24"/>
                <w:vertAlign w:val="superscript"/>
                <w:lang w:eastAsia="en-US"/>
              </w:rPr>
              <w:t>st</w:t>
            </w:r>
            <w:r w:rsidR="00831700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="00B66A2F">
              <w:rPr>
                <w:rFonts w:ascii="Tahoma" w:hAnsi="Tahoma" w:cs="Tahoma"/>
                <w:szCs w:val="24"/>
                <w:lang w:eastAsia="en-US"/>
              </w:rPr>
              <w:t>July</w:t>
            </w:r>
            <w:r w:rsidR="00831700">
              <w:rPr>
                <w:rFonts w:ascii="Tahoma" w:hAnsi="Tahoma" w:cs="Tahoma"/>
                <w:szCs w:val="24"/>
                <w:lang w:eastAsia="en-US"/>
              </w:rPr>
              <w:t xml:space="preserve"> 2020. These must show monthly receipt of the specific means tested benefits indicated below.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This is to confirm that on </w:t>
            </w:r>
            <w:r w:rsidR="00B93C5A" w:rsidRPr="001E06C4">
              <w:rPr>
                <w:rFonts w:ascii="Tahoma" w:hAnsi="Tahoma" w:cs="Tahoma"/>
                <w:szCs w:val="24"/>
                <w:lang w:eastAsia="en-US"/>
              </w:rPr>
              <w:t>1</w:t>
            </w:r>
            <w:r w:rsidR="00B93C5A" w:rsidRPr="001E06C4">
              <w:rPr>
                <w:rFonts w:ascii="Tahoma" w:hAnsi="Tahoma" w:cs="Tahoma"/>
                <w:szCs w:val="24"/>
                <w:vertAlign w:val="superscript"/>
                <w:lang w:eastAsia="en-US"/>
              </w:rPr>
              <w:t>st</w:t>
            </w:r>
            <w:r w:rsidR="00B93C5A"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="00B66A2F">
              <w:rPr>
                <w:rFonts w:ascii="Tahoma" w:hAnsi="Tahoma" w:cs="Tahoma"/>
                <w:szCs w:val="24"/>
                <w:lang w:eastAsia="en-US"/>
              </w:rPr>
              <w:t xml:space="preserve">January </w:t>
            </w:r>
            <w:r w:rsidR="00B93C5A" w:rsidRPr="001E06C4">
              <w:rPr>
                <w:rFonts w:ascii="Tahoma" w:hAnsi="Tahoma" w:cs="Tahoma"/>
                <w:szCs w:val="24"/>
                <w:lang w:eastAsia="en-US"/>
              </w:rPr>
              <w:t>20</w:t>
            </w:r>
            <w:r w:rsidR="005F5406">
              <w:rPr>
                <w:rFonts w:ascii="Tahoma" w:hAnsi="Tahoma" w:cs="Tahoma"/>
                <w:szCs w:val="24"/>
                <w:lang w:eastAsia="en-US"/>
              </w:rPr>
              <w:t>2</w:t>
            </w:r>
            <w:r w:rsidR="00B66A2F">
              <w:rPr>
                <w:rFonts w:ascii="Tahoma" w:hAnsi="Tahoma" w:cs="Tahoma"/>
                <w:szCs w:val="24"/>
                <w:lang w:eastAsia="en-US"/>
              </w:rPr>
              <w:t>1</w:t>
            </w:r>
            <w:bookmarkStart w:id="0" w:name="_GoBack"/>
            <w:bookmarkEnd w:id="0"/>
            <w:r w:rsidR="003027A2" w:rsidRPr="001E06C4">
              <w:rPr>
                <w:rFonts w:ascii="Tahoma" w:hAnsi="Tahoma" w:cs="Tahoma"/>
                <w:szCs w:val="24"/>
                <w:lang w:eastAsia="en-US"/>
              </w:rPr>
              <w:t>,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and </w:t>
            </w:r>
            <w:r w:rsidR="003027A2" w:rsidRPr="001E06C4">
              <w:rPr>
                <w:rFonts w:ascii="Tahoma" w:hAnsi="Tahoma" w:cs="Tahoma"/>
                <w:szCs w:val="24"/>
                <w:lang w:eastAsia="en-US"/>
              </w:rPr>
              <w:t xml:space="preserve">for 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six </w:t>
            </w:r>
            <w:r w:rsidR="003027A2" w:rsidRPr="001E06C4">
              <w:rPr>
                <w:rFonts w:ascii="Tahoma" w:hAnsi="Tahoma" w:cs="Tahoma"/>
                <w:szCs w:val="24"/>
                <w:lang w:eastAsia="en-US"/>
              </w:rPr>
              <w:t xml:space="preserve">continuous 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months prior to that date, </w:t>
            </w:r>
            <w:r w:rsidR="00831700">
              <w:rPr>
                <w:rFonts w:ascii="Tahoma" w:hAnsi="Tahoma" w:cs="Tahoma"/>
                <w:szCs w:val="24"/>
                <w:lang w:eastAsia="en-US"/>
              </w:rPr>
              <w:t xml:space="preserve">you and/or your </w:t>
            </w:r>
            <w:r w:rsidR="00333BF6">
              <w:rPr>
                <w:rFonts w:ascii="Tahoma" w:hAnsi="Tahoma" w:cs="Tahoma"/>
                <w:szCs w:val="24"/>
                <w:lang w:eastAsia="en-US"/>
              </w:rPr>
              <w:t>partner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="00831700">
              <w:rPr>
                <w:rFonts w:ascii="Tahoma" w:hAnsi="Tahoma" w:cs="Tahoma"/>
                <w:szCs w:val="24"/>
                <w:lang w:eastAsia="en-US"/>
              </w:rPr>
              <w:t>are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in receipt of the following means tested benefits</w:t>
            </w:r>
            <w:r w:rsidR="00831700">
              <w:rPr>
                <w:rFonts w:ascii="Tahoma" w:hAnsi="Tahoma" w:cs="Tahoma"/>
                <w:szCs w:val="24"/>
                <w:lang w:eastAsia="en-US"/>
              </w:rPr>
              <w:t>.</w:t>
            </w:r>
            <w:r w:rsidR="00115CE0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</w:p>
          <w:p w:rsidR="00115CE0" w:rsidRDefault="00115CE0" w:rsidP="00115CE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15CE0" w:rsidRDefault="00115CE0" w:rsidP="00D01F15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On-line banking statements are acceptable providing that they contain the bank’s name, logo, your name (or your Partner’s name), sort code and the last 4 digits of the account number, so that they can be authenticated.</w:t>
            </w:r>
          </w:p>
          <w:p w:rsidR="008F311F" w:rsidRPr="00115CE0" w:rsidRDefault="008F311F" w:rsidP="00D01F15">
            <w:pPr>
              <w:rPr>
                <w:rFonts w:ascii="Tahoma" w:hAnsi="Tahoma" w:cs="Tahoma"/>
                <w:sz w:val="22"/>
                <w:lang w:val="en-GB"/>
              </w:rPr>
            </w:pPr>
            <w:r w:rsidRPr="001E06C4">
              <w:rPr>
                <w:rFonts w:ascii="Tahoma" w:hAnsi="Tahoma" w:cs="Tahoma"/>
                <w:i/>
                <w:iCs/>
                <w:szCs w:val="24"/>
                <w:lang w:eastAsia="en-US"/>
              </w:rPr>
              <w:t xml:space="preserve">                         </w:t>
            </w:r>
          </w:p>
        </w:tc>
      </w:tr>
      <w:tr w:rsidR="008F311F" w:rsidTr="003027A2">
        <w:trPr>
          <w:trHeight w:val="6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F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8F311F">
            <w:pPr>
              <w:rPr>
                <w:rFonts w:ascii="Tahoma" w:hAnsi="Tahoma" w:cs="Tahoma"/>
                <w:i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Income-based Jobseeker’s Allowance or income-based Employment </w:t>
            </w:r>
            <w:r w:rsidR="00D37017" w:rsidRPr="001E06C4">
              <w:rPr>
                <w:rFonts w:ascii="Tahoma" w:hAnsi="Tahoma" w:cs="Tahoma"/>
                <w:szCs w:val="24"/>
                <w:lang w:eastAsia="en-US"/>
              </w:rPr>
              <w:t xml:space="preserve">&amp; 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>Support Allowance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1F" w:rsidRPr="001E06C4" w:rsidRDefault="008F311F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position w:val="-6"/>
                <w:szCs w:val="24"/>
                <w:lang w:eastAsia="en-US"/>
              </w:rPr>
              <w:object w:dxaOrig="792" w:dyaOrig="340">
                <v:shape id="_x0000_i1026" type="#_x0000_t75" style="width:25.5pt;height:18.75pt" o:ole="">
                  <v:imagedata r:id="rId9" o:title=""/>
                </v:shape>
                <o:OLEObject Type="Embed" ProgID="Excel.Sheet.8" ShapeID="_x0000_i1026" DrawAspect="Content" ObjectID="_1671614471" r:id="rId10"/>
              </w:objec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236" w:rsidRPr="001E06C4" w:rsidRDefault="00DD1236">
            <w:pPr>
              <w:rPr>
                <w:rFonts w:ascii="Tahoma" w:hAnsi="Tahoma" w:cs="Tahoma"/>
                <w:szCs w:val="24"/>
                <w:lang w:eastAsia="en-US"/>
              </w:rPr>
            </w:pPr>
          </w:p>
          <w:p w:rsidR="00DD1236" w:rsidRPr="001E06C4" w:rsidRDefault="00DD1236">
            <w:pPr>
              <w:rPr>
                <w:rFonts w:ascii="Tahoma" w:hAnsi="Tahoma" w:cs="Tahoma"/>
                <w:sz w:val="12"/>
                <w:szCs w:val="24"/>
                <w:lang w:eastAsia="en-US"/>
              </w:rPr>
            </w:pPr>
          </w:p>
          <w:p w:rsidR="00DD1236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Date of claim…………………</w:t>
            </w:r>
            <w:r w:rsidR="00DD1236"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</w:p>
          <w:p w:rsidR="008F311F" w:rsidRPr="001E06C4" w:rsidRDefault="008F311F">
            <w:pPr>
              <w:rPr>
                <w:rFonts w:ascii="Tahoma" w:hAnsi="Tahoma" w:cs="Tahoma"/>
                <w:sz w:val="16"/>
                <w:szCs w:val="24"/>
                <w:lang w:eastAsia="en-US"/>
              </w:rPr>
            </w:pPr>
          </w:p>
        </w:tc>
      </w:tr>
      <w:tr w:rsidR="008F311F" w:rsidTr="003027A2">
        <w:trPr>
          <w:trHeight w:val="6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F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5017CF">
            <w:pPr>
              <w:rPr>
                <w:rFonts w:ascii="Tahoma" w:hAnsi="Tahoma" w:cs="Tahoma"/>
                <w:position w:val="-6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Council Tax Reduction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1F" w:rsidRPr="001E06C4" w:rsidRDefault="008F311F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position w:val="-6"/>
                <w:szCs w:val="24"/>
                <w:lang w:eastAsia="en-US"/>
              </w:rPr>
              <w:object w:dxaOrig="792" w:dyaOrig="340">
                <v:shape id="_x0000_i1027" type="#_x0000_t75" style="width:25.5pt;height:18.75pt" o:ole="">
                  <v:imagedata r:id="rId9" o:title=""/>
                </v:shape>
                <o:OLEObject Type="Embed" ProgID="Excel.Sheet.8" ShapeID="_x0000_i1027" DrawAspect="Content" ObjectID="_1671614472" r:id="rId11"/>
              </w:objec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11F" w:rsidRPr="001E06C4" w:rsidRDefault="00DD1236" w:rsidP="00166304">
            <w:pPr>
              <w:rPr>
                <w:rFonts w:ascii="Tahoma" w:hAnsi="Tahoma" w:cs="Tahoma"/>
                <w:b/>
                <w:bCs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Date of claim…………………</w:t>
            </w:r>
          </w:p>
        </w:tc>
      </w:tr>
      <w:tr w:rsidR="008F311F" w:rsidTr="003027A2">
        <w:trPr>
          <w:trHeight w:val="6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F" w:rsidRPr="001E06C4" w:rsidRDefault="008F311F">
            <w:pPr>
              <w:rPr>
                <w:rFonts w:ascii="Tahoma" w:hAnsi="Tahoma" w:cs="Tahoma"/>
                <w:position w:val="-6"/>
                <w:szCs w:val="24"/>
                <w:lang w:eastAsia="en-US"/>
              </w:rPr>
            </w:pPr>
          </w:p>
          <w:p w:rsidR="008F311F" w:rsidRPr="001E06C4" w:rsidRDefault="008F311F">
            <w:pPr>
              <w:rPr>
                <w:rFonts w:ascii="Tahoma" w:hAnsi="Tahoma" w:cs="Tahoma"/>
                <w:position w:val="-6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position w:val="-6"/>
                <w:szCs w:val="24"/>
                <w:lang w:eastAsia="en-US"/>
              </w:rPr>
              <w:t>Income Support/Pension Credit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1F" w:rsidRPr="001E06C4" w:rsidRDefault="008F311F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position w:val="-6"/>
                <w:szCs w:val="24"/>
                <w:lang w:eastAsia="en-US"/>
              </w:rPr>
              <w:object w:dxaOrig="792" w:dyaOrig="340">
                <v:shape id="_x0000_i1028" type="#_x0000_t75" style="width:25.5pt;height:18.75pt" o:ole="">
                  <v:imagedata r:id="rId9" o:title=""/>
                </v:shape>
                <o:OLEObject Type="Embed" ProgID="Excel.Sheet.8" ShapeID="_x0000_i1028" DrawAspect="Content" ObjectID="_1671614473" r:id="rId12"/>
              </w:objec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11F" w:rsidRPr="001E06C4" w:rsidRDefault="008F311F" w:rsidP="00166304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Date of claim…………………</w:t>
            </w:r>
          </w:p>
        </w:tc>
      </w:tr>
      <w:tr w:rsidR="008F311F" w:rsidTr="003027A2">
        <w:trPr>
          <w:trHeight w:val="6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F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Housing Benefit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1F" w:rsidRPr="001E06C4" w:rsidRDefault="008F311F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position w:val="-6"/>
                <w:szCs w:val="24"/>
                <w:lang w:eastAsia="en-US"/>
              </w:rPr>
              <w:object w:dxaOrig="792" w:dyaOrig="340">
                <v:shape id="_x0000_i1029" type="#_x0000_t75" style="width:25.5pt;height:18.75pt" o:ole="">
                  <v:imagedata r:id="rId9" o:title=""/>
                </v:shape>
                <o:OLEObject Type="Embed" ProgID="Excel.Sheet.8" ShapeID="_x0000_i1029" DrawAspect="Content" ObjectID="_1671614474" r:id="rId13"/>
              </w:objec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11F" w:rsidRPr="001E06C4" w:rsidRDefault="008F311F" w:rsidP="00166304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Date of claim…………………</w:t>
            </w:r>
          </w:p>
        </w:tc>
      </w:tr>
      <w:tr w:rsidR="008F311F" w:rsidTr="003027A2">
        <w:trPr>
          <w:trHeight w:val="6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F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C51C56" w:rsidP="00D37017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Universal Credit</w:t>
            </w:r>
            <w:r w:rsidR="00A920D6"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="00A920D6" w:rsidRPr="001E06C4">
              <w:rPr>
                <w:rFonts w:ascii="Tahoma" w:hAnsi="Tahoma" w:cs="Tahoma"/>
                <w:sz w:val="20"/>
                <w:lang w:eastAsia="en-US"/>
              </w:rPr>
              <w:t>(</w:t>
            </w:r>
            <w:r w:rsidR="00A920D6" w:rsidRPr="001E06C4">
              <w:rPr>
                <w:rFonts w:ascii="Tahoma" w:hAnsi="Tahoma" w:cs="Tahoma"/>
                <w:i/>
                <w:sz w:val="20"/>
                <w:lang w:eastAsia="en-US"/>
              </w:rPr>
              <w:t xml:space="preserve">to include either Income based JSA/ESA or Income </w:t>
            </w:r>
            <w:r w:rsidR="00D37017" w:rsidRPr="001E06C4">
              <w:rPr>
                <w:rFonts w:ascii="Tahoma" w:hAnsi="Tahoma" w:cs="Tahoma"/>
                <w:i/>
                <w:sz w:val="20"/>
                <w:lang w:eastAsia="en-US"/>
              </w:rPr>
              <w:t>s</w:t>
            </w:r>
            <w:r w:rsidR="00A920D6" w:rsidRPr="001E06C4">
              <w:rPr>
                <w:rFonts w:ascii="Tahoma" w:hAnsi="Tahoma" w:cs="Tahoma"/>
                <w:i/>
                <w:sz w:val="20"/>
                <w:lang w:eastAsia="en-US"/>
              </w:rPr>
              <w:t xml:space="preserve">upport or Housing </w:t>
            </w:r>
            <w:r w:rsidR="00D37017" w:rsidRPr="001E06C4">
              <w:rPr>
                <w:rFonts w:ascii="Tahoma" w:hAnsi="Tahoma" w:cs="Tahoma"/>
                <w:i/>
                <w:sz w:val="20"/>
                <w:lang w:eastAsia="en-US"/>
              </w:rPr>
              <w:t>b</w:t>
            </w:r>
            <w:r w:rsidR="00A920D6" w:rsidRPr="001E06C4">
              <w:rPr>
                <w:rFonts w:ascii="Tahoma" w:hAnsi="Tahoma" w:cs="Tahoma"/>
                <w:i/>
                <w:sz w:val="20"/>
                <w:lang w:eastAsia="en-US"/>
              </w:rPr>
              <w:t>enefit.)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1F" w:rsidRPr="001E06C4" w:rsidRDefault="008F311F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position w:val="-6"/>
                <w:szCs w:val="24"/>
                <w:lang w:eastAsia="en-US"/>
              </w:rPr>
              <w:object w:dxaOrig="792" w:dyaOrig="340">
                <v:shape id="_x0000_i1030" type="#_x0000_t75" style="width:25.5pt;height:18.75pt" o:ole="">
                  <v:imagedata r:id="rId9" o:title=""/>
                </v:shape>
                <o:OLEObject Type="Embed" ProgID="Excel.Sheet.8" ShapeID="_x0000_i1030" DrawAspect="Content" ObjectID="_1671614475" r:id="rId14"/>
              </w:objec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1F" w:rsidRPr="001E06C4" w:rsidRDefault="008F311F" w:rsidP="00166304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Date of claim…………………</w:t>
            </w:r>
          </w:p>
        </w:tc>
      </w:tr>
      <w:tr w:rsidR="008F311F" w:rsidTr="003027A2">
        <w:trPr>
          <w:trHeight w:hRule="exact" w:val="382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1F" w:rsidRDefault="008F311F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31700" w:rsidRPr="001E06C4" w:rsidRDefault="00831700" w:rsidP="00831700">
            <w:pPr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1E06C4">
              <w:rPr>
                <w:rFonts w:ascii="Tahoma" w:hAnsi="Tahoma" w:cs="Tahoma"/>
                <w:b/>
                <w:bCs/>
                <w:sz w:val="22"/>
                <w:szCs w:val="24"/>
              </w:rPr>
              <w:t>What happens next?</w:t>
            </w:r>
          </w:p>
          <w:p w:rsidR="00831700" w:rsidRPr="001E06C4" w:rsidRDefault="00831700" w:rsidP="00831700">
            <w:pPr>
              <w:rPr>
                <w:rFonts w:ascii="Tahoma" w:hAnsi="Tahoma" w:cs="Tahoma"/>
                <w:b/>
                <w:bCs/>
                <w:sz w:val="22"/>
                <w:szCs w:val="24"/>
              </w:rPr>
            </w:pPr>
          </w:p>
          <w:p w:rsidR="00831700" w:rsidRPr="001E06C4" w:rsidRDefault="00831700" w:rsidP="00831700">
            <w:pPr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1E06C4">
              <w:rPr>
                <w:rFonts w:ascii="Tahoma" w:hAnsi="Tahoma" w:cs="Tahoma"/>
                <w:b/>
                <w:bCs/>
                <w:sz w:val="22"/>
                <w:szCs w:val="24"/>
              </w:rPr>
              <w:t xml:space="preserve">Send this </w:t>
            </w:r>
            <w:r>
              <w:rPr>
                <w:rFonts w:ascii="Tahoma" w:hAnsi="Tahoma" w:cs="Tahoma"/>
                <w:b/>
                <w:bCs/>
                <w:sz w:val="22"/>
                <w:szCs w:val="24"/>
              </w:rPr>
              <w:t xml:space="preserve">completed </w:t>
            </w:r>
            <w:r w:rsidRPr="001E06C4">
              <w:rPr>
                <w:rFonts w:ascii="Tahoma" w:hAnsi="Tahoma" w:cs="Tahoma"/>
                <w:b/>
                <w:bCs/>
                <w:sz w:val="22"/>
                <w:szCs w:val="24"/>
              </w:rPr>
              <w:t>form to:</w:t>
            </w:r>
          </w:p>
          <w:p w:rsidR="00831700" w:rsidRPr="001E06C4" w:rsidRDefault="00831700" w:rsidP="00831700">
            <w:pPr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b/>
                <w:bCs/>
                <w:sz w:val="22"/>
                <w:szCs w:val="24"/>
              </w:rPr>
              <w:t xml:space="preserve">Student </w:t>
            </w:r>
            <w:r w:rsidRPr="001E06C4">
              <w:rPr>
                <w:rFonts w:ascii="Tahoma" w:hAnsi="Tahoma" w:cs="Tahoma"/>
                <w:b/>
                <w:bCs/>
                <w:sz w:val="22"/>
                <w:szCs w:val="24"/>
              </w:rPr>
              <w:t>Money Service</w:t>
            </w:r>
            <w:r>
              <w:rPr>
                <w:rFonts w:ascii="Tahoma" w:hAnsi="Tahoma" w:cs="Tahoma"/>
                <w:b/>
                <w:bCs/>
                <w:sz w:val="22"/>
                <w:szCs w:val="24"/>
              </w:rPr>
              <w:t xml:space="preserve"> </w:t>
            </w:r>
            <w:hyperlink r:id="rId15" w:history="1">
              <w:r w:rsidRPr="004367E7">
                <w:rPr>
                  <w:rStyle w:val="Hyperlink"/>
                  <w:rFonts w:ascii="Tahoma" w:hAnsi="Tahoma" w:cs="Tahoma"/>
                  <w:b/>
                  <w:bCs/>
                  <w:sz w:val="22"/>
                  <w:szCs w:val="24"/>
                </w:rPr>
                <w:t>SMS@uwe.ac.uk</w:t>
              </w:r>
            </w:hyperlink>
            <w:r>
              <w:rPr>
                <w:rFonts w:ascii="Tahoma" w:hAnsi="Tahoma" w:cs="Tahoma"/>
                <w:b/>
                <w:bCs/>
                <w:sz w:val="22"/>
                <w:szCs w:val="24"/>
              </w:rPr>
              <w:t xml:space="preserve"> along with supporting bank statements. </w:t>
            </w:r>
          </w:p>
          <w:p w:rsidR="00831700" w:rsidRDefault="00831700" w:rsidP="00831700">
            <w:pPr>
              <w:rPr>
                <w:rFonts w:ascii="Tahoma" w:hAnsi="Tahoma" w:cs="Tahoma"/>
                <w:sz w:val="22"/>
                <w:szCs w:val="24"/>
              </w:rPr>
            </w:pPr>
          </w:p>
          <w:p w:rsidR="00831700" w:rsidRPr="001E06C4" w:rsidRDefault="00831700" w:rsidP="00831700">
            <w:pPr>
              <w:rPr>
                <w:rFonts w:ascii="Tahoma" w:hAnsi="Tahoma" w:cs="Tahoma"/>
              </w:rPr>
            </w:pPr>
            <w:r w:rsidRPr="001E06C4">
              <w:rPr>
                <w:rFonts w:ascii="Tahoma" w:hAnsi="Tahoma" w:cs="Tahoma"/>
                <w:sz w:val="22"/>
                <w:szCs w:val="24"/>
              </w:rPr>
              <w:t xml:space="preserve">Once </w:t>
            </w:r>
            <w:r w:rsidRPr="000243D8">
              <w:rPr>
                <w:rFonts w:ascii="Tahoma" w:hAnsi="Tahoma" w:cs="Tahoma"/>
                <w:b/>
                <w:sz w:val="22"/>
                <w:szCs w:val="24"/>
              </w:rPr>
              <w:t>SMS</w:t>
            </w:r>
            <w:r w:rsidRPr="001E06C4">
              <w:rPr>
                <w:rFonts w:ascii="Tahoma" w:hAnsi="Tahoma" w:cs="Tahoma"/>
                <w:sz w:val="22"/>
                <w:szCs w:val="24"/>
              </w:rPr>
              <w:t xml:space="preserve"> has assessed your eligibility for the UWE </w:t>
            </w:r>
            <w:r>
              <w:rPr>
                <w:rFonts w:ascii="Tahoma" w:hAnsi="Tahoma" w:cs="Tahoma"/>
                <w:sz w:val="22"/>
                <w:szCs w:val="24"/>
              </w:rPr>
              <w:t xml:space="preserve">postgraduate </w:t>
            </w:r>
            <w:r w:rsidRPr="001E06C4">
              <w:rPr>
                <w:rFonts w:ascii="Tahoma" w:hAnsi="Tahoma" w:cs="Tahoma"/>
                <w:sz w:val="22"/>
                <w:szCs w:val="24"/>
              </w:rPr>
              <w:t xml:space="preserve">fee waiver, </w:t>
            </w:r>
            <w:r>
              <w:rPr>
                <w:rFonts w:ascii="Tahoma" w:hAnsi="Tahoma" w:cs="Tahoma"/>
                <w:sz w:val="22"/>
                <w:szCs w:val="24"/>
              </w:rPr>
              <w:t>we</w:t>
            </w:r>
            <w:r w:rsidRPr="001E06C4">
              <w:rPr>
                <w:rFonts w:ascii="Tahoma" w:hAnsi="Tahoma" w:cs="Tahoma"/>
                <w:sz w:val="22"/>
                <w:szCs w:val="24"/>
              </w:rPr>
              <w:t xml:space="preserve"> will email to inform you of the outcome.  You will need to </w:t>
            </w:r>
            <w:r>
              <w:rPr>
                <w:rFonts w:ascii="Tahoma" w:hAnsi="Tahoma" w:cs="Tahoma"/>
                <w:sz w:val="22"/>
                <w:szCs w:val="24"/>
              </w:rPr>
              <w:t>send</w:t>
            </w:r>
            <w:r w:rsidRPr="001E06C4">
              <w:rPr>
                <w:rFonts w:ascii="Tahoma" w:hAnsi="Tahoma" w:cs="Tahoma"/>
                <w:sz w:val="22"/>
                <w:szCs w:val="24"/>
              </w:rPr>
              <w:t xml:space="preserve"> this notification to Academic Services – Student Administration Team and arrange to pay the balance of your fees (if any) to complete registration. </w:t>
            </w:r>
            <w:r>
              <w:rPr>
                <w:rFonts w:ascii="Tahoma" w:hAnsi="Tahoma" w:cs="Tahoma"/>
                <w:sz w:val="22"/>
                <w:szCs w:val="24"/>
              </w:rPr>
              <w:t>SMS</w:t>
            </w:r>
            <w:r w:rsidRPr="001E06C4">
              <w:rPr>
                <w:rFonts w:ascii="Tahoma" w:hAnsi="Tahoma" w:cs="Tahoma"/>
                <w:sz w:val="22"/>
                <w:szCs w:val="24"/>
              </w:rPr>
              <w:t xml:space="preserve"> will also notify Academic Services – Student Administration Team the outcome of your application.   </w:t>
            </w: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311F" w:rsidRDefault="008F311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66304" w:rsidRDefault="00166304" w:rsidP="008F311F">
      <w:pPr>
        <w:rPr>
          <w:rFonts w:ascii="Arial" w:hAnsi="Arial"/>
          <w:b/>
          <w:bCs/>
          <w:sz w:val="22"/>
          <w:szCs w:val="24"/>
        </w:rPr>
      </w:pPr>
    </w:p>
    <w:sectPr w:rsidR="00166304" w:rsidSect="00020C7E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A6D"/>
    <w:multiLevelType w:val="hybridMultilevel"/>
    <w:tmpl w:val="E902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67226"/>
    <w:multiLevelType w:val="hybridMultilevel"/>
    <w:tmpl w:val="C5A2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59AC"/>
    <w:multiLevelType w:val="hybridMultilevel"/>
    <w:tmpl w:val="F578A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1F"/>
    <w:rsid w:val="000006FD"/>
    <w:rsid w:val="00020C7E"/>
    <w:rsid w:val="000231EA"/>
    <w:rsid w:val="000243D8"/>
    <w:rsid w:val="000263D5"/>
    <w:rsid w:val="00074E8C"/>
    <w:rsid w:val="0008180A"/>
    <w:rsid w:val="000C0E1C"/>
    <w:rsid w:val="000D1A59"/>
    <w:rsid w:val="000D6607"/>
    <w:rsid w:val="000F56D0"/>
    <w:rsid w:val="000F6FE2"/>
    <w:rsid w:val="001051F5"/>
    <w:rsid w:val="00115CE0"/>
    <w:rsid w:val="00117133"/>
    <w:rsid w:val="001342E6"/>
    <w:rsid w:val="0013626E"/>
    <w:rsid w:val="0014624F"/>
    <w:rsid w:val="0015403F"/>
    <w:rsid w:val="00166304"/>
    <w:rsid w:val="00174B5D"/>
    <w:rsid w:val="001A46FA"/>
    <w:rsid w:val="001D587E"/>
    <w:rsid w:val="001D62E1"/>
    <w:rsid w:val="001D7255"/>
    <w:rsid w:val="001E06C4"/>
    <w:rsid w:val="001F632A"/>
    <w:rsid w:val="002036C7"/>
    <w:rsid w:val="00224E77"/>
    <w:rsid w:val="00270FFC"/>
    <w:rsid w:val="0027574B"/>
    <w:rsid w:val="00286516"/>
    <w:rsid w:val="00293BDD"/>
    <w:rsid w:val="002A5227"/>
    <w:rsid w:val="002B23CA"/>
    <w:rsid w:val="002C12CD"/>
    <w:rsid w:val="002D26E7"/>
    <w:rsid w:val="002F0562"/>
    <w:rsid w:val="002F358F"/>
    <w:rsid w:val="003027A2"/>
    <w:rsid w:val="00333BF6"/>
    <w:rsid w:val="00350562"/>
    <w:rsid w:val="00357E9F"/>
    <w:rsid w:val="00365244"/>
    <w:rsid w:val="00376375"/>
    <w:rsid w:val="00384EAE"/>
    <w:rsid w:val="00390159"/>
    <w:rsid w:val="003C0327"/>
    <w:rsid w:val="003C5DDF"/>
    <w:rsid w:val="003E42AF"/>
    <w:rsid w:val="003E6676"/>
    <w:rsid w:val="003F0D05"/>
    <w:rsid w:val="003F5328"/>
    <w:rsid w:val="0042627F"/>
    <w:rsid w:val="00437A7F"/>
    <w:rsid w:val="00443CC5"/>
    <w:rsid w:val="00451D41"/>
    <w:rsid w:val="004601E4"/>
    <w:rsid w:val="004606D0"/>
    <w:rsid w:val="004706A5"/>
    <w:rsid w:val="004F04E5"/>
    <w:rsid w:val="005017CF"/>
    <w:rsid w:val="00511775"/>
    <w:rsid w:val="00512680"/>
    <w:rsid w:val="00523ED2"/>
    <w:rsid w:val="005476B5"/>
    <w:rsid w:val="00573CF6"/>
    <w:rsid w:val="005773B9"/>
    <w:rsid w:val="00594C5E"/>
    <w:rsid w:val="005956C6"/>
    <w:rsid w:val="005B01B2"/>
    <w:rsid w:val="005B1D64"/>
    <w:rsid w:val="005B31B8"/>
    <w:rsid w:val="005C6DFB"/>
    <w:rsid w:val="005E7FA2"/>
    <w:rsid w:val="005F5406"/>
    <w:rsid w:val="005F5913"/>
    <w:rsid w:val="006018A0"/>
    <w:rsid w:val="00602BE8"/>
    <w:rsid w:val="006043C8"/>
    <w:rsid w:val="00623B9D"/>
    <w:rsid w:val="00676EDE"/>
    <w:rsid w:val="006A3B7B"/>
    <w:rsid w:val="006C4B70"/>
    <w:rsid w:val="006F6792"/>
    <w:rsid w:val="00721A4F"/>
    <w:rsid w:val="00725636"/>
    <w:rsid w:val="00737047"/>
    <w:rsid w:val="00770FA0"/>
    <w:rsid w:val="00796D13"/>
    <w:rsid w:val="007A2E88"/>
    <w:rsid w:val="007B625D"/>
    <w:rsid w:val="007B7184"/>
    <w:rsid w:val="007C4787"/>
    <w:rsid w:val="007C52A0"/>
    <w:rsid w:val="007D599B"/>
    <w:rsid w:val="007E24D0"/>
    <w:rsid w:val="008057E3"/>
    <w:rsid w:val="008123A6"/>
    <w:rsid w:val="008267F3"/>
    <w:rsid w:val="00831700"/>
    <w:rsid w:val="008349F0"/>
    <w:rsid w:val="00857429"/>
    <w:rsid w:val="008626EE"/>
    <w:rsid w:val="00876C6F"/>
    <w:rsid w:val="00885BBA"/>
    <w:rsid w:val="008957C9"/>
    <w:rsid w:val="008B715A"/>
    <w:rsid w:val="008D1174"/>
    <w:rsid w:val="008F311F"/>
    <w:rsid w:val="00907ACB"/>
    <w:rsid w:val="00956E00"/>
    <w:rsid w:val="0096262B"/>
    <w:rsid w:val="00971691"/>
    <w:rsid w:val="00991C4C"/>
    <w:rsid w:val="009B6D7D"/>
    <w:rsid w:val="009C28B7"/>
    <w:rsid w:val="009C3FDC"/>
    <w:rsid w:val="009C5C05"/>
    <w:rsid w:val="009E43AF"/>
    <w:rsid w:val="009F1EE0"/>
    <w:rsid w:val="00A02C4D"/>
    <w:rsid w:val="00A11033"/>
    <w:rsid w:val="00A444C6"/>
    <w:rsid w:val="00A50B9A"/>
    <w:rsid w:val="00A5451F"/>
    <w:rsid w:val="00A746B8"/>
    <w:rsid w:val="00A81F41"/>
    <w:rsid w:val="00A85DB8"/>
    <w:rsid w:val="00A920D6"/>
    <w:rsid w:val="00A931BC"/>
    <w:rsid w:val="00AA4639"/>
    <w:rsid w:val="00AB4A9A"/>
    <w:rsid w:val="00AC340C"/>
    <w:rsid w:val="00AD1BFA"/>
    <w:rsid w:val="00AF024B"/>
    <w:rsid w:val="00AF46D9"/>
    <w:rsid w:val="00B00E92"/>
    <w:rsid w:val="00B025D3"/>
    <w:rsid w:val="00B17A80"/>
    <w:rsid w:val="00B22848"/>
    <w:rsid w:val="00B27206"/>
    <w:rsid w:val="00B32DF9"/>
    <w:rsid w:val="00B47EC7"/>
    <w:rsid w:val="00B603C8"/>
    <w:rsid w:val="00B66A2F"/>
    <w:rsid w:val="00B72A4E"/>
    <w:rsid w:val="00B908A2"/>
    <w:rsid w:val="00B93C5A"/>
    <w:rsid w:val="00B97F8E"/>
    <w:rsid w:val="00BA1414"/>
    <w:rsid w:val="00BA56EA"/>
    <w:rsid w:val="00BB66B0"/>
    <w:rsid w:val="00BD3669"/>
    <w:rsid w:val="00BD4BCB"/>
    <w:rsid w:val="00BE6623"/>
    <w:rsid w:val="00C011FC"/>
    <w:rsid w:val="00C05FE1"/>
    <w:rsid w:val="00C16559"/>
    <w:rsid w:val="00C4224E"/>
    <w:rsid w:val="00C42E7C"/>
    <w:rsid w:val="00C51C56"/>
    <w:rsid w:val="00C61616"/>
    <w:rsid w:val="00D01F15"/>
    <w:rsid w:val="00D254A6"/>
    <w:rsid w:val="00D30C7A"/>
    <w:rsid w:val="00D37017"/>
    <w:rsid w:val="00D40D04"/>
    <w:rsid w:val="00D4321C"/>
    <w:rsid w:val="00D45677"/>
    <w:rsid w:val="00D46A75"/>
    <w:rsid w:val="00D55513"/>
    <w:rsid w:val="00D63736"/>
    <w:rsid w:val="00D70C6F"/>
    <w:rsid w:val="00D82D3F"/>
    <w:rsid w:val="00D8515C"/>
    <w:rsid w:val="00DA0315"/>
    <w:rsid w:val="00DB1312"/>
    <w:rsid w:val="00DC058B"/>
    <w:rsid w:val="00DD1236"/>
    <w:rsid w:val="00DF2CC0"/>
    <w:rsid w:val="00E0269B"/>
    <w:rsid w:val="00E728E7"/>
    <w:rsid w:val="00E86FBE"/>
    <w:rsid w:val="00EB1D0E"/>
    <w:rsid w:val="00EF5AF1"/>
    <w:rsid w:val="00EF664C"/>
    <w:rsid w:val="00F1538B"/>
    <w:rsid w:val="00F177D0"/>
    <w:rsid w:val="00F22D8D"/>
    <w:rsid w:val="00F3181D"/>
    <w:rsid w:val="00F62726"/>
    <w:rsid w:val="00F64678"/>
    <w:rsid w:val="00F92604"/>
    <w:rsid w:val="00FD30D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B1CE3"/>
  <w15:docId w15:val="{3054DA81-7C44-4349-8731-5BFB093E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1F"/>
    <w:rPr>
      <w:rFonts w:eastAsia="Times New Roman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3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11F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rsid w:val="0051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174"/>
    <w:pPr>
      <w:ind w:left="720"/>
      <w:contextualSpacing/>
    </w:pPr>
  </w:style>
  <w:style w:type="character" w:styleId="Hyperlink">
    <w:name w:val="Hyperlink"/>
    <w:basedOn w:val="DefaultParagraphFont"/>
    <w:unhideWhenUsed/>
    <w:rsid w:val="005F5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oleObject" Target="embeddings/Microsoft_Excel_97-2003_Worksheet4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3.xls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MS@uwe.ac.uk" TargetMode="External"/><Relationship Id="rId11" Type="http://schemas.openxmlformats.org/officeDocument/2006/relationships/oleObject" Target="embeddings/Microsoft_Excel_97-2003_Worksheet2.xls"/><Relationship Id="rId5" Type="http://schemas.openxmlformats.org/officeDocument/2006/relationships/image" Target="media/image1.jpeg"/><Relationship Id="rId15" Type="http://schemas.openxmlformats.org/officeDocument/2006/relationships/hyperlink" Target="mailto:SMS@uwe.ac.uk" TargetMode="Externa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Excel_97-2003_Worksheet5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White</dc:creator>
  <cp:lastModifiedBy>Martin Spicer</cp:lastModifiedBy>
  <cp:revision>5</cp:revision>
  <cp:lastPrinted>2011-08-12T10:43:00Z</cp:lastPrinted>
  <dcterms:created xsi:type="dcterms:W3CDTF">2021-01-08T12:32:00Z</dcterms:created>
  <dcterms:modified xsi:type="dcterms:W3CDTF">2021-01-08T12:34:00Z</dcterms:modified>
</cp:coreProperties>
</file>